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E7379" w14:textId="77777777" w:rsidR="00134953" w:rsidRPr="000F73F5" w:rsidRDefault="00134953" w:rsidP="00AE09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3F5">
        <w:rPr>
          <w:rFonts w:ascii="Times New Roman" w:eastAsia="Times New Roman" w:hAnsi="Times New Roman" w:cs="Times New Roman"/>
          <w:b/>
          <w:sz w:val="24"/>
          <w:szCs w:val="24"/>
        </w:rPr>
        <w:t>КОНТРОЛЬНО-РЕВИЗИОННАЯ КОМИССИЯ</w:t>
      </w:r>
    </w:p>
    <w:p w14:paraId="2F80C2DF" w14:textId="77777777" w:rsidR="00134953" w:rsidRPr="000F73F5" w:rsidRDefault="00134953" w:rsidP="00AE09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3F5">
        <w:rPr>
          <w:rFonts w:ascii="Times New Roman" w:eastAsia="Times New Roman" w:hAnsi="Times New Roman" w:cs="Times New Roman"/>
          <w:b/>
          <w:sz w:val="24"/>
          <w:szCs w:val="24"/>
        </w:rPr>
        <w:t>ГОРОДА ПОЛЯРНЫЕ ЗОРИ</w:t>
      </w:r>
      <w:r w:rsidR="00AE09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F73F5">
        <w:rPr>
          <w:rFonts w:ascii="Times New Roman" w:eastAsia="Times New Roman" w:hAnsi="Times New Roman" w:cs="Times New Roman"/>
          <w:b/>
          <w:sz w:val="24"/>
          <w:szCs w:val="24"/>
        </w:rPr>
        <w:t>С ПОДВЕДОМСТВЕННОЙ ТЕРРИТОРИЕЙ</w:t>
      </w:r>
    </w:p>
    <w:p w14:paraId="79C0BDA6" w14:textId="77777777" w:rsidR="00134953" w:rsidRPr="000F73F5" w:rsidRDefault="00134953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3884EF" w14:textId="77777777" w:rsidR="00134953" w:rsidRPr="000F73F5" w:rsidRDefault="00134953" w:rsidP="000F73F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D50B9EF" w14:textId="77777777" w:rsidR="00134953" w:rsidRPr="000F73F5" w:rsidRDefault="00134953" w:rsidP="000F73F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CFA026F" w14:textId="77777777" w:rsidR="00134953" w:rsidRPr="000F73F5" w:rsidRDefault="00134953" w:rsidP="000F73F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E3C127F" w14:textId="77777777" w:rsidR="00134953" w:rsidRPr="000F73F5" w:rsidRDefault="00134953" w:rsidP="000F73F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19E787E" w14:textId="77777777" w:rsidR="00134953" w:rsidRPr="000F73F5" w:rsidRDefault="00134953" w:rsidP="000F73F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78131E5" w14:textId="77777777" w:rsidR="00134953" w:rsidRPr="000F73F5" w:rsidRDefault="00134953" w:rsidP="000F73F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263F9E8" w14:textId="77777777" w:rsidR="00134953" w:rsidRPr="000F73F5" w:rsidRDefault="00134953" w:rsidP="000F73F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076F959" w14:textId="77777777" w:rsidR="00134953" w:rsidRPr="000F73F5" w:rsidRDefault="00134953" w:rsidP="000F73F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F488A6D" w14:textId="77777777" w:rsidR="00134953" w:rsidRPr="000F73F5" w:rsidRDefault="00134953" w:rsidP="000F73F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CF328D3" w14:textId="77777777" w:rsidR="00134953" w:rsidRPr="000F73F5" w:rsidRDefault="00134953" w:rsidP="000F73F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7720D74" w14:textId="77777777" w:rsidR="00134953" w:rsidRPr="000F73F5" w:rsidRDefault="00134953" w:rsidP="00AE09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F73F5">
        <w:rPr>
          <w:rStyle w:val="markedcontent"/>
          <w:rFonts w:ascii="Times New Roman" w:hAnsi="Times New Roman" w:cs="Times New Roman"/>
          <w:sz w:val="24"/>
          <w:szCs w:val="24"/>
        </w:rPr>
        <w:t>СТАНДАРТ ВНЕШНЕГО МУНИЦИПАЛЬНОГО ФИНАНСОВОГО КОНТРОЛЯ</w:t>
      </w:r>
    </w:p>
    <w:p w14:paraId="7D7AFD12" w14:textId="77777777" w:rsidR="00134953" w:rsidRPr="000F73F5" w:rsidRDefault="00134953" w:rsidP="00AE09B0">
      <w:pPr>
        <w:spacing w:after="0" w:line="240" w:lineRule="auto"/>
        <w:ind w:firstLine="709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0F73F5">
        <w:rPr>
          <w:rStyle w:val="markedcontent"/>
          <w:rFonts w:ascii="Times New Roman" w:hAnsi="Times New Roman" w:cs="Times New Roman"/>
          <w:sz w:val="24"/>
          <w:szCs w:val="24"/>
        </w:rPr>
        <w:t>«Общие правила проведения экспертно-аналитического</w:t>
      </w:r>
      <w:r w:rsidR="00AE09B0">
        <w:rPr>
          <w:rFonts w:ascii="Times New Roman" w:hAnsi="Times New Roman" w:cs="Times New Roman"/>
          <w:sz w:val="24"/>
          <w:szCs w:val="24"/>
        </w:rPr>
        <w:t xml:space="preserve"> </w:t>
      </w:r>
      <w:r w:rsidRPr="000F73F5">
        <w:rPr>
          <w:rStyle w:val="markedcontent"/>
          <w:rFonts w:ascii="Times New Roman" w:hAnsi="Times New Roman" w:cs="Times New Roman"/>
          <w:sz w:val="24"/>
          <w:szCs w:val="24"/>
        </w:rPr>
        <w:t>мероприятия»</w:t>
      </w:r>
    </w:p>
    <w:p w14:paraId="724B84E3" w14:textId="60741A3C" w:rsidR="00134953" w:rsidRPr="000F73F5" w:rsidRDefault="00134953" w:rsidP="00AE09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F73F5">
        <w:rPr>
          <w:rFonts w:ascii="Times New Roman" w:eastAsia="Times New Roman" w:hAnsi="Times New Roman" w:cs="Times New Roman"/>
          <w:sz w:val="24"/>
          <w:szCs w:val="24"/>
        </w:rPr>
        <w:t>(утвержден распоряжением Контрольно-ревизионной комиссии города Полярные Зори с подведомственной территорией</w:t>
      </w:r>
      <w:r w:rsidRPr="000F73F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9666E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09666E" w:rsidRPr="0009666E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09666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09666E" w:rsidRPr="0009666E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09666E">
        <w:rPr>
          <w:rFonts w:ascii="Times New Roman" w:eastAsia="Times New Roman" w:hAnsi="Times New Roman" w:cs="Times New Roman"/>
          <w:sz w:val="24"/>
          <w:szCs w:val="24"/>
        </w:rPr>
        <w:t>.0</w:t>
      </w:r>
      <w:r w:rsidR="0009666E" w:rsidRPr="0009666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9666E">
        <w:rPr>
          <w:rFonts w:ascii="Times New Roman" w:eastAsia="Times New Roman" w:hAnsi="Times New Roman" w:cs="Times New Roman"/>
          <w:sz w:val="24"/>
          <w:szCs w:val="24"/>
        </w:rPr>
        <w:t>.2022</w:t>
      </w:r>
      <w:r w:rsidRPr="000F73F5">
        <w:rPr>
          <w:rFonts w:ascii="Times New Roman" w:eastAsia="Times New Roman" w:hAnsi="Times New Roman" w:cs="Times New Roman"/>
          <w:sz w:val="24"/>
          <w:szCs w:val="24"/>
        </w:rPr>
        <w:t xml:space="preserve"> года)</w:t>
      </w:r>
    </w:p>
    <w:p w14:paraId="5635E14A" w14:textId="77777777" w:rsidR="00134953" w:rsidRPr="000F73F5" w:rsidRDefault="00134953" w:rsidP="000F73F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C10B237" w14:textId="77777777" w:rsidR="00134953" w:rsidRPr="000F73F5" w:rsidRDefault="00134953" w:rsidP="000F73F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791DC1E" w14:textId="77777777" w:rsidR="00134953" w:rsidRPr="000F73F5" w:rsidRDefault="00134953" w:rsidP="000F73F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1B659B8" w14:textId="77777777" w:rsidR="00134953" w:rsidRPr="000F73F5" w:rsidRDefault="00134953" w:rsidP="000F73F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B9CB420" w14:textId="77777777" w:rsidR="00134953" w:rsidRPr="000F73F5" w:rsidRDefault="00134953" w:rsidP="000F73F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5B6DFA7" w14:textId="77777777" w:rsidR="00134953" w:rsidRPr="000F73F5" w:rsidRDefault="00134953" w:rsidP="000F73F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3AEF411" w14:textId="77777777" w:rsidR="00134953" w:rsidRPr="000F73F5" w:rsidRDefault="00134953" w:rsidP="000F73F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9D60751" w14:textId="77777777" w:rsidR="00134953" w:rsidRPr="000F73F5" w:rsidRDefault="00134953" w:rsidP="000F73F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2E391C9" w14:textId="77777777" w:rsidR="00134953" w:rsidRPr="000F73F5" w:rsidRDefault="00134953" w:rsidP="000F73F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F5C79F3" w14:textId="77777777" w:rsidR="00134953" w:rsidRPr="000F73F5" w:rsidRDefault="00134953" w:rsidP="000F73F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9BF4661" w14:textId="77777777" w:rsidR="00134953" w:rsidRPr="000F73F5" w:rsidRDefault="00134953" w:rsidP="000F73F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9FBE5C2" w14:textId="77777777" w:rsidR="00134953" w:rsidRPr="000F73F5" w:rsidRDefault="00134953" w:rsidP="000F73F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FAA1A3E" w14:textId="77777777" w:rsidR="00134953" w:rsidRPr="000F73F5" w:rsidRDefault="00134953" w:rsidP="000F73F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BBDA367" w14:textId="77777777" w:rsidR="00134953" w:rsidRPr="000F73F5" w:rsidRDefault="00134953" w:rsidP="000F73F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53268F4" w14:textId="77777777" w:rsidR="00134953" w:rsidRPr="000F73F5" w:rsidRDefault="00134953" w:rsidP="000F73F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9F13DDF" w14:textId="08F11D09" w:rsidR="00134953" w:rsidRPr="000F73F5" w:rsidRDefault="00134953" w:rsidP="00AE09B0">
      <w:pPr>
        <w:spacing w:after="0" w:line="240" w:lineRule="auto"/>
        <w:ind w:firstLine="709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0F73F5">
        <w:rPr>
          <w:rStyle w:val="markedcontent"/>
          <w:rFonts w:ascii="Times New Roman" w:hAnsi="Times New Roman" w:cs="Times New Roman"/>
          <w:sz w:val="24"/>
          <w:szCs w:val="24"/>
        </w:rPr>
        <w:t xml:space="preserve">Дата вступления в силу – </w:t>
      </w:r>
      <w:r w:rsidRPr="0009666E">
        <w:rPr>
          <w:rStyle w:val="markedcontent"/>
          <w:rFonts w:ascii="Times New Roman" w:hAnsi="Times New Roman" w:cs="Times New Roman"/>
          <w:sz w:val="24"/>
          <w:szCs w:val="24"/>
        </w:rPr>
        <w:t>01.0</w:t>
      </w:r>
      <w:r w:rsidR="0009666E" w:rsidRPr="0009666E">
        <w:rPr>
          <w:rStyle w:val="markedcontent"/>
          <w:rFonts w:ascii="Times New Roman" w:hAnsi="Times New Roman" w:cs="Times New Roman"/>
          <w:sz w:val="24"/>
          <w:szCs w:val="24"/>
        </w:rPr>
        <w:t>6</w:t>
      </w:r>
      <w:r w:rsidRPr="0009666E">
        <w:rPr>
          <w:rStyle w:val="markedcontent"/>
          <w:rFonts w:ascii="Times New Roman" w:hAnsi="Times New Roman" w:cs="Times New Roman"/>
          <w:sz w:val="24"/>
          <w:szCs w:val="24"/>
        </w:rPr>
        <w:t>.2022</w:t>
      </w:r>
    </w:p>
    <w:p w14:paraId="06DF56B4" w14:textId="77777777" w:rsidR="00134953" w:rsidRPr="000F73F5" w:rsidRDefault="00134953" w:rsidP="000F73F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10DDDD4" w14:textId="77777777" w:rsidR="00134953" w:rsidRPr="000F73F5" w:rsidRDefault="00134953" w:rsidP="000F73F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C03EED3" w14:textId="77777777" w:rsidR="00134953" w:rsidRPr="000F73F5" w:rsidRDefault="00134953" w:rsidP="000F73F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DEDE234" w14:textId="77777777" w:rsidR="00134953" w:rsidRPr="000F73F5" w:rsidRDefault="00134953" w:rsidP="000F73F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A0BBEA8" w14:textId="77777777" w:rsidR="00134953" w:rsidRPr="000F73F5" w:rsidRDefault="00134953" w:rsidP="000F73F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F9DFDBB" w14:textId="77777777" w:rsidR="00134953" w:rsidRPr="000F73F5" w:rsidRDefault="00134953" w:rsidP="000F73F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B1BF2CF" w14:textId="77777777" w:rsidR="00134953" w:rsidRPr="000F73F5" w:rsidRDefault="00134953" w:rsidP="000F73F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A3EBD0D" w14:textId="77777777" w:rsidR="00134953" w:rsidRPr="000F73F5" w:rsidRDefault="00134953" w:rsidP="000F73F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3E76AFE" w14:textId="77777777" w:rsidR="00134953" w:rsidRPr="000F73F5" w:rsidRDefault="00134953" w:rsidP="000F73F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0009939" w14:textId="77777777" w:rsidR="00134953" w:rsidRPr="000F73F5" w:rsidRDefault="00134953" w:rsidP="000F73F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202D86F" w14:textId="77777777" w:rsidR="00134953" w:rsidRPr="000F73F5" w:rsidRDefault="00134953" w:rsidP="000F73F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235BAB2" w14:textId="77777777" w:rsidR="00134953" w:rsidRPr="000F73F5" w:rsidRDefault="00134953" w:rsidP="000F73F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2480421" w14:textId="77777777" w:rsidR="00134953" w:rsidRPr="000F73F5" w:rsidRDefault="00134953" w:rsidP="000F73F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FD318B7" w14:textId="77777777" w:rsidR="00134953" w:rsidRDefault="00134953" w:rsidP="000F73F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067FD33" w14:textId="77777777" w:rsidR="00AE09B0" w:rsidRPr="000F73F5" w:rsidRDefault="00AE09B0" w:rsidP="000F73F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0694366" w14:textId="77777777" w:rsidR="00134953" w:rsidRPr="000F73F5" w:rsidRDefault="00134953" w:rsidP="000F73F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14B90E5" w14:textId="77777777" w:rsidR="00134953" w:rsidRPr="000F73F5" w:rsidRDefault="00134953" w:rsidP="00AE09B0">
      <w:pPr>
        <w:spacing w:after="0" w:line="240" w:lineRule="auto"/>
        <w:ind w:firstLine="709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0F73F5">
        <w:rPr>
          <w:rStyle w:val="markedcontent"/>
          <w:rFonts w:ascii="Times New Roman" w:hAnsi="Times New Roman" w:cs="Times New Roman"/>
          <w:sz w:val="24"/>
          <w:szCs w:val="24"/>
        </w:rPr>
        <w:t>Полярные Зори</w:t>
      </w:r>
    </w:p>
    <w:p w14:paraId="7B029028" w14:textId="77777777" w:rsidR="00134953" w:rsidRPr="000F73F5" w:rsidRDefault="00134953" w:rsidP="00AE09B0">
      <w:pPr>
        <w:spacing w:after="0" w:line="240" w:lineRule="auto"/>
        <w:ind w:firstLine="709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0F73F5">
        <w:rPr>
          <w:rStyle w:val="markedcontent"/>
          <w:rFonts w:ascii="Times New Roman" w:hAnsi="Times New Roman" w:cs="Times New Roman"/>
          <w:sz w:val="24"/>
          <w:szCs w:val="24"/>
        </w:rPr>
        <w:t>2022</w:t>
      </w:r>
    </w:p>
    <w:p w14:paraId="2C614F2F" w14:textId="77777777" w:rsidR="00AE09B0" w:rsidRDefault="00AE09B0" w:rsidP="000F73F5">
      <w:pPr>
        <w:spacing w:after="0" w:line="240" w:lineRule="auto"/>
        <w:ind w:firstLine="709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2C279345" w14:textId="77777777" w:rsidR="000F73F5" w:rsidRDefault="009515B8" w:rsidP="000F73F5">
      <w:pPr>
        <w:spacing w:after="0" w:line="240" w:lineRule="auto"/>
        <w:ind w:firstLine="709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0F73F5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14:paraId="054985B4" w14:textId="77777777" w:rsidR="00AE09B0" w:rsidRPr="000F73F5" w:rsidRDefault="00AE09B0" w:rsidP="000F73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9AF060" w14:textId="77777777" w:rsidR="000F73F5" w:rsidRPr="000F73F5" w:rsidRDefault="00134953" w:rsidP="00F0268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3F5">
        <w:rPr>
          <w:rStyle w:val="markedcontent"/>
          <w:rFonts w:ascii="Times New Roman" w:hAnsi="Times New Roman" w:cs="Times New Roman"/>
          <w:sz w:val="24"/>
          <w:szCs w:val="24"/>
        </w:rPr>
        <w:t>1. Общие положения....................................................................</w:t>
      </w:r>
      <w:r w:rsidR="00AE09B0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</w:t>
      </w:r>
      <w:r w:rsidRPr="000F73F5">
        <w:rPr>
          <w:rStyle w:val="markedcontent"/>
          <w:rFonts w:ascii="Times New Roman" w:hAnsi="Times New Roman" w:cs="Times New Roman"/>
          <w:sz w:val="24"/>
          <w:szCs w:val="24"/>
        </w:rPr>
        <w:t>....... 3</w:t>
      </w:r>
    </w:p>
    <w:p w14:paraId="0304969A" w14:textId="77777777" w:rsidR="000F73F5" w:rsidRPr="000F73F5" w:rsidRDefault="00134953" w:rsidP="00F0268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3F5">
        <w:rPr>
          <w:rStyle w:val="markedcontent"/>
          <w:rFonts w:ascii="Times New Roman" w:hAnsi="Times New Roman" w:cs="Times New Roman"/>
          <w:sz w:val="24"/>
          <w:szCs w:val="24"/>
        </w:rPr>
        <w:t>2. Общая характеристика экспертно-аналитического мероприятия............</w:t>
      </w:r>
      <w:r w:rsidR="00AE09B0">
        <w:rPr>
          <w:rStyle w:val="markedcontent"/>
          <w:rFonts w:ascii="Times New Roman" w:hAnsi="Times New Roman" w:cs="Times New Roman"/>
          <w:sz w:val="24"/>
          <w:szCs w:val="24"/>
        </w:rPr>
        <w:t>............</w:t>
      </w:r>
      <w:r w:rsidRPr="000F73F5">
        <w:rPr>
          <w:rStyle w:val="markedcontent"/>
          <w:rFonts w:ascii="Times New Roman" w:hAnsi="Times New Roman" w:cs="Times New Roman"/>
          <w:sz w:val="24"/>
          <w:szCs w:val="24"/>
        </w:rPr>
        <w:t>..... 3</w:t>
      </w:r>
    </w:p>
    <w:p w14:paraId="62125202" w14:textId="77777777" w:rsidR="000F73F5" w:rsidRPr="000F73F5" w:rsidRDefault="00134953" w:rsidP="00F0268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3F5">
        <w:rPr>
          <w:rStyle w:val="markedcontent"/>
          <w:rFonts w:ascii="Times New Roman" w:hAnsi="Times New Roman" w:cs="Times New Roman"/>
          <w:sz w:val="24"/>
          <w:szCs w:val="24"/>
        </w:rPr>
        <w:t>3. Организация экспертно-аналитического мероприятия..........................</w:t>
      </w:r>
      <w:r w:rsidR="00AE09B0">
        <w:rPr>
          <w:rStyle w:val="markedcontent"/>
          <w:rFonts w:ascii="Times New Roman" w:hAnsi="Times New Roman" w:cs="Times New Roman"/>
          <w:sz w:val="24"/>
          <w:szCs w:val="24"/>
        </w:rPr>
        <w:t>................</w:t>
      </w:r>
      <w:r w:rsidRPr="000F73F5">
        <w:rPr>
          <w:rStyle w:val="markedcontent"/>
          <w:rFonts w:ascii="Times New Roman" w:hAnsi="Times New Roman" w:cs="Times New Roman"/>
          <w:sz w:val="24"/>
          <w:szCs w:val="24"/>
        </w:rPr>
        <w:t>.... 4</w:t>
      </w:r>
    </w:p>
    <w:p w14:paraId="73E0FC2E" w14:textId="77777777" w:rsidR="000F73F5" w:rsidRPr="000F73F5" w:rsidRDefault="00134953" w:rsidP="00F0268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3F5">
        <w:rPr>
          <w:rStyle w:val="markedcontent"/>
          <w:rFonts w:ascii="Times New Roman" w:hAnsi="Times New Roman" w:cs="Times New Roman"/>
          <w:sz w:val="24"/>
          <w:szCs w:val="24"/>
        </w:rPr>
        <w:t>4. Подготовительный этап экспертно-аналитического мероприятия.........</w:t>
      </w:r>
      <w:r w:rsidR="00AE09B0">
        <w:rPr>
          <w:rStyle w:val="markedcontent"/>
          <w:rFonts w:ascii="Times New Roman" w:hAnsi="Times New Roman" w:cs="Times New Roman"/>
          <w:sz w:val="24"/>
          <w:szCs w:val="24"/>
        </w:rPr>
        <w:t>...........</w:t>
      </w:r>
      <w:r w:rsidRPr="000F73F5">
        <w:rPr>
          <w:rStyle w:val="markedcontent"/>
          <w:rFonts w:ascii="Times New Roman" w:hAnsi="Times New Roman" w:cs="Times New Roman"/>
          <w:sz w:val="24"/>
          <w:szCs w:val="24"/>
        </w:rPr>
        <w:t xml:space="preserve">....... </w:t>
      </w:r>
      <w:r w:rsidR="00AE09B0">
        <w:rPr>
          <w:rStyle w:val="markedcontent"/>
          <w:rFonts w:ascii="Times New Roman" w:hAnsi="Times New Roman" w:cs="Times New Roman"/>
          <w:sz w:val="24"/>
          <w:szCs w:val="24"/>
        </w:rPr>
        <w:t>5</w:t>
      </w:r>
    </w:p>
    <w:p w14:paraId="19375F4F" w14:textId="77777777" w:rsidR="000F73F5" w:rsidRPr="000F73F5" w:rsidRDefault="00134953" w:rsidP="00F0268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3F5">
        <w:rPr>
          <w:rStyle w:val="markedcontent"/>
          <w:rFonts w:ascii="Times New Roman" w:hAnsi="Times New Roman" w:cs="Times New Roman"/>
          <w:sz w:val="24"/>
          <w:szCs w:val="24"/>
        </w:rPr>
        <w:t>5. Проведение экспертно-аналитического мероприятия (основной этап) и</w:t>
      </w:r>
      <w:r w:rsidR="000F73F5" w:rsidRPr="000F73F5">
        <w:rPr>
          <w:rFonts w:ascii="Times New Roman" w:hAnsi="Times New Roman" w:cs="Times New Roman"/>
          <w:sz w:val="24"/>
          <w:szCs w:val="24"/>
        </w:rPr>
        <w:t xml:space="preserve"> </w:t>
      </w:r>
      <w:r w:rsidRPr="000F73F5">
        <w:rPr>
          <w:rStyle w:val="markedcontent"/>
          <w:rFonts w:ascii="Times New Roman" w:hAnsi="Times New Roman" w:cs="Times New Roman"/>
          <w:sz w:val="24"/>
          <w:szCs w:val="24"/>
        </w:rPr>
        <w:t>оформление его результатов (заключительный этап)</w:t>
      </w:r>
      <w:r w:rsidR="00AE09B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F73F5">
        <w:rPr>
          <w:rStyle w:val="markedcontent"/>
          <w:rFonts w:ascii="Times New Roman" w:hAnsi="Times New Roman" w:cs="Times New Roman"/>
          <w:sz w:val="24"/>
          <w:szCs w:val="24"/>
        </w:rPr>
        <w:t>.................</w:t>
      </w:r>
      <w:r w:rsidR="00AE09B0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</w:t>
      </w:r>
      <w:r w:rsidRPr="000F73F5">
        <w:rPr>
          <w:rStyle w:val="markedcontent"/>
          <w:rFonts w:ascii="Times New Roman" w:hAnsi="Times New Roman" w:cs="Times New Roman"/>
          <w:sz w:val="24"/>
          <w:szCs w:val="24"/>
        </w:rPr>
        <w:t>..........</w:t>
      </w:r>
      <w:r w:rsidR="00F0268F">
        <w:rPr>
          <w:rStyle w:val="markedcontent"/>
          <w:rFonts w:ascii="Times New Roman" w:hAnsi="Times New Roman" w:cs="Times New Roman"/>
          <w:sz w:val="24"/>
          <w:szCs w:val="24"/>
        </w:rPr>
        <w:t>...</w:t>
      </w:r>
      <w:r w:rsidRPr="000F73F5">
        <w:rPr>
          <w:rStyle w:val="markedcontent"/>
          <w:rFonts w:ascii="Times New Roman" w:hAnsi="Times New Roman" w:cs="Times New Roman"/>
          <w:sz w:val="24"/>
          <w:szCs w:val="24"/>
        </w:rPr>
        <w:t xml:space="preserve"> 6</w:t>
      </w:r>
    </w:p>
    <w:p w14:paraId="7C501111" w14:textId="05605213" w:rsidR="000F73F5" w:rsidRPr="000F73F5" w:rsidRDefault="00134953" w:rsidP="00F0268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3F5">
        <w:rPr>
          <w:rStyle w:val="markedcontent"/>
          <w:rFonts w:ascii="Times New Roman" w:hAnsi="Times New Roman" w:cs="Times New Roman"/>
          <w:sz w:val="24"/>
          <w:szCs w:val="24"/>
        </w:rPr>
        <w:t>6. Реализация результатов экспертно-аналитического мероприятия..........</w:t>
      </w:r>
      <w:r w:rsidR="00AE09B0">
        <w:rPr>
          <w:rStyle w:val="markedcontent"/>
          <w:rFonts w:ascii="Times New Roman" w:hAnsi="Times New Roman" w:cs="Times New Roman"/>
          <w:sz w:val="24"/>
          <w:szCs w:val="24"/>
        </w:rPr>
        <w:t>...........</w:t>
      </w:r>
      <w:r w:rsidRPr="000F73F5">
        <w:rPr>
          <w:rStyle w:val="markedcontent"/>
          <w:rFonts w:ascii="Times New Roman" w:hAnsi="Times New Roman" w:cs="Times New Roman"/>
          <w:sz w:val="24"/>
          <w:szCs w:val="24"/>
        </w:rPr>
        <w:t xml:space="preserve">...... </w:t>
      </w:r>
      <w:r w:rsidR="00FF5280">
        <w:rPr>
          <w:rStyle w:val="markedcontent"/>
          <w:rFonts w:ascii="Times New Roman" w:hAnsi="Times New Roman" w:cs="Times New Roman"/>
          <w:sz w:val="24"/>
          <w:szCs w:val="24"/>
        </w:rPr>
        <w:t>10</w:t>
      </w:r>
    </w:p>
    <w:p w14:paraId="26ABC24C" w14:textId="77777777" w:rsidR="000F73F5" w:rsidRDefault="000F73F5" w:rsidP="000F73F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649A0AC" w14:textId="77777777" w:rsidR="000F73F5" w:rsidRPr="000F73F5" w:rsidRDefault="00134953" w:rsidP="000F73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3F5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Приложения:</w:t>
      </w:r>
    </w:p>
    <w:p w14:paraId="71A5AFC3" w14:textId="77777777" w:rsidR="000F73F5" w:rsidRPr="000F73F5" w:rsidRDefault="000F73F5" w:rsidP="000F7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№</w:t>
      </w:r>
      <w:r w:rsidR="00134953" w:rsidRPr="000F73F5">
        <w:rPr>
          <w:rStyle w:val="markedcontent"/>
          <w:rFonts w:ascii="Times New Roman" w:hAnsi="Times New Roman" w:cs="Times New Roman"/>
          <w:sz w:val="24"/>
          <w:szCs w:val="24"/>
        </w:rPr>
        <w:t xml:space="preserve"> 1 </w:t>
      </w:r>
      <w:r w:rsidR="00F0268F" w:rsidRPr="0044545B">
        <w:rPr>
          <w:rStyle w:val="markedcontent"/>
          <w:rFonts w:ascii="Times New Roman" w:hAnsi="Times New Roman" w:cs="Times New Roman"/>
          <w:sz w:val="24"/>
          <w:szCs w:val="24"/>
        </w:rPr>
        <w:t>Форма</w:t>
      </w:r>
      <w:r w:rsidR="00F0268F" w:rsidRPr="000F73F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34953" w:rsidRPr="000F73F5">
        <w:rPr>
          <w:rStyle w:val="markedcontent"/>
          <w:rFonts w:ascii="Times New Roman" w:hAnsi="Times New Roman" w:cs="Times New Roman"/>
          <w:sz w:val="24"/>
          <w:szCs w:val="24"/>
        </w:rPr>
        <w:t>распоряжения о проведении экспертно-</w:t>
      </w:r>
      <w:r w:rsidRPr="000F73F5">
        <w:rPr>
          <w:rFonts w:ascii="Times New Roman" w:hAnsi="Times New Roman" w:cs="Times New Roman"/>
          <w:sz w:val="24"/>
          <w:szCs w:val="24"/>
        </w:rPr>
        <w:t xml:space="preserve"> </w:t>
      </w:r>
      <w:r w:rsidR="00134953" w:rsidRPr="000F73F5">
        <w:rPr>
          <w:rStyle w:val="markedcontent"/>
          <w:rFonts w:ascii="Times New Roman" w:hAnsi="Times New Roman" w:cs="Times New Roman"/>
          <w:sz w:val="24"/>
          <w:szCs w:val="24"/>
        </w:rPr>
        <w:t>аналитического мероприятия</w:t>
      </w:r>
    </w:p>
    <w:p w14:paraId="7C54BE67" w14:textId="77777777" w:rsidR="000F73F5" w:rsidRPr="000F73F5" w:rsidRDefault="000F73F5" w:rsidP="000F7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№</w:t>
      </w:r>
      <w:r w:rsidR="00134953" w:rsidRPr="000F73F5">
        <w:rPr>
          <w:rStyle w:val="markedcontent"/>
          <w:rFonts w:ascii="Times New Roman" w:hAnsi="Times New Roman" w:cs="Times New Roman"/>
          <w:sz w:val="24"/>
          <w:szCs w:val="24"/>
        </w:rPr>
        <w:t xml:space="preserve"> 2 </w:t>
      </w:r>
      <w:r w:rsidR="00F0268F" w:rsidRPr="0044545B">
        <w:rPr>
          <w:rStyle w:val="markedcontent"/>
          <w:rFonts w:ascii="Times New Roman" w:hAnsi="Times New Roman" w:cs="Times New Roman"/>
          <w:sz w:val="24"/>
          <w:szCs w:val="24"/>
        </w:rPr>
        <w:t>Форма</w:t>
      </w:r>
      <w:r w:rsidR="00F0268F" w:rsidRPr="000F73F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34953" w:rsidRPr="000F73F5">
        <w:rPr>
          <w:rStyle w:val="markedcontent"/>
          <w:rFonts w:ascii="Times New Roman" w:hAnsi="Times New Roman" w:cs="Times New Roman"/>
          <w:sz w:val="24"/>
          <w:szCs w:val="24"/>
        </w:rPr>
        <w:t>план-задания экспертно-аналитического мероприятия</w:t>
      </w:r>
    </w:p>
    <w:p w14:paraId="5A196B47" w14:textId="77777777" w:rsidR="000F73F5" w:rsidRPr="000F73F5" w:rsidRDefault="000F73F5" w:rsidP="000F7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№ </w:t>
      </w:r>
      <w:r w:rsidR="00134953" w:rsidRPr="000F73F5">
        <w:rPr>
          <w:rStyle w:val="markedcontent"/>
          <w:rFonts w:ascii="Times New Roman" w:hAnsi="Times New Roman" w:cs="Times New Roman"/>
          <w:sz w:val="24"/>
          <w:szCs w:val="24"/>
        </w:rPr>
        <w:t xml:space="preserve">3 </w:t>
      </w:r>
      <w:r w:rsidR="00F0268F" w:rsidRPr="0044545B">
        <w:rPr>
          <w:rStyle w:val="markedcontent"/>
          <w:rFonts w:ascii="Times New Roman" w:hAnsi="Times New Roman" w:cs="Times New Roman"/>
          <w:sz w:val="24"/>
          <w:szCs w:val="24"/>
        </w:rPr>
        <w:t>Форма</w:t>
      </w:r>
      <w:r w:rsidR="00F0268F" w:rsidRPr="000F73F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34953" w:rsidRPr="000F73F5">
        <w:rPr>
          <w:rStyle w:val="markedcontent"/>
          <w:rFonts w:ascii="Times New Roman" w:hAnsi="Times New Roman" w:cs="Times New Roman"/>
          <w:sz w:val="24"/>
          <w:szCs w:val="24"/>
        </w:rPr>
        <w:t>уведомления о проведении экспертно-аналитического</w:t>
      </w:r>
      <w:r w:rsidRPr="000F73F5">
        <w:rPr>
          <w:rFonts w:ascii="Times New Roman" w:hAnsi="Times New Roman" w:cs="Times New Roman"/>
          <w:sz w:val="24"/>
          <w:szCs w:val="24"/>
        </w:rPr>
        <w:t xml:space="preserve"> </w:t>
      </w:r>
      <w:r w:rsidR="00134953" w:rsidRPr="000F73F5">
        <w:rPr>
          <w:rStyle w:val="markedcontent"/>
          <w:rFonts w:ascii="Times New Roman" w:hAnsi="Times New Roman" w:cs="Times New Roman"/>
          <w:sz w:val="24"/>
          <w:szCs w:val="24"/>
        </w:rPr>
        <w:t>мероприятия</w:t>
      </w:r>
    </w:p>
    <w:p w14:paraId="1C35785C" w14:textId="77777777" w:rsidR="000F73F5" w:rsidRPr="000F73F5" w:rsidRDefault="000F73F5" w:rsidP="000F7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№</w:t>
      </w:r>
      <w:r w:rsidR="00134953" w:rsidRPr="000F73F5">
        <w:rPr>
          <w:rStyle w:val="markedcontent"/>
          <w:rFonts w:ascii="Times New Roman" w:hAnsi="Times New Roman" w:cs="Times New Roman"/>
          <w:sz w:val="24"/>
          <w:szCs w:val="24"/>
        </w:rPr>
        <w:t xml:space="preserve"> 4 </w:t>
      </w:r>
      <w:r w:rsidR="00F0268F" w:rsidRPr="0044545B">
        <w:rPr>
          <w:rStyle w:val="markedcontent"/>
          <w:rFonts w:ascii="Times New Roman" w:hAnsi="Times New Roman" w:cs="Times New Roman"/>
          <w:sz w:val="24"/>
          <w:szCs w:val="24"/>
        </w:rPr>
        <w:t>Форма</w:t>
      </w:r>
      <w:r w:rsidR="00F0268F" w:rsidRPr="000F73F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34953" w:rsidRPr="000F73F5">
        <w:rPr>
          <w:rStyle w:val="markedcontent"/>
          <w:rFonts w:ascii="Times New Roman" w:hAnsi="Times New Roman" w:cs="Times New Roman"/>
          <w:sz w:val="24"/>
          <w:szCs w:val="24"/>
        </w:rPr>
        <w:t>запроса Контрольно-</w:t>
      </w:r>
      <w:r w:rsidR="007D44BD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</w:t>
      </w:r>
      <w:r w:rsidR="00134953" w:rsidRPr="000F73F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D44BD">
        <w:rPr>
          <w:rStyle w:val="markedcontent"/>
          <w:rFonts w:ascii="Times New Roman" w:hAnsi="Times New Roman" w:cs="Times New Roman"/>
          <w:sz w:val="24"/>
          <w:szCs w:val="24"/>
        </w:rPr>
        <w:t xml:space="preserve">города Полярные Зори </w:t>
      </w:r>
      <w:r w:rsidR="00134953" w:rsidRPr="000F73F5">
        <w:rPr>
          <w:rStyle w:val="markedcontent"/>
          <w:rFonts w:ascii="Times New Roman" w:hAnsi="Times New Roman" w:cs="Times New Roman"/>
          <w:sz w:val="24"/>
          <w:szCs w:val="24"/>
        </w:rPr>
        <w:t>о предоставлении</w:t>
      </w:r>
      <w:r w:rsidRPr="000F73F5">
        <w:rPr>
          <w:rFonts w:ascii="Times New Roman" w:hAnsi="Times New Roman" w:cs="Times New Roman"/>
          <w:sz w:val="24"/>
          <w:szCs w:val="24"/>
        </w:rPr>
        <w:t xml:space="preserve"> </w:t>
      </w:r>
      <w:r w:rsidR="00134953" w:rsidRPr="000F73F5">
        <w:rPr>
          <w:rStyle w:val="markedcontent"/>
          <w:rFonts w:ascii="Times New Roman" w:hAnsi="Times New Roman" w:cs="Times New Roman"/>
          <w:sz w:val="24"/>
          <w:szCs w:val="24"/>
        </w:rPr>
        <w:t>информации</w:t>
      </w:r>
    </w:p>
    <w:p w14:paraId="4A5714AC" w14:textId="2C024427" w:rsidR="000F73F5" w:rsidRPr="000F73F5" w:rsidRDefault="007D44BD" w:rsidP="000F7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№</w:t>
      </w:r>
      <w:r w:rsidR="00134953" w:rsidRPr="000F73F5">
        <w:rPr>
          <w:rStyle w:val="markedcontent"/>
          <w:rFonts w:ascii="Times New Roman" w:hAnsi="Times New Roman" w:cs="Times New Roman"/>
          <w:sz w:val="24"/>
          <w:szCs w:val="24"/>
        </w:rPr>
        <w:t xml:space="preserve"> 5 </w:t>
      </w:r>
      <w:r w:rsidR="00F0268F" w:rsidRPr="0044545B">
        <w:rPr>
          <w:rStyle w:val="markedcontent"/>
          <w:rFonts w:ascii="Times New Roman" w:hAnsi="Times New Roman" w:cs="Times New Roman"/>
          <w:sz w:val="24"/>
          <w:szCs w:val="24"/>
        </w:rPr>
        <w:t>Форма</w:t>
      </w:r>
      <w:r w:rsidR="00F0268F" w:rsidRPr="000F73F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FF5280">
        <w:rPr>
          <w:rStyle w:val="markedcontent"/>
          <w:rFonts w:ascii="Times New Roman" w:hAnsi="Times New Roman" w:cs="Times New Roman"/>
          <w:sz w:val="24"/>
          <w:szCs w:val="24"/>
        </w:rPr>
        <w:t>отчета</w:t>
      </w:r>
      <w:r w:rsidR="00134953" w:rsidRPr="000F73F5">
        <w:rPr>
          <w:rStyle w:val="markedcontent"/>
          <w:rFonts w:ascii="Times New Roman" w:hAnsi="Times New Roman" w:cs="Times New Roman"/>
          <w:sz w:val="24"/>
          <w:szCs w:val="24"/>
        </w:rPr>
        <w:t xml:space="preserve"> о результатах экспертно-аналитического</w:t>
      </w:r>
      <w:r w:rsidR="000F73F5" w:rsidRPr="000F73F5">
        <w:rPr>
          <w:rFonts w:ascii="Times New Roman" w:hAnsi="Times New Roman" w:cs="Times New Roman"/>
          <w:sz w:val="24"/>
          <w:szCs w:val="24"/>
        </w:rPr>
        <w:t xml:space="preserve"> </w:t>
      </w:r>
      <w:r w:rsidR="00134953" w:rsidRPr="000F73F5">
        <w:rPr>
          <w:rStyle w:val="markedcontent"/>
          <w:rFonts w:ascii="Times New Roman" w:hAnsi="Times New Roman" w:cs="Times New Roman"/>
          <w:sz w:val="24"/>
          <w:szCs w:val="24"/>
        </w:rPr>
        <w:t>мероприятия</w:t>
      </w:r>
    </w:p>
    <w:p w14:paraId="09C0ED9E" w14:textId="77777777" w:rsidR="000F73F5" w:rsidRPr="000F73F5" w:rsidRDefault="007D44BD" w:rsidP="000F7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№</w:t>
      </w:r>
      <w:r w:rsidR="00134953" w:rsidRPr="000F73F5">
        <w:rPr>
          <w:rStyle w:val="markedcontent"/>
          <w:rFonts w:ascii="Times New Roman" w:hAnsi="Times New Roman" w:cs="Times New Roman"/>
          <w:sz w:val="24"/>
          <w:szCs w:val="24"/>
        </w:rPr>
        <w:t xml:space="preserve"> 6 </w:t>
      </w:r>
      <w:r w:rsidR="00F0268F" w:rsidRPr="0044545B">
        <w:rPr>
          <w:rStyle w:val="markedcontent"/>
          <w:rFonts w:ascii="Times New Roman" w:hAnsi="Times New Roman" w:cs="Times New Roman"/>
          <w:sz w:val="24"/>
          <w:szCs w:val="24"/>
        </w:rPr>
        <w:t>Форма</w:t>
      </w:r>
      <w:r w:rsidR="00F0268F" w:rsidRPr="000F73F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34953" w:rsidRPr="000F73F5">
        <w:rPr>
          <w:rStyle w:val="markedcontent"/>
          <w:rFonts w:ascii="Times New Roman" w:hAnsi="Times New Roman" w:cs="Times New Roman"/>
          <w:sz w:val="24"/>
          <w:szCs w:val="24"/>
        </w:rPr>
        <w:t>сопроводительного письма Контрольно-</w:t>
      </w:r>
      <w:r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</w:t>
      </w:r>
      <w:r w:rsidR="00134953" w:rsidRPr="000F73F5">
        <w:rPr>
          <w:rStyle w:val="markedcontent"/>
          <w:rFonts w:ascii="Times New Roman" w:hAnsi="Times New Roman" w:cs="Times New Roman"/>
          <w:sz w:val="24"/>
          <w:szCs w:val="24"/>
        </w:rPr>
        <w:t xml:space="preserve"> города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Полярные Зори</w:t>
      </w:r>
    </w:p>
    <w:p w14:paraId="496885CA" w14:textId="77777777" w:rsidR="0091452C" w:rsidRPr="000F73F5" w:rsidRDefault="007D44BD" w:rsidP="000F73F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№</w:t>
      </w:r>
      <w:r w:rsidR="00134953" w:rsidRPr="000F73F5">
        <w:rPr>
          <w:rStyle w:val="markedcontent"/>
          <w:rFonts w:ascii="Times New Roman" w:hAnsi="Times New Roman" w:cs="Times New Roman"/>
          <w:sz w:val="24"/>
          <w:szCs w:val="24"/>
        </w:rPr>
        <w:t xml:space="preserve"> 7 </w:t>
      </w:r>
      <w:r w:rsidR="00F0268F" w:rsidRPr="0044545B">
        <w:rPr>
          <w:rStyle w:val="markedcontent"/>
          <w:rFonts w:ascii="Times New Roman" w:hAnsi="Times New Roman" w:cs="Times New Roman"/>
          <w:sz w:val="24"/>
          <w:szCs w:val="24"/>
        </w:rPr>
        <w:t>Форма</w:t>
      </w:r>
      <w:r w:rsidR="00F0268F" w:rsidRPr="000F73F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34953" w:rsidRPr="000F73F5">
        <w:rPr>
          <w:rStyle w:val="markedcontent"/>
          <w:rFonts w:ascii="Times New Roman" w:hAnsi="Times New Roman" w:cs="Times New Roman"/>
          <w:sz w:val="24"/>
          <w:szCs w:val="24"/>
        </w:rPr>
        <w:t>информационного письма Контрольно-</w:t>
      </w:r>
      <w:r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</w:t>
      </w:r>
      <w:r w:rsidR="000F73F5" w:rsidRPr="000F73F5">
        <w:rPr>
          <w:rFonts w:ascii="Times New Roman" w:hAnsi="Times New Roman" w:cs="Times New Roman"/>
          <w:sz w:val="24"/>
          <w:szCs w:val="24"/>
        </w:rPr>
        <w:t xml:space="preserve"> </w:t>
      </w:r>
      <w:r w:rsidR="00134953" w:rsidRPr="000F73F5">
        <w:rPr>
          <w:rStyle w:val="markedcontent"/>
          <w:rFonts w:ascii="Times New Roman" w:hAnsi="Times New Roman" w:cs="Times New Roman"/>
          <w:sz w:val="24"/>
          <w:szCs w:val="24"/>
        </w:rPr>
        <w:t xml:space="preserve">города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Полярные Зори</w:t>
      </w:r>
    </w:p>
    <w:p w14:paraId="49E1637C" w14:textId="77777777" w:rsidR="00134953" w:rsidRDefault="00134953" w:rsidP="000F73F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6B2625D" w14:textId="77777777" w:rsidR="00AE09B0" w:rsidRDefault="00AE09B0" w:rsidP="000F73F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4746D37" w14:textId="77777777" w:rsidR="00AE09B0" w:rsidRDefault="00AE09B0" w:rsidP="000F73F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18EB23E" w14:textId="77777777" w:rsidR="00AE09B0" w:rsidRDefault="00AE09B0" w:rsidP="000F73F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A58D781" w14:textId="77777777" w:rsidR="00AE09B0" w:rsidRDefault="00AE09B0" w:rsidP="000F73F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D5047AD" w14:textId="77777777" w:rsidR="00AE09B0" w:rsidRDefault="00AE09B0" w:rsidP="000F73F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BDAB38F" w14:textId="77777777" w:rsidR="00AE09B0" w:rsidRDefault="00AE09B0" w:rsidP="000F73F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027243A" w14:textId="77777777" w:rsidR="00AE09B0" w:rsidRDefault="00AE09B0" w:rsidP="000F73F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8A5B683" w14:textId="77777777" w:rsidR="00AE09B0" w:rsidRDefault="00AE09B0" w:rsidP="000F73F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8579994" w14:textId="77777777" w:rsidR="00AE09B0" w:rsidRDefault="00AE09B0" w:rsidP="000F73F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3ABA261" w14:textId="77777777" w:rsidR="00AE09B0" w:rsidRDefault="00AE09B0" w:rsidP="000F73F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A810E05" w14:textId="77777777" w:rsidR="00AE09B0" w:rsidRDefault="00AE09B0" w:rsidP="000F73F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403CB27" w14:textId="77777777" w:rsidR="00AE09B0" w:rsidRDefault="00AE09B0" w:rsidP="000F73F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095823D" w14:textId="77777777" w:rsidR="00AE09B0" w:rsidRDefault="00AE09B0" w:rsidP="000F73F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2B24DBB" w14:textId="77777777" w:rsidR="00AE09B0" w:rsidRDefault="00AE09B0" w:rsidP="000F73F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D5CC42A" w14:textId="77777777" w:rsidR="00AE09B0" w:rsidRDefault="00AE09B0" w:rsidP="000F73F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ADE792A" w14:textId="77777777" w:rsidR="00AE09B0" w:rsidRDefault="00AE09B0" w:rsidP="000F73F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3DB2E67" w14:textId="77777777" w:rsidR="00AE09B0" w:rsidRDefault="00AE09B0" w:rsidP="000F73F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A8FFFB6" w14:textId="77777777" w:rsidR="00AE09B0" w:rsidRDefault="00AE09B0" w:rsidP="000F73F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15197E0" w14:textId="77777777" w:rsidR="00AE09B0" w:rsidRDefault="00AE09B0" w:rsidP="000F73F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23C2D0A" w14:textId="77777777" w:rsidR="00AE09B0" w:rsidRDefault="00AE09B0" w:rsidP="000F73F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998A91B" w14:textId="77777777" w:rsidR="00AE09B0" w:rsidRDefault="00AE09B0" w:rsidP="000F73F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09C4DCC" w14:textId="77777777" w:rsidR="00AE09B0" w:rsidRDefault="00AE09B0" w:rsidP="000F73F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7614E8C" w14:textId="77777777" w:rsidR="00AE09B0" w:rsidRDefault="00AE09B0" w:rsidP="000F73F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B0F169E" w14:textId="77777777" w:rsidR="00AE09B0" w:rsidRDefault="00AE09B0" w:rsidP="000F73F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CE3895B" w14:textId="77777777" w:rsidR="00F0268F" w:rsidRDefault="00F0268F" w:rsidP="000F73F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0195FB7" w14:textId="77777777" w:rsidR="00F0268F" w:rsidRDefault="00F0268F" w:rsidP="000F73F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879F2D5" w14:textId="77777777" w:rsidR="00AE09B0" w:rsidRDefault="00AE09B0" w:rsidP="000F73F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96598E4" w14:textId="77777777" w:rsidR="00AE09B0" w:rsidRDefault="00AE09B0" w:rsidP="00AE09B0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9A72F8D" w14:textId="77777777" w:rsidR="00AE09B0" w:rsidRPr="000F73F5" w:rsidRDefault="00AE09B0" w:rsidP="000F73F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DD8346D" w14:textId="77777777" w:rsidR="007D44BD" w:rsidRPr="007D44BD" w:rsidRDefault="00134953" w:rsidP="007D44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Общие положения</w:t>
      </w:r>
    </w:p>
    <w:p w14:paraId="7A600B44" w14:textId="77777777" w:rsidR="00F0268F" w:rsidRDefault="00134953" w:rsidP="00BC7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Стандарт внешнего муниципального финансового контроля «Общие правила</w:t>
      </w:r>
      <w:r w:rsidR="007D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экспертно-аналитического мероприятия» (далее – Стандарт) предназначен</w:t>
      </w:r>
      <w:r w:rsidR="007D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методологического обеспечения </w:t>
      </w:r>
      <w:r w:rsidR="00BC797F">
        <w:rPr>
          <w:rFonts w:ascii="Times New Roman" w:hAnsi="Times New Roman" w:cs="Times New Roman"/>
          <w:sz w:val="24"/>
          <w:szCs w:val="24"/>
        </w:rPr>
        <w:t>осуществления</w:t>
      </w:r>
      <w:r w:rsidR="00BC797F"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</w:t>
      </w:r>
      <w:r w:rsid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комиссией</w:t>
      </w:r>
      <w:r w:rsidR="00BC797F"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</w:t>
      </w:r>
      <w:r w:rsid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C797F"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Полярные Зори </w:t>
      </w:r>
      <w:r w:rsidR="00BC797F"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подведомственной территорие</w:t>
      </w:r>
      <w:r w:rsid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BC797F">
        <w:rPr>
          <w:rFonts w:ascii="Times New Roman" w:hAnsi="Times New Roman" w:cs="Times New Roman"/>
          <w:sz w:val="24"/>
          <w:szCs w:val="24"/>
        </w:rPr>
        <w:t>экспертно-аналитической деятельности</w:t>
      </w:r>
      <w:r w:rsidR="00BC797F"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797F"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</w:t>
      </w:r>
      <w:r w:rsidR="007D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07.02.2011 </w:t>
      </w:r>
      <w:r w:rsidR="007D44B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6-ФЗ «Об общих принципах организации и деятельности контрольно-</w:t>
      </w:r>
      <w:r w:rsidR="007D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счетных органов субъектов Российской Федерации и муниципальных образований»</w:t>
      </w:r>
      <w:r w:rsid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C797F"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Контрольно-</w:t>
      </w:r>
      <w:r w:rsid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="00BC797F"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</w:t>
      </w:r>
      <w:r w:rsid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C797F"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Полярные Зори </w:t>
      </w:r>
      <w:r w:rsidR="00BC797F"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подведомственной территорией, утвержденного решением</w:t>
      </w:r>
      <w:r w:rsid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797F"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города </w:t>
      </w:r>
      <w:r w:rsid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Полярные Зори</w:t>
      </w:r>
      <w:r w:rsidR="00BC797F"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>27.10.2021</w:t>
      </w:r>
      <w:r w:rsidR="00BC797F"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C797F"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>112</w:t>
      </w:r>
      <w:r w:rsidR="00BC797F"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Положение о</w:t>
      </w:r>
      <w:r w:rsid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797F"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</w:t>
      </w:r>
      <w:r w:rsid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="00BC797F"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Регламент</w:t>
      </w:r>
      <w:r w:rsid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C797F"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</w:t>
      </w:r>
      <w:r w:rsid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ревизионной комиссии </w:t>
      </w:r>
      <w:r w:rsidR="00BC797F"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Полярные Зори</w:t>
      </w:r>
      <w:r w:rsidR="00BC797F"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Регламент).</w:t>
      </w:r>
    </w:p>
    <w:p w14:paraId="519D2F75" w14:textId="77777777" w:rsidR="00075A4E" w:rsidRDefault="00134953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C1591B"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Стандарт разработан в соответствии с </w:t>
      </w:r>
      <w:r w:rsidR="00C1591B">
        <w:rPr>
          <w:rFonts w:ascii="Times New Roman" w:hAnsi="Times New Roman" w:cs="Times New Roman"/>
          <w:sz w:val="24"/>
          <w:szCs w:val="24"/>
        </w:rPr>
        <w:t xml:space="preserve">Общими требованиями к стандартам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внешнего государственного и</w:t>
      </w:r>
      <w:r w:rsidR="007D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 для проведения контрольных и экспертно-аналитических</w:t>
      </w:r>
      <w:r w:rsidR="007D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контрольно-счетными органами субъектов Российской Федерации и</w:t>
      </w:r>
      <w:r w:rsidR="007D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образований»</w:t>
      </w:r>
      <w:r w:rsidR="00F026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268F">
        <w:rPr>
          <w:rFonts w:ascii="Times New Roman" w:hAnsi="Times New Roman" w:cs="Times New Roman"/>
          <w:sz w:val="24"/>
          <w:szCs w:val="24"/>
        </w:rPr>
        <w:t>утвержденны</w:t>
      </w:r>
      <w:r w:rsidR="00C1591B">
        <w:rPr>
          <w:rFonts w:ascii="Times New Roman" w:hAnsi="Times New Roman" w:cs="Times New Roman"/>
          <w:sz w:val="24"/>
          <w:szCs w:val="24"/>
        </w:rPr>
        <w:t>ми</w:t>
      </w:r>
      <w:r w:rsidR="00F0268F">
        <w:rPr>
          <w:rFonts w:ascii="Times New Roman" w:hAnsi="Times New Roman" w:cs="Times New Roman"/>
          <w:sz w:val="24"/>
          <w:szCs w:val="24"/>
        </w:rPr>
        <w:t xml:space="preserve"> постановлением Коллегии Счетной палаты </w:t>
      </w:r>
      <w:r w:rsidR="00F0268F" w:rsidRPr="0044545B">
        <w:rPr>
          <w:rStyle w:val="markedcontent"/>
          <w:rFonts w:ascii="Times New Roman" w:hAnsi="Times New Roman" w:cs="Times New Roman"/>
          <w:sz w:val="24"/>
          <w:szCs w:val="24"/>
        </w:rPr>
        <w:t>Российской Федерации</w:t>
      </w:r>
      <w:r w:rsidR="00F0268F">
        <w:rPr>
          <w:rFonts w:ascii="Times New Roman" w:hAnsi="Times New Roman" w:cs="Times New Roman"/>
          <w:sz w:val="24"/>
          <w:szCs w:val="24"/>
        </w:rPr>
        <w:t xml:space="preserve"> от 29.03.2022 № 2ПК</w:t>
      </w:r>
      <w:r w:rsidR="00F0268F"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268F" w:rsidRPr="0044545B">
        <w:rPr>
          <w:rStyle w:val="markedcontent"/>
          <w:rFonts w:ascii="Times New Roman" w:hAnsi="Times New Roman" w:cs="Times New Roman"/>
          <w:sz w:val="24"/>
          <w:szCs w:val="24"/>
        </w:rPr>
        <w:t>и на основе стандарта</w:t>
      </w:r>
      <w:r w:rsidR="00F0268F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="00F0268F"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внешнего государственного аудита (контроля) </w:t>
      </w:r>
      <w:r w:rsidR="00BC797F">
        <w:rPr>
          <w:rFonts w:ascii="Times New Roman" w:hAnsi="Times New Roman" w:cs="Times New Roman"/>
          <w:sz w:val="24"/>
          <w:szCs w:val="24"/>
        </w:rPr>
        <w:t xml:space="preserve">СГА 102 </w:t>
      </w:r>
      <w:r w:rsidR="00C1591B">
        <w:rPr>
          <w:rFonts w:ascii="Times New Roman" w:hAnsi="Times New Roman" w:cs="Times New Roman"/>
          <w:sz w:val="24"/>
          <w:szCs w:val="24"/>
        </w:rPr>
        <w:t>«</w:t>
      </w:r>
      <w:r w:rsidR="00BC797F">
        <w:rPr>
          <w:rFonts w:ascii="Times New Roman" w:hAnsi="Times New Roman" w:cs="Times New Roman"/>
          <w:sz w:val="24"/>
          <w:szCs w:val="24"/>
        </w:rPr>
        <w:t>Общие правила проведения экспертно-аналитических мероприятий</w:t>
      </w:r>
      <w:r w:rsidR="00FC00BE">
        <w:rPr>
          <w:rFonts w:ascii="Times New Roman" w:hAnsi="Times New Roman" w:cs="Times New Roman"/>
          <w:sz w:val="24"/>
          <w:szCs w:val="24"/>
        </w:rPr>
        <w:t>»</w:t>
      </w:r>
      <w:r w:rsidR="00BC797F" w:rsidRPr="00BC797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C797F" w:rsidRPr="0044545B">
        <w:rPr>
          <w:rStyle w:val="markedcontent"/>
          <w:rFonts w:ascii="Times New Roman" w:hAnsi="Times New Roman" w:cs="Times New Roman"/>
          <w:sz w:val="24"/>
          <w:szCs w:val="24"/>
        </w:rPr>
        <w:t>утвержденного постановлением Коллегии Счетной</w:t>
      </w:r>
      <w:r w:rsidR="00BC797F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="00BC797F" w:rsidRPr="0044545B">
        <w:rPr>
          <w:rStyle w:val="markedcontent"/>
          <w:rFonts w:ascii="Times New Roman" w:hAnsi="Times New Roman" w:cs="Times New Roman"/>
          <w:sz w:val="24"/>
          <w:szCs w:val="24"/>
        </w:rPr>
        <w:t>палаты РФ</w:t>
      </w:r>
      <w:r w:rsidR="00BC797F" w:rsidRPr="00BC797F">
        <w:rPr>
          <w:rFonts w:ascii="Times New Roman" w:hAnsi="Times New Roman" w:cs="Times New Roman"/>
          <w:sz w:val="24"/>
          <w:szCs w:val="24"/>
        </w:rPr>
        <w:t xml:space="preserve"> </w:t>
      </w:r>
      <w:r w:rsidR="00BC797F">
        <w:rPr>
          <w:rFonts w:ascii="Times New Roman" w:hAnsi="Times New Roman" w:cs="Times New Roman"/>
          <w:sz w:val="24"/>
          <w:szCs w:val="24"/>
        </w:rPr>
        <w:t xml:space="preserve">от 20.10.2017 </w:t>
      </w:r>
      <w:r w:rsidR="00C1591B">
        <w:rPr>
          <w:rFonts w:ascii="Times New Roman" w:hAnsi="Times New Roman" w:cs="Times New Roman"/>
          <w:sz w:val="24"/>
          <w:szCs w:val="24"/>
        </w:rPr>
        <w:t>№</w:t>
      </w:r>
      <w:r w:rsidR="00BC797F">
        <w:rPr>
          <w:rFonts w:ascii="Times New Roman" w:hAnsi="Times New Roman" w:cs="Times New Roman"/>
          <w:sz w:val="24"/>
          <w:szCs w:val="24"/>
        </w:rPr>
        <w:t xml:space="preserve"> 12ПК</w:t>
      </w:r>
      <w:r w:rsidR="00FC00BE">
        <w:rPr>
          <w:rFonts w:ascii="Times New Roman" w:hAnsi="Times New Roman" w:cs="Times New Roman"/>
          <w:sz w:val="24"/>
          <w:szCs w:val="24"/>
        </w:rPr>
        <w:t xml:space="preserve">,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 внешнего государственного финансового контроля СФК 1.3-2014</w:t>
      </w:r>
      <w:r w:rsidR="00075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«Общие правила проведения экспертно-аналитического мероприятия» (утв. Коллегией</w:t>
      </w:r>
      <w:r w:rsidR="00075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палаты Мурманской области, протокол от 17.04.2014 </w:t>
      </w:r>
      <w:r w:rsidR="00075A4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</w:t>
      </w:r>
      <w:r w:rsidR="00FC00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3269CF" w14:textId="77777777" w:rsidR="00821999" w:rsidRDefault="00134953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Целью Стандарта является установление общих правил и процедур</w:t>
      </w:r>
      <w:r w:rsidR="00565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Контрольно-</w:t>
      </w:r>
      <w:r w:rsidR="005659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комиссией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</w:t>
      </w:r>
      <w:r w:rsidR="00565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Полярные Зори с подведомственной территорией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Контрольно-</w:t>
      </w:r>
      <w:r w:rsidR="00821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ревизионная комиссия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) экспертно-аналитических мероприятий.</w:t>
      </w:r>
    </w:p>
    <w:p w14:paraId="2711D68F" w14:textId="77777777" w:rsidR="00821999" w:rsidRDefault="00134953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Задачами Стандарта являются:</w:t>
      </w:r>
    </w:p>
    <w:p w14:paraId="7260F3CD" w14:textId="77777777" w:rsidR="00821999" w:rsidRDefault="00134953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содержания, принципов и процедур проведения экспертно-</w:t>
      </w:r>
      <w:r w:rsidR="0082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аналитического мероприятия;</w:t>
      </w:r>
    </w:p>
    <w:p w14:paraId="0C760719" w14:textId="77777777" w:rsidR="00821999" w:rsidRDefault="00134953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общих требований к организации, подготовке к проведению,</w:t>
      </w:r>
      <w:r w:rsidR="0082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 и оформлению результатов экспертно-аналитического мероприятия.</w:t>
      </w:r>
    </w:p>
    <w:p w14:paraId="26FAF4DE" w14:textId="77777777" w:rsidR="00821999" w:rsidRDefault="00134953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Положения Стандарта не распространяются на экспертно-аналитические</w:t>
      </w:r>
      <w:r w:rsidR="0082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подготовке заключений Контрольно-</w:t>
      </w:r>
      <w:r w:rsidR="00821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</w:t>
      </w:r>
      <w:r w:rsidR="0082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экспертизы проекта решения Совета депутатов города </w:t>
      </w:r>
      <w:r w:rsidR="00821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Полярные Зори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городском бюджете</w:t>
      </w:r>
      <w:r w:rsidR="0082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очередной финансовый год и плановый период и проектов решений Совета</w:t>
      </w:r>
      <w:r w:rsidR="0082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города </w:t>
      </w:r>
      <w:r w:rsidR="00821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Полярные Зори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в него изменений, по подготовке заключений по</w:t>
      </w:r>
      <w:r w:rsidR="0082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 мероприятий по внешнему муниципальному финансовому контролю,</w:t>
      </w:r>
      <w:r w:rsidR="0082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статьей 264.4 Бюджетного кодекса Российской Федерации, а также</w:t>
      </w:r>
      <w:r w:rsidR="0082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предварительного контроля за текущим исполнением </w:t>
      </w:r>
      <w:r w:rsidR="008219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бюджета,</w:t>
      </w:r>
      <w:r w:rsidR="0082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которых регулируется соответствующими стандартами и иными</w:t>
      </w:r>
      <w:r w:rsidR="0082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документами Контрольно-</w:t>
      </w:r>
      <w:r w:rsidR="00821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490B7A0" w14:textId="77777777" w:rsidR="00821999" w:rsidRDefault="00821999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E139D6" w14:textId="77777777" w:rsidR="00821999" w:rsidRPr="00821999" w:rsidRDefault="00134953" w:rsidP="008219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Общая характеристика экспертно-аналитического мероприятия</w:t>
      </w:r>
    </w:p>
    <w:p w14:paraId="61748FDF" w14:textId="77777777" w:rsidR="00821999" w:rsidRDefault="00134953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Экспертно-аналитическое мероприятие является организационной формой</w:t>
      </w:r>
      <w:r w:rsidR="0082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внешнего муниципального финансового контроля, осуществляемого Контрольно-</w:t>
      </w:r>
      <w:r w:rsidR="0082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ревизионной комиссией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C042A4" w14:textId="77777777" w:rsidR="00821999" w:rsidRDefault="00134953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Предметом экспертно-аналитического мероприятия являются:</w:t>
      </w:r>
    </w:p>
    <w:p w14:paraId="1DC9653F" w14:textId="77777777" w:rsidR="00821999" w:rsidRDefault="00134953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деятельность участников бюджетного процесса по реализации бюджетных</w:t>
      </w:r>
      <w:r w:rsidR="0082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полномочий;</w:t>
      </w:r>
    </w:p>
    <w:p w14:paraId="523DE94B" w14:textId="77777777" w:rsidR="00821999" w:rsidRDefault="00134953" w:rsidP="00821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бюджетного процесса в муниципальном образовании город</w:t>
      </w:r>
      <w:r w:rsidR="0082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Полярные Зори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подведомственной территорией;</w:t>
      </w:r>
    </w:p>
    <w:p w14:paraId="2C2BC00F" w14:textId="77777777" w:rsidR="00821999" w:rsidRDefault="00134953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формирование и использование средств </w:t>
      </w:r>
      <w:r w:rsidR="00FC00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C00BE">
        <w:rPr>
          <w:rFonts w:ascii="Times New Roman" w:eastAsia="Times New Roman" w:hAnsi="Times New Roman" w:cs="Times New Roman"/>
          <w:sz w:val="24"/>
          <w:szCs w:val="24"/>
          <w:lang w:eastAsia="ru-RU"/>
        </w:rPr>
        <w:t>тн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бюджета, управление и</w:t>
      </w:r>
      <w:r w:rsidR="0082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имуществом, находящимся в муниципальной собственности</w:t>
      </w:r>
      <w:r w:rsidR="0082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город </w:t>
      </w:r>
      <w:r w:rsidR="00821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Полярные Зори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подведомственной территорией;</w:t>
      </w:r>
    </w:p>
    <w:p w14:paraId="2573C2D0" w14:textId="77777777" w:rsidR="00821999" w:rsidRDefault="00134953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иные, предусмотренные федеральным законодательством Российской</w:t>
      </w:r>
      <w:r w:rsidR="0082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в рамках предоставленных Контрольно-</w:t>
      </w:r>
      <w:r w:rsidR="00821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полномочий.</w:t>
      </w:r>
    </w:p>
    <w:p w14:paraId="6505645A" w14:textId="77777777" w:rsidR="00821999" w:rsidRDefault="00134953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Объекты муниципального финансового контроля (далее – объекты</w:t>
      </w:r>
      <w:r w:rsidR="0082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контроля) установлены статьей 266.1 Бюджетного кодекса Российской Федерации,</w:t>
      </w:r>
      <w:r w:rsidR="0082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9 Федерального закона от 07.02.2011 </w:t>
      </w:r>
      <w:r w:rsidR="0082199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6-ФЗ «Об общих принципах</w:t>
      </w:r>
      <w:r w:rsidR="0082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деятельности контрольно-счетных органов субъектов Российской</w:t>
      </w:r>
      <w:r w:rsidR="0082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и муниципальных образований».</w:t>
      </w:r>
    </w:p>
    <w:p w14:paraId="1AE7B2C7" w14:textId="77777777" w:rsidR="00821999" w:rsidRDefault="00134953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Экспертно-аналитическое мероприятие проводится методом обследования.</w:t>
      </w:r>
      <w:r w:rsidR="0082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обследованием понимаются анализ и оценка состояния определенной сферы</w:t>
      </w:r>
      <w:r w:rsidR="0082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объекта контроля. Обследование осуществляется путем направления</w:t>
      </w:r>
      <w:r w:rsidR="0082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запросов, и (или) получения информации по месту нахождения объектов контроля.</w:t>
      </w:r>
    </w:p>
    <w:p w14:paraId="45C24D37" w14:textId="77777777" w:rsidR="00821999" w:rsidRDefault="00134953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Экспертно-аналитическое мероприятие должно быть:</w:t>
      </w:r>
    </w:p>
    <w:p w14:paraId="4A19176A" w14:textId="77777777" w:rsidR="00821999" w:rsidRPr="000A7DE9" w:rsidRDefault="00134953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A7D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объективным</w:t>
      </w:r>
      <w:r w:rsidRPr="000A7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осуществляться с использованием обоснованных фактических</w:t>
      </w:r>
      <w:r w:rsidR="00821999" w:rsidRPr="000A7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7D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документальных данных, полученных в установленном законодательством порядке, и</w:t>
      </w:r>
      <w:r w:rsidR="00821999" w:rsidRPr="000A7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7D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полную и достоверную информацию по предмету мероприятия;</w:t>
      </w:r>
    </w:p>
    <w:p w14:paraId="3FA40E95" w14:textId="77777777" w:rsidR="00821999" w:rsidRPr="000A7DE9" w:rsidRDefault="00134953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A7D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системным</w:t>
      </w:r>
      <w:r w:rsidRPr="000A7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представлять собой комплекс экспертно-аналитических действий,</w:t>
      </w:r>
      <w:r w:rsidR="00821999" w:rsidRPr="000A7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7DE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взаимоувязанных по срокам, охвату вопросов, анализируемым показателям и методам;</w:t>
      </w:r>
    </w:p>
    <w:p w14:paraId="13D03223" w14:textId="77777777" w:rsidR="00821999" w:rsidRDefault="00134953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A7D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результативным</w:t>
      </w:r>
      <w:r w:rsidRPr="000A7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мероприятия должна обеспечивать возможность</w:t>
      </w:r>
      <w:r w:rsidR="0082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выводов и предложений по результатам мероприятия.</w:t>
      </w:r>
    </w:p>
    <w:p w14:paraId="3520318C" w14:textId="77777777" w:rsidR="00821999" w:rsidRDefault="00821999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19909E" w14:textId="77777777" w:rsidR="00821999" w:rsidRPr="00821999" w:rsidRDefault="00134953" w:rsidP="008219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экспертно-аналитического мероприятия</w:t>
      </w:r>
    </w:p>
    <w:p w14:paraId="02CDBF31" w14:textId="77777777" w:rsidR="00EA6401" w:rsidRDefault="00134953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Экспертно-аналитическое мероприятие проводится в соответствии с Планом</w:t>
      </w:r>
      <w:r w:rsidR="0082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Контрольно-</w:t>
      </w:r>
      <w:r w:rsidR="00EA64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</w:t>
      </w:r>
      <w:r w:rsidR="00EA64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Полярные Зори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основании распоряжения</w:t>
      </w:r>
      <w:r w:rsidR="00EA6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</w:t>
      </w:r>
      <w:r w:rsidR="00EA64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A2C5A59" w14:textId="77777777" w:rsidR="00EA6401" w:rsidRDefault="000A7DE9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  <w:r w:rsidR="00134953"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о проведении экспертно-аналитического</w:t>
      </w:r>
      <w:r w:rsidR="00EA6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953"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</w:t>
      </w:r>
      <w:r w:rsidR="00C37D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приведена</w:t>
      </w:r>
      <w:r w:rsidR="00134953"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</w:t>
      </w:r>
      <w:r w:rsidR="00EA640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34953"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 Стандарту.</w:t>
      </w:r>
    </w:p>
    <w:p w14:paraId="0292CDDF" w14:textId="77777777" w:rsidR="00EA6401" w:rsidRDefault="00134953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Организация экспертно-аналитического мероприятия включает в себя</w:t>
      </w:r>
      <w:r w:rsidR="00EA6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подготовительный, основной и заключительный этапы, каждый из которых</w:t>
      </w:r>
      <w:r w:rsidR="00EA6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характеризуется выполнением определенных задач.</w:t>
      </w:r>
      <w:r w:rsidR="00EA6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каждого этапа зависит от особенностей экспертно-</w:t>
      </w:r>
      <w:r w:rsidR="00EA6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аналитического мероприятия.</w:t>
      </w:r>
    </w:p>
    <w:p w14:paraId="54F09DB5" w14:textId="77777777" w:rsidR="00EA6401" w:rsidRDefault="00134953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экспертно-аналитического мероприятия устанавливается с</w:t>
      </w:r>
      <w:r w:rsidR="00EA6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всех этапов мероприятия.</w:t>
      </w:r>
      <w:r w:rsidR="00EA6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DDEFD5A" w14:textId="77777777" w:rsidR="00EA6401" w:rsidRDefault="00134953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подготовительного, основного и заключительного этапов</w:t>
      </w:r>
      <w:r w:rsidR="00EA6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экспертно-аналитического мероприятия, как правило, не должен превышать 3 месяцев.</w:t>
      </w:r>
    </w:p>
    <w:p w14:paraId="5EAA32F2" w14:textId="77777777" w:rsidR="00EA6401" w:rsidRDefault="00134953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начала экспертно-аналитического мероприятия является дата,</w:t>
      </w:r>
      <w:r w:rsidR="00EA6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установленная в</w:t>
      </w:r>
      <w:r w:rsidR="00EA6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распоряжении о проведении экспертно-аналитического мероприятия.</w:t>
      </w:r>
    </w:p>
    <w:p w14:paraId="4271522B" w14:textId="77777777" w:rsidR="00EA6401" w:rsidRDefault="00134953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окончания экспертно-аналитического мероприятия является дата</w:t>
      </w:r>
      <w:r w:rsidR="00EA6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 заключения о его результатах.</w:t>
      </w:r>
    </w:p>
    <w:p w14:paraId="106A16D0" w14:textId="77777777" w:rsidR="00EA6401" w:rsidRDefault="00134953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Организацию и проведение экспертно-аналитического мероприятия</w:t>
      </w:r>
      <w:r w:rsidR="00EA6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должностное лицо Контрольно-</w:t>
      </w:r>
      <w:r w:rsidR="00EA64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ответственное за</w:t>
      </w:r>
      <w:r w:rsidR="00EA6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экспертно-аналитического мероприятия.</w:t>
      </w:r>
    </w:p>
    <w:p w14:paraId="50F9DF36" w14:textId="77777777" w:rsidR="00134953" w:rsidRPr="00134953" w:rsidRDefault="00134953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экспертно-аналитического мероприятия может формироваться</w:t>
      </w:r>
      <w:r w:rsidR="00EA6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группа.</w:t>
      </w:r>
      <w:r w:rsidR="00EA6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Непосредственная организация проведения основного этапа экспертно-аналитического мероприятия, руководство и координация деятельности рабочей</w:t>
      </w:r>
      <w:r w:rsidR="00EA6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осуществляется руководителем рабочей группы.</w:t>
      </w:r>
    </w:p>
    <w:p w14:paraId="1CF4F68F" w14:textId="77777777" w:rsidR="00EA6401" w:rsidRDefault="00134953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рабочей группы не должно допускать конфликт интересов,</w:t>
      </w:r>
      <w:r w:rsidR="00EA6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исключать ситуации, когда их личная заинтересованность может повлиять на</w:t>
      </w:r>
      <w:r w:rsidR="00EA6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должностных обязанностей при проведении мероприятия.</w:t>
      </w:r>
    </w:p>
    <w:p w14:paraId="7CA37A8D" w14:textId="77777777" w:rsidR="00EA6401" w:rsidRDefault="00134953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 Сотрудники Контрольно-</w:t>
      </w:r>
      <w:r w:rsidR="00EA64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участвующие в экспертно-аналитическом мероприятии, обязаны соблюдать требования законодательства о</w:t>
      </w:r>
      <w:r w:rsidR="00EA6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предотвращении, урегулировании конфликта интересов</w:t>
      </w:r>
      <w:r w:rsidR="00EA6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6A172AD" w14:textId="77777777" w:rsidR="00EA6401" w:rsidRDefault="00134953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 случае если в ходе экспертно-аналитического мероприятия планируется</w:t>
      </w:r>
      <w:r w:rsidR="00EA6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сведений, составляющих государственную и иную охраняемую законом</w:t>
      </w:r>
      <w:r w:rsidR="00EA6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тайну, в данном мероприятии должны принимать участие сотрудники Контрольно-</w:t>
      </w:r>
      <w:r w:rsidR="00EA64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имеющие оформленный в установленном порядке допуск к таким</w:t>
      </w:r>
      <w:r w:rsidR="00EA6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сведениям.</w:t>
      </w:r>
    </w:p>
    <w:p w14:paraId="1AB92FA4" w14:textId="77777777" w:rsidR="00EA6401" w:rsidRDefault="00134953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Сотрудники Контрольно-</w:t>
      </w:r>
      <w:r w:rsidR="00EA64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соблюдать</w:t>
      </w:r>
      <w:r w:rsidR="00EA6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конфиденциальность в отношении информации, полученной в ходе подготовки к</w:t>
      </w:r>
      <w:r w:rsidR="00EA6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 и проведения экспертно-аналитического мероприятия, а также в</w:t>
      </w:r>
      <w:r w:rsidR="00EA6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ставших известными в ходе мероприятия сведений, составляющих</w:t>
      </w:r>
      <w:r w:rsidR="00EA6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 и иную охраняемую законом тайну.</w:t>
      </w:r>
    </w:p>
    <w:p w14:paraId="4D65636B" w14:textId="77777777" w:rsidR="00EA6401" w:rsidRDefault="00134953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Служебные контакты сотрудников Контрольно-</w:t>
      </w:r>
      <w:r w:rsidR="00EA64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EA6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 лицами объектов экспертно-аналитического мероприятия, других</w:t>
      </w:r>
      <w:r w:rsidR="00EA6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 и организаций осуществляются с учетом прав и</w:t>
      </w:r>
      <w:r w:rsidR="00EA6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 должностных лиц Контрольно-</w:t>
      </w:r>
      <w:r w:rsidR="00EA64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</w:t>
      </w:r>
      <w:r w:rsidR="00EA6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07.02.2011 </w:t>
      </w:r>
      <w:r w:rsidR="00EA640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6-ФЗ «Об общих принципах организации и</w:t>
      </w:r>
      <w:r w:rsidR="00EA6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контрольно-счетных органов субъектов Российской Федерации и</w:t>
      </w:r>
      <w:r w:rsidR="00EA6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образований», Положением о Контрольно-</w:t>
      </w:r>
      <w:r w:rsidR="00EA64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A6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Регламентом, должностными инструкциями.</w:t>
      </w:r>
    </w:p>
    <w:p w14:paraId="45A3EC98" w14:textId="77777777" w:rsidR="00EC6743" w:rsidRDefault="00134953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К участию в экспертно-аналитическом мероприятии могут привлекаться при</w:t>
      </w:r>
      <w:r w:rsidR="00EA6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государственные органы, учреждения, организации и их представители,</w:t>
      </w:r>
      <w:r w:rsidR="00EA6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аудиторские и специализированные организации, отдельные специалисты (далее –</w:t>
      </w:r>
      <w:r w:rsidR="00EA6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внешние эксперты) в порядке, установленном Регламентом.</w:t>
      </w:r>
    </w:p>
    <w:p w14:paraId="3CB84C33" w14:textId="77777777" w:rsidR="00EC6743" w:rsidRDefault="00134953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Внешние эксперты могут привлекаться к участию в экспертно-аналитическом</w:t>
      </w:r>
      <w:r w:rsidR="00EC6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мероприятии в случаях, когда для достижения целей мероприятия и получения ответов</w:t>
      </w:r>
      <w:r w:rsidR="00EC6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поставленные вопросы необходимы специальные знания, навыки и опыт, которыми</w:t>
      </w:r>
      <w:r w:rsidR="00EC6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владеют сотрудники Контрольно-</w:t>
      </w:r>
      <w:r w:rsidR="00EC67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501739" w14:textId="77777777" w:rsidR="00EC6743" w:rsidRDefault="00134953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внешних экспертов осуществляется посредством:</w:t>
      </w:r>
    </w:p>
    <w:p w14:paraId="6C979F40" w14:textId="77777777" w:rsidR="00EC6743" w:rsidRDefault="00134953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выполнения внешним экспертом конкретного вида и определенного объема</w:t>
      </w:r>
      <w:r w:rsidR="00EC6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на основе заключенного с ним муниципального контракта или договора</w:t>
      </w:r>
      <w:r w:rsidR="00EC6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возмездного оказания услуг;</w:t>
      </w:r>
    </w:p>
    <w:p w14:paraId="0FC54746" w14:textId="77777777" w:rsidR="00EC6743" w:rsidRDefault="00134953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включения внешних экспертов в состав группы исполнителей мероприятия для</w:t>
      </w:r>
      <w:r w:rsidR="00EC6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отдельных заданий, проведения экспертиз и подготовки экспертных</w:t>
      </w:r>
      <w:r w:rsidR="00EC6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заключений.</w:t>
      </w:r>
    </w:p>
    <w:p w14:paraId="1E4C06FF" w14:textId="77777777" w:rsidR="00EC6743" w:rsidRDefault="00134953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внешних экспертов в проведении экспертно-аналитического</w:t>
      </w:r>
      <w:r w:rsidR="00EC6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оформляется </w:t>
      </w:r>
      <w:r w:rsidR="00EC67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</w:t>
      </w:r>
      <w:r w:rsidR="00EC67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B531D0" w14:textId="77777777" w:rsidR="00134953" w:rsidRPr="00134953" w:rsidRDefault="00134953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В ходе проведения экспертно-аналитического мероприятия формируется</w:t>
      </w:r>
      <w:r w:rsidR="00EC6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документация, в состав которой включаются документы (их копии) и</w:t>
      </w:r>
      <w:r w:rsidR="00EC6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получаемые от объектов экспертно-аналитического мероприятия, других</w:t>
      </w:r>
      <w:r w:rsidR="00EC6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самоуправления, организаций и учреждений, а также документы</w:t>
      </w:r>
      <w:r w:rsidR="00EC6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(справки, расчеты, аналитические записки и т.д.), подготовленные сотрудниками</w:t>
      </w:r>
      <w:r w:rsidR="00EC6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</w:t>
      </w:r>
      <w:r w:rsidR="00EC67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на основе собранных фактических данных</w:t>
      </w:r>
      <w:r w:rsidR="00EC6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информации.</w:t>
      </w:r>
    </w:p>
    <w:p w14:paraId="7344D5D8" w14:textId="77777777" w:rsidR="00EC6743" w:rsidRDefault="00EC6743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CCC524" w14:textId="77777777" w:rsidR="00EC6743" w:rsidRDefault="00134953" w:rsidP="00AE09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Подготовительный этап экспертно-аналитического мероприятия</w:t>
      </w:r>
    </w:p>
    <w:p w14:paraId="74B3D1B6" w14:textId="77777777" w:rsidR="00EC6743" w:rsidRDefault="00134953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Подготовительный этап экспертно-аналитического мероприятия включает</w:t>
      </w:r>
      <w:r w:rsidR="00EC6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процедуры:</w:t>
      </w:r>
    </w:p>
    <w:p w14:paraId="318138F1" w14:textId="77777777" w:rsidR="00EC6743" w:rsidRDefault="00134953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Предварительное изучение предмета и объектов мероприятия.</w:t>
      </w:r>
    </w:p>
    <w:p w14:paraId="457238E9" w14:textId="77777777" w:rsidR="00EC6743" w:rsidRDefault="00134953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Определение цели (целей), вопросов и способов проведения мероприятия.</w:t>
      </w:r>
    </w:p>
    <w:p w14:paraId="49FE27CC" w14:textId="77777777" w:rsidR="00EC6743" w:rsidRDefault="00134953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Подготовка </w:t>
      </w:r>
      <w:r w:rsidR="000A7D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экспертно-аналитического</w:t>
      </w:r>
      <w:r w:rsidR="00EC6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мероприятия.</w:t>
      </w:r>
    </w:p>
    <w:p w14:paraId="36499F31" w14:textId="77777777" w:rsidR="00EC6743" w:rsidRDefault="00134953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Предварительное изучение предмета и объектов экспертно-аналитического</w:t>
      </w:r>
      <w:r w:rsidR="00EC6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проводится на основе информации из общедоступных источников,</w:t>
      </w:r>
      <w:r w:rsidR="00EC6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имеющейся у Контрольно-</w:t>
      </w:r>
      <w:r w:rsidR="00EC67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результатов</w:t>
      </w:r>
      <w:r w:rsidR="00EC6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 мероприятий, проведенных Контрольно-</w:t>
      </w:r>
      <w:r w:rsidR="00EC67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комиссией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путем</w:t>
      </w:r>
      <w:r w:rsidR="00EC6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запросов Контрольно-</w:t>
      </w:r>
      <w:r w:rsidR="00EC67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руководителям объектов</w:t>
      </w:r>
      <w:r w:rsidR="00EC6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и иным лицам.</w:t>
      </w:r>
    </w:p>
    <w:p w14:paraId="416CEBB9" w14:textId="77777777" w:rsidR="00EC6743" w:rsidRDefault="00134953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 результатам предварительного изучения предмета и объектов экспертно-</w:t>
      </w:r>
      <w:r w:rsidR="00EC6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аналитического мероприятия определяются цели и вопросы мероприятия, методы его</w:t>
      </w:r>
      <w:r w:rsidR="00EC6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проведения, а также объем необходимых аналитических процедур.</w:t>
      </w:r>
    </w:p>
    <w:p w14:paraId="0A9BF8A5" w14:textId="77777777" w:rsidR="00EC6743" w:rsidRDefault="00134953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вопросы экспертно-аналитического мероприятия отражаются в </w:t>
      </w:r>
      <w:r w:rsidR="000A7D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экспертно-аналитического мероприятия.</w:t>
      </w:r>
    </w:p>
    <w:p w14:paraId="1C9E7CA7" w14:textId="77777777" w:rsidR="002557E2" w:rsidRDefault="00134953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="000A7D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экспертно-аналитического мероприятия содержит основание</w:t>
      </w:r>
      <w:r w:rsidR="0025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мероприятия, предмет и перечень объектов мероприятия, цели и</w:t>
      </w:r>
      <w:r w:rsidR="0025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мероприятия, исследуемый период, сроки начала и окончания проведения</w:t>
      </w:r>
      <w:r w:rsidR="0025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состав ответственных исполнителей.</w:t>
      </w:r>
    </w:p>
    <w:p w14:paraId="0720DAAE" w14:textId="77777777" w:rsidR="002557E2" w:rsidRDefault="00134953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Формулировки целей должны четко указывать, решению каких исследуемых</w:t>
      </w:r>
      <w:r w:rsidR="0025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 или их составных частей будет способствовать проведение данного экспертно-аналитического мероприятия.</w:t>
      </w:r>
    </w:p>
    <w:p w14:paraId="1271E7AE" w14:textId="77777777" w:rsidR="002557E2" w:rsidRDefault="00134953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каждой цели экспертно-аналитического мероприятия определяется перечень</w:t>
      </w:r>
      <w:r w:rsidR="0025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вопросов, которые необходимо изучить и проанализировать в ходе проведения</w:t>
      </w:r>
      <w:r w:rsidR="0025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мероприятия. </w:t>
      </w:r>
    </w:p>
    <w:p w14:paraId="36D1C6F8" w14:textId="77777777" w:rsidR="002557E2" w:rsidRDefault="00134953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Формулировки и содержание вопросов экспертно-аналитического</w:t>
      </w:r>
      <w:r w:rsidR="0025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="0025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выражать действия, которые необходимо выполнить для</w:t>
      </w:r>
      <w:r w:rsidR="0025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поставленной цели. Вопросы по каждой цели должны быть</w:t>
      </w:r>
      <w:r w:rsidR="0025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существенными и важными для достижения целей мероприятия.</w:t>
      </w:r>
    </w:p>
    <w:p w14:paraId="28CAD9E2" w14:textId="77777777" w:rsidR="002557E2" w:rsidRDefault="00134953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r w:rsidR="000A7D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экспертно-аналитического мероприятия утверждается</w:t>
      </w:r>
      <w:r w:rsidR="0025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редседателем до начала проведения основного этапа.</w:t>
      </w:r>
    </w:p>
    <w:p w14:paraId="09157903" w14:textId="77777777" w:rsidR="002557E2" w:rsidRDefault="000A7DE9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программы</w:t>
      </w:r>
      <w:r w:rsidR="00134953"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экспертно-аналитического мероприятия</w:t>
      </w:r>
      <w:r w:rsidR="0025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D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приведена</w:t>
      </w:r>
      <w:r w:rsidR="00134953"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</w:t>
      </w:r>
      <w:r w:rsidR="002557E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34953"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 Стандарту.</w:t>
      </w:r>
    </w:p>
    <w:p w14:paraId="17D02DA0" w14:textId="77777777" w:rsidR="00AE09B0" w:rsidRDefault="00AE09B0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731C2F" w14:textId="77777777" w:rsidR="002557E2" w:rsidRPr="00AE09B0" w:rsidRDefault="00134953" w:rsidP="00AE09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09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Проведение экспертно-аналитического мероприятия (основной этап) и</w:t>
      </w:r>
      <w:r w:rsidR="002557E2" w:rsidRPr="00AE09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E09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его результатов (заключительный этап)</w:t>
      </w:r>
      <w:r w:rsidR="002557E2" w:rsidRPr="00AE09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630CEE5F" w14:textId="77777777" w:rsidR="002557E2" w:rsidRDefault="00134953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Проведение экспертно-аналитического мероприятия заключается в сборе и</w:t>
      </w:r>
      <w:r w:rsidR="0025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анализе фактических данных и информации по предмету мероприятия в соответствии с</w:t>
      </w:r>
      <w:r w:rsidR="0025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и вопросами, утвержденными </w:t>
      </w:r>
      <w:r w:rsidR="00C37D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экспертно-аналитического</w:t>
      </w:r>
      <w:r w:rsidR="0025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мероприятия.</w:t>
      </w:r>
    </w:p>
    <w:p w14:paraId="02218E4E" w14:textId="77777777" w:rsidR="002557E2" w:rsidRDefault="00134953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Сбор фактических данных и информации осуществляется, как правило,</w:t>
      </w:r>
      <w:r w:rsidR="0025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направления объектам контроля запросов Контрольно-</w:t>
      </w:r>
      <w:r w:rsidR="002557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25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информации.</w:t>
      </w:r>
      <w:r w:rsidR="0025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сбор фактических данных и информации может</w:t>
      </w:r>
      <w:r w:rsidR="0025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осуществляться по месту расположения объектов контроля.</w:t>
      </w:r>
    </w:p>
    <w:p w14:paraId="5C5CE701" w14:textId="77777777" w:rsidR="00134953" w:rsidRPr="00134953" w:rsidRDefault="00134953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При проведении экспертно-аналитического мероприятия должностным</w:t>
      </w:r>
      <w:r w:rsidR="0025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 Контрольно-</w:t>
      </w:r>
      <w:r w:rsidR="002557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ответственным за проведение мероприятия,</w:t>
      </w:r>
      <w:r w:rsidR="0025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объектов контроля направляются соответствующие уведомления о</w:t>
      </w:r>
      <w:r w:rsidR="0025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экспертно-аналитического мероприятия на данных объектах,</w:t>
      </w:r>
      <w:r w:rsidR="0025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подписываемые </w:t>
      </w:r>
      <w:r w:rsidR="002557E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редседателем</w:t>
      </w:r>
      <w:r w:rsidR="0025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 -ревизионной комиссии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316F2B2" w14:textId="77777777" w:rsidR="002557E2" w:rsidRDefault="00134953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основного этапа экспертно-аналитического мероприятия</w:t>
      </w:r>
      <w:r w:rsidR="002557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объекты</w:t>
      </w:r>
      <w:r w:rsidR="0025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уведомляются о проведении мероприятия по муниципальному финансовому</w:t>
      </w:r>
      <w:r w:rsidR="0025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в срок не позднее трех рабочих дней до начала его проведения.</w:t>
      </w:r>
    </w:p>
    <w:p w14:paraId="526985A2" w14:textId="77777777" w:rsidR="0022577B" w:rsidRDefault="00134953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уведомлении указываются</w:t>
      </w:r>
      <w:r w:rsidR="002257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5387224" w14:textId="77777777" w:rsidR="0022577B" w:rsidRDefault="0022577B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34953"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34953"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17FA432" w14:textId="77777777" w:rsidR="0022577B" w:rsidRDefault="0022577B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34953"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953"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8CAF931" w14:textId="77777777" w:rsidR="0022577B" w:rsidRDefault="0022577B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34953"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мероприятия на объекте (при необходимости)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34953"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DC69D47" w14:textId="77777777" w:rsidR="0022577B" w:rsidRDefault="0022577B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134953"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953"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ответственных исполнителей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34953"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78C636B" w14:textId="77777777" w:rsidR="0022577B" w:rsidRDefault="00134953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создать необходимые</w:t>
      </w:r>
      <w:r w:rsidR="0022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для проведения экспертно-аналитического мероприятия (при необходимости).</w:t>
      </w:r>
    </w:p>
    <w:p w14:paraId="7FCEC34E" w14:textId="77777777" w:rsidR="0022577B" w:rsidRDefault="00134953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могут прилагаться:</w:t>
      </w:r>
    </w:p>
    <w:p w14:paraId="3A277375" w14:textId="77777777" w:rsidR="0022577B" w:rsidRDefault="00134953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документов, которые должностные лица объекта мероприятия</w:t>
      </w:r>
      <w:r w:rsidR="0022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подготовить для представления лицам, участвующим в проведении</w:t>
      </w:r>
      <w:r w:rsidR="0022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мероприятия;</w:t>
      </w:r>
    </w:p>
    <w:p w14:paraId="16852D8B" w14:textId="77777777" w:rsidR="0022577B" w:rsidRDefault="00134953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вопросов, на которые должны ответить должностные лица объекта</w:t>
      </w:r>
      <w:r w:rsidR="0022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до начала проведения мероприятия на данном объекте;</w:t>
      </w:r>
    </w:p>
    <w:p w14:paraId="0E30DF67" w14:textId="77777777" w:rsidR="0022577B" w:rsidRDefault="00134953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специально разработанные для данного мероприятия формы, необходимые для</w:t>
      </w:r>
      <w:r w:rsidR="0022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систематизации представляемой информации.</w:t>
      </w:r>
    </w:p>
    <w:p w14:paraId="03F724D9" w14:textId="77777777" w:rsidR="0022577B" w:rsidRDefault="000A7DE9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  <w:r w:rsidR="00134953"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 проведении экспертно-аналитического</w:t>
      </w:r>
      <w:r w:rsidR="0022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953"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</w:t>
      </w:r>
      <w:r w:rsidR="00C37D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приведена</w:t>
      </w:r>
      <w:r w:rsidR="00134953"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</w:t>
      </w:r>
      <w:r w:rsidR="0022577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34953"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к Стандарту.</w:t>
      </w:r>
    </w:p>
    <w:p w14:paraId="3B4D55AD" w14:textId="77777777" w:rsidR="0022577B" w:rsidRDefault="00134953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Запросы Контрольно-</w:t>
      </w:r>
      <w:r w:rsidR="002257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информации</w:t>
      </w:r>
      <w:r w:rsidR="0022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направляются в адрес руководителей объектов экспертно-аналитического мероприятия,</w:t>
      </w:r>
      <w:r w:rsidR="0022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органов местного самоуправления, организаций и учреждений.</w:t>
      </w:r>
    </w:p>
    <w:p w14:paraId="20DC9435" w14:textId="77777777" w:rsidR="0022577B" w:rsidRDefault="00134953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оформляется на бланке Контрольно-</w:t>
      </w:r>
      <w:r w:rsidR="002257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должен содержать:</w:t>
      </w:r>
    </w:p>
    <w:p w14:paraId="492E7E3C" w14:textId="77777777" w:rsidR="0022577B" w:rsidRDefault="00134953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экспертно-аналитического мероприятия, для целей проведения</w:t>
      </w:r>
      <w:r w:rsidR="0022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запрашивается информация;</w:t>
      </w:r>
    </w:p>
    <w:p w14:paraId="17AD9A7E" w14:textId="77777777" w:rsidR="0022577B" w:rsidRDefault="00134953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основание проведения экспертно-аналитического мероприятия;</w:t>
      </w:r>
    </w:p>
    <w:p w14:paraId="7A0C8D51" w14:textId="77777777" w:rsidR="0022577B" w:rsidRDefault="00134953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 сформулированный предмет запроса, обеспечивающий представление</w:t>
      </w:r>
      <w:r w:rsidR="0022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необходимой информации в достаточном для целей проведения экспертно-</w:t>
      </w:r>
      <w:r w:rsidR="0022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аналитического мероприятия объеме и приемлемой для использования в работе форме;</w:t>
      </w:r>
    </w:p>
    <w:p w14:paraId="4E964972" w14:textId="77777777" w:rsidR="0022577B" w:rsidRDefault="00134953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предоставления информации по запросу, установленный в соответствии с</w:t>
      </w:r>
      <w:r w:rsidR="0022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положениями статьи 2 Закона Мурманской области от 12.04.2012 </w:t>
      </w:r>
      <w:r w:rsidR="0022577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1463-01-ЗМО «Об</w:t>
      </w:r>
      <w:r w:rsidR="0022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вопросах организации и деятельности контрольно-счетных органов</w:t>
      </w:r>
      <w:r w:rsidR="0022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образований Мурманской области».</w:t>
      </w:r>
    </w:p>
    <w:p w14:paraId="768C7F57" w14:textId="77777777" w:rsidR="0022577B" w:rsidRDefault="000A7DE9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  <w:r w:rsidR="00134953"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Контрольно-</w:t>
      </w:r>
      <w:r w:rsidR="002257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="00134953"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</w:t>
      </w:r>
      <w:r w:rsidR="0022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953"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</w:t>
      </w:r>
      <w:r w:rsidR="00C37D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приведена</w:t>
      </w:r>
      <w:r w:rsidR="00134953"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</w:t>
      </w:r>
      <w:r w:rsidR="0022577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34953"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к Стандарту.</w:t>
      </w:r>
    </w:p>
    <w:p w14:paraId="06FE2026" w14:textId="77777777" w:rsidR="0022577B" w:rsidRPr="00F63E1A" w:rsidRDefault="00134953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Контрольно-</w:t>
      </w:r>
      <w:r w:rsidR="002257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направляться по почте либо в виде</w:t>
      </w:r>
      <w:r w:rsidR="0022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документа, либо</w:t>
      </w:r>
      <w:r w:rsidR="0022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представляется непосредственно в соответствующий </w:t>
      </w:r>
      <w:r w:rsidRPr="00F63E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орган.</w:t>
      </w:r>
    </w:p>
    <w:p w14:paraId="355748FE" w14:textId="3D6A33E8" w:rsidR="0052643A" w:rsidRPr="00F63E1A" w:rsidRDefault="0052643A" w:rsidP="00526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E1A">
        <w:rPr>
          <w:rStyle w:val="markedcontent"/>
          <w:rFonts w:ascii="Times New Roman" w:hAnsi="Times New Roman" w:cs="Times New Roman"/>
          <w:sz w:val="24"/>
          <w:szCs w:val="24"/>
        </w:rPr>
        <w:t>5.5. В случаях непредставления, неполного или несвоевременного предоставления</w:t>
      </w:r>
      <w:r w:rsidR="00563734" w:rsidRPr="00F63E1A">
        <w:rPr>
          <w:rFonts w:ascii="Times New Roman" w:hAnsi="Times New Roman" w:cs="Times New Roman"/>
          <w:sz w:val="24"/>
          <w:szCs w:val="24"/>
        </w:rPr>
        <w:t xml:space="preserve"> </w:t>
      </w:r>
      <w:r w:rsidRPr="00F63E1A">
        <w:rPr>
          <w:rStyle w:val="markedcontent"/>
          <w:rFonts w:ascii="Times New Roman" w:hAnsi="Times New Roman" w:cs="Times New Roman"/>
          <w:sz w:val="24"/>
          <w:szCs w:val="24"/>
        </w:rPr>
        <w:t>документов и материалов, запрошенных при проведении экспертно-</w:t>
      </w:r>
      <w:r w:rsidR="00563734" w:rsidRPr="00F63E1A">
        <w:rPr>
          <w:rFonts w:ascii="Times New Roman" w:hAnsi="Times New Roman" w:cs="Times New Roman"/>
          <w:sz w:val="24"/>
          <w:szCs w:val="24"/>
        </w:rPr>
        <w:t xml:space="preserve"> </w:t>
      </w:r>
      <w:r w:rsidRPr="00F63E1A">
        <w:rPr>
          <w:rStyle w:val="markedcontent"/>
          <w:rFonts w:ascii="Times New Roman" w:hAnsi="Times New Roman" w:cs="Times New Roman"/>
          <w:sz w:val="24"/>
          <w:szCs w:val="24"/>
        </w:rPr>
        <w:t>аналитического мероприятия, при отсутствии письменного мотивированного</w:t>
      </w:r>
      <w:r w:rsidR="00563734" w:rsidRPr="00F63E1A">
        <w:rPr>
          <w:rFonts w:ascii="Times New Roman" w:hAnsi="Times New Roman" w:cs="Times New Roman"/>
          <w:sz w:val="24"/>
          <w:szCs w:val="24"/>
        </w:rPr>
        <w:t xml:space="preserve"> </w:t>
      </w:r>
      <w:r w:rsidRPr="00F63E1A">
        <w:rPr>
          <w:rStyle w:val="markedcontent"/>
          <w:rFonts w:ascii="Times New Roman" w:hAnsi="Times New Roman" w:cs="Times New Roman"/>
          <w:sz w:val="24"/>
          <w:szCs w:val="24"/>
        </w:rPr>
        <w:t>обоснования руководителя объекта экспертно-аналитического мероприятия о</w:t>
      </w:r>
      <w:r w:rsidR="00563734" w:rsidRPr="00F63E1A">
        <w:rPr>
          <w:rFonts w:ascii="Times New Roman" w:hAnsi="Times New Roman" w:cs="Times New Roman"/>
          <w:sz w:val="24"/>
          <w:szCs w:val="24"/>
        </w:rPr>
        <w:t xml:space="preserve"> </w:t>
      </w:r>
      <w:r w:rsidRPr="00F63E1A">
        <w:rPr>
          <w:rStyle w:val="markedcontent"/>
          <w:rFonts w:ascii="Times New Roman" w:hAnsi="Times New Roman" w:cs="Times New Roman"/>
          <w:sz w:val="24"/>
          <w:szCs w:val="24"/>
        </w:rPr>
        <w:t>невозможности предоставления документов и материалов в срок и в полном</w:t>
      </w:r>
      <w:r w:rsidR="00563734" w:rsidRPr="00F63E1A">
        <w:rPr>
          <w:rFonts w:ascii="Times New Roman" w:hAnsi="Times New Roman" w:cs="Times New Roman"/>
          <w:sz w:val="24"/>
          <w:szCs w:val="24"/>
        </w:rPr>
        <w:t xml:space="preserve"> </w:t>
      </w:r>
      <w:r w:rsidRPr="00F63E1A">
        <w:rPr>
          <w:rStyle w:val="markedcontent"/>
          <w:rFonts w:ascii="Times New Roman" w:hAnsi="Times New Roman" w:cs="Times New Roman"/>
          <w:sz w:val="24"/>
          <w:szCs w:val="24"/>
        </w:rPr>
        <w:t>объеме</w:t>
      </w:r>
      <w:r w:rsidRPr="00F63E1A">
        <w:rPr>
          <w:rFonts w:ascii="Times New Roman" w:hAnsi="Times New Roman" w:cs="Times New Roman"/>
          <w:sz w:val="24"/>
          <w:szCs w:val="24"/>
        </w:rPr>
        <w:t xml:space="preserve"> составляется акт по факту создания препятствий должностным лицам </w:t>
      </w:r>
      <w:proofErr w:type="spellStart"/>
      <w:r w:rsidRPr="00F63E1A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F63E1A">
        <w:rPr>
          <w:rFonts w:ascii="Times New Roman" w:hAnsi="Times New Roman" w:cs="Times New Roman"/>
          <w:sz w:val="24"/>
          <w:szCs w:val="24"/>
        </w:rPr>
        <w:t xml:space="preserve"> – ревизионной комиссии для проведения экспертно-аналитического мероприятия (далее - акт) с указанием даты, времени, места, данных руководителя и (или) иного ответственного должностного лица объекта экспертно-аналитического мероприятия, допустивших противоправные действия, и иной необходимой информации.</w:t>
      </w:r>
    </w:p>
    <w:p w14:paraId="700D3E54" w14:textId="6DF65C1E" w:rsidR="0052643A" w:rsidRPr="00F63E1A" w:rsidRDefault="0052643A" w:rsidP="00526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E1A">
        <w:rPr>
          <w:rFonts w:ascii="Times New Roman" w:hAnsi="Times New Roman" w:cs="Times New Roman"/>
          <w:sz w:val="24"/>
          <w:szCs w:val="24"/>
        </w:rPr>
        <w:t xml:space="preserve">При сборе фактических данных и информации по месту расположения объекта экспертно-аналитического мероприятия указанный акт также составляется в случаях отказа должностных лиц объекта экспертно-аналитического мероприятия в допуске должностных лиц </w:t>
      </w:r>
      <w:proofErr w:type="spellStart"/>
      <w:r w:rsidRPr="00F63E1A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F63E1A">
        <w:rPr>
          <w:rFonts w:ascii="Times New Roman" w:hAnsi="Times New Roman" w:cs="Times New Roman"/>
          <w:sz w:val="24"/>
          <w:szCs w:val="24"/>
        </w:rPr>
        <w:t xml:space="preserve"> – ревизионной комиссии, участвующих в проведении экспертно-аналитического мероприятия, на объект экспертно-аналитического мероприятия. В указанном случае должностное лицо </w:t>
      </w:r>
      <w:proofErr w:type="spellStart"/>
      <w:r w:rsidRPr="00F63E1A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F63E1A">
        <w:rPr>
          <w:rFonts w:ascii="Times New Roman" w:hAnsi="Times New Roman" w:cs="Times New Roman"/>
          <w:sz w:val="24"/>
          <w:szCs w:val="24"/>
        </w:rPr>
        <w:t xml:space="preserve"> – ревизионной комиссии непосредственно перед составлением акта доводит до сведения руководителя и (или) иного ответственного должностного лица объекта экспертно-аналитического мероприятия содержание </w:t>
      </w:r>
      <w:r w:rsidR="00F63E1A" w:rsidRPr="00F63E1A">
        <w:rPr>
          <w:rFonts w:ascii="Times New Roman" w:hAnsi="Times New Roman" w:cs="Times New Roman"/>
          <w:sz w:val="24"/>
          <w:szCs w:val="24"/>
        </w:rPr>
        <w:t xml:space="preserve">статей </w:t>
      </w:r>
      <w:r w:rsidR="008A2538" w:rsidRPr="00F63E1A">
        <w:rPr>
          <w:rFonts w:ascii="Times New Roman" w:hAnsi="Times New Roman" w:cs="Times New Roman"/>
          <w:sz w:val="24"/>
          <w:szCs w:val="24"/>
        </w:rPr>
        <w:t>9,14-16</w:t>
      </w:r>
      <w:r w:rsidRPr="00F63E1A">
        <w:rPr>
          <w:rFonts w:ascii="Times New Roman" w:hAnsi="Times New Roman" w:cs="Times New Roman"/>
          <w:sz w:val="24"/>
          <w:szCs w:val="24"/>
        </w:rPr>
        <w:t xml:space="preserve"> </w:t>
      </w:r>
      <w:r w:rsidR="008A2538" w:rsidRPr="00F63E1A">
        <w:rPr>
          <w:rFonts w:ascii="Times New Roman" w:hAnsi="Times New Roman" w:cs="Times New Roman"/>
          <w:sz w:val="24"/>
          <w:szCs w:val="24"/>
        </w:rPr>
        <w:t>Федерального закон</w:t>
      </w:r>
      <w:r w:rsidR="00F63E1A" w:rsidRPr="00F63E1A">
        <w:rPr>
          <w:rFonts w:ascii="Times New Roman" w:hAnsi="Times New Roman" w:cs="Times New Roman"/>
          <w:sz w:val="24"/>
          <w:szCs w:val="24"/>
        </w:rPr>
        <w:t>а</w:t>
      </w:r>
      <w:r w:rsidR="008A2538" w:rsidRPr="00F63E1A">
        <w:rPr>
          <w:rFonts w:ascii="Times New Roman" w:hAnsi="Times New Roman" w:cs="Times New Roman"/>
          <w:sz w:val="24"/>
          <w:szCs w:val="24"/>
        </w:rPr>
        <w:t xml:space="preserve"> от 07.02.2011 № 6-ФЗ «Об общих принципах организации и деятельности контрольно-счетных органов субъектов </w:t>
      </w:r>
      <w:r w:rsidR="008A2538" w:rsidRPr="00F63E1A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и муниципальных образований»</w:t>
      </w:r>
      <w:r w:rsidRPr="00F63E1A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F63E1A">
          <w:rPr>
            <w:rFonts w:ascii="Times New Roman" w:hAnsi="Times New Roman" w:cs="Times New Roman"/>
            <w:sz w:val="24"/>
            <w:szCs w:val="24"/>
          </w:rPr>
          <w:t>статей 19.4.1</w:t>
        </w:r>
      </w:hyperlink>
      <w:r w:rsidRPr="00F63E1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F63E1A">
          <w:rPr>
            <w:rFonts w:ascii="Times New Roman" w:hAnsi="Times New Roman" w:cs="Times New Roman"/>
            <w:sz w:val="24"/>
            <w:szCs w:val="24"/>
          </w:rPr>
          <w:t>19.7</w:t>
        </w:r>
      </w:hyperlink>
      <w:r w:rsidRPr="00F63E1A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 (далее - КоАП)</w:t>
      </w:r>
      <w:r w:rsidR="008A2538" w:rsidRPr="00F63E1A">
        <w:rPr>
          <w:rFonts w:ascii="Times New Roman" w:hAnsi="Times New Roman" w:cs="Times New Roman"/>
          <w:sz w:val="24"/>
          <w:szCs w:val="24"/>
        </w:rPr>
        <w:t>.</w:t>
      </w:r>
    </w:p>
    <w:p w14:paraId="35153A21" w14:textId="1F38D440" w:rsidR="00563734" w:rsidRPr="00F63E1A" w:rsidRDefault="0052643A" w:rsidP="000F73F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63E1A">
        <w:rPr>
          <w:rStyle w:val="markedcontent"/>
          <w:rFonts w:ascii="Times New Roman" w:hAnsi="Times New Roman" w:cs="Times New Roman"/>
          <w:sz w:val="24"/>
          <w:szCs w:val="24"/>
        </w:rPr>
        <w:t>Указанный акт оформляется в двух экземплярах, один из</w:t>
      </w:r>
      <w:r w:rsidR="00563734" w:rsidRPr="00F63E1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63E1A">
        <w:rPr>
          <w:rStyle w:val="markedcontent"/>
          <w:rFonts w:ascii="Times New Roman" w:hAnsi="Times New Roman" w:cs="Times New Roman"/>
          <w:sz w:val="24"/>
          <w:szCs w:val="24"/>
        </w:rPr>
        <w:t>которых с</w:t>
      </w:r>
      <w:r w:rsidR="00563734" w:rsidRPr="00F63E1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63E1A">
        <w:rPr>
          <w:rStyle w:val="markedcontent"/>
          <w:rFonts w:ascii="Times New Roman" w:hAnsi="Times New Roman" w:cs="Times New Roman"/>
          <w:sz w:val="24"/>
          <w:szCs w:val="24"/>
        </w:rPr>
        <w:t>сопроводительным письмом направляется (передается под расписку)</w:t>
      </w:r>
      <w:r w:rsidR="00F63E1A" w:rsidRPr="00F63E1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63E1A">
        <w:rPr>
          <w:rStyle w:val="markedcontent"/>
          <w:rFonts w:ascii="Times New Roman" w:hAnsi="Times New Roman" w:cs="Times New Roman"/>
          <w:sz w:val="24"/>
          <w:szCs w:val="24"/>
        </w:rPr>
        <w:t>руководителю и (или) иному ответственному должностному лицу объекта</w:t>
      </w:r>
      <w:r w:rsidR="00563734" w:rsidRPr="00F63E1A">
        <w:rPr>
          <w:rFonts w:ascii="Times New Roman" w:hAnsi="Times New Roman" w:cs="Times New Roman"/>
          <w:sz w:val="24"/>
          <w:szCs w:val="24"/>
        </w:rPr>
        <w:t xml:space="preserve"> </w:t>
      </w:r>
      <w:r w:rsidRPr="00F63E1A">
        <w:rPr>
          <w:rStyle w:val="markedcontent"/>
          <w:rFonts w:ascii="Times New Roman" w:hAnsi="Times New Roman" w:cs="Times New Roman"/>
          <w:sz w:val="24"/>
          <w:szCs w:val="24"/>
        </w:rPr>
        <w:t>экспертно-аналитического мероприятия.</w:t>
      </w:r>
    </w:p>
    <w:p w14:paraId="59AEBB49" w14:textId="40CFCEB1" w:rsidR="00C74978" w:rsidRPr="00F63E1A" w:rsidRDefault="00C74978" w:rsidP="00C74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E1A">
        <w:rPr>
          <w:rFonts w:ascii="Times New Roman" w:hAnsi="Times New Roman" w:cs="Times New Roman"/>
          <w:sz w:val="24"/>
          <w:szCs w:val="24"/>
        </w:rPr>
        <w:t xml:space="preserve">Форма акта по факту создания препятствий должностным лицам </w:t>
      </w:r>
      <w:proofErr w:type="spellStart"/>
      <w:r w:rsidRPr="00F63E1A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F63E1A">
        <w:rPr>
          <w:rFonts w:ascii="Times New Roman" w:hAnsi="Times New Roman" w:cs="Times New Roman"/>
          <w:sz w:val="24"/>
          <w:szCs w:val="24"/>
        </w:rPr>
        <w:t xml:space="preserve"> – ревизионной комиссии для проведения экспертно-аналитического мероприятия приведена в </w:t>
      </w:r>
      <w:hyperlink r:id="rId8" w:history="1">
        <w:r w:rsidRPr="00F63E1A">
          <w:rPr>
            <w:rFonts w:ascii="Times New Roman" w:hAnsi="Times New Roman" w:cs="Times New Roman"/>
            <w:sz w:val="24"/>
            <w:szCs w:val="24"/>
          </w:rPr>
          <w:t>приложении № 5</w:t>
        </w:r>
      </w:hyperlink>
      <w:r w:rsidRPr="00F63E1A">
        <w:rPr>
          <w:rFonts w:ascii="Times New Roman" w:hAnsi="Times New Roman" w:cs="Times New Roman"/>
          <w:sz w:val="24"/>
          <w:szCs w:val="24"/>
        </w:rPr>
        <w:t xml:space="preserve"> к Стандарту.</w:t>
      </w:r>
    </w:p>
    <w:p w14:paraId="696BAE7A" w14:textId="0945F7CB" w:rsidR="0052643A" w:rsidRPr="00F63E1A" w:rsidRDefault="0052643A" w:rsidP="000F73F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63E1A">
        <w:rPr>
          <w:rStyle w:val="markedcontent"/>
          <w:rFonts w:ascii="Times New Roman" w:hAnsi="Times New Roman" w:cs="Times New Roman"/>
          <w:sz w:val="24"/>
          <w:szCs w:val="24"/>
        </w:rPr>
        <w:t>5.</w:t>
      </w:r>
      <w:r w:rsidR="00563734" w:rsidRPr="00F63E1A">
        <w:rPr>
          <w:rStyle w:val="markedcontent"/>
          <w:rFonts w:ascii="Times New Roman" w:hAnsi="Times New Roman" w:cs="Times New Roman"/>
          <w:sz w:val="24"/>
          <w:szCs w:val="24"/>
        </w:rPr>
        <w:t>6</w:t>
      </w:r>
      <w:r w:rsidRPr="00F63E1A">
        <w:rPr>
          <w:rStyle w:val="markedcontent"/>
          <w:rFonts w:ascii="Times New Roman" w:hAnsi="Times New Roman" w:cs="Times New Roman"/>
          <w:sz w:val="24"/>
          <w:szCs w:val="24"/>
        </w:rPr>
        <w:t>. Если в течение двух рабочих дней после направления (передачи) акта по</w:t>
      </w:r>
      <w:r w:rsidR="00563734" w:rsidRPr="00F63E1A">
        <w:rPr>
          <w:rFonts w:ascii="Times New Roman" w:hAnsi="Times New Roman" w:cs="Times New Roman"/>
          <w:sz w:val="24"/>
          <w:szCs w:val="24"/>
        </w:rPr>
        <w:t xml:space="preserve"> </w:t>
      </w:r>
      <w:r w:rsidRPr="00F63E1A">
        <w:rPr>
          <w:rStyle w:val="markedcontent"/>
          <w:rFonts w:ascii="Times New Roman" w:hAnsi="Times New Roman" w:cs="Times New Roman"/>
          <w:sz w:val="24"/>
          <w:szCs w:val="24"/>
        </w:rPr>
        <w:t>фактам непредставления или несвоевременного представления информации или</w:t>
      </w:r>
      <w:r w:rsidR="00563734" w:rsidRPr="00F63E1A">
        <w:rPr>
          <w:rFonts w:ascii="Times New Roman" w:hAnsi="Times New Roman" w:cs="Times New Roman"/>
          <w:sz w:val="24"/>
          <w:szCs w:val="24"/>
        </w:rPr>
        <w:t xml:space="preserve"> </w:t>
      </w:r>
      <w:r w:rsidRPr="00F63E1A">
        <w:rPr>
          <w:rStyle w:val="markedcontent"/>
          <w:rFonts w:ascii="Times New Roman" w:hAnsi="Times New Roman" w:cs="Times New Roman"/>
          <w:sz w:val="24"/>
          <w:szCs w:val="24"/>
        </w:rPr>
        <w:t xml:space="preserve">по фактам создания препятствий </w:t>
      </w:r>
      <w:r w:rsidR="00C6646C" w:rsidRPr="00F63E1A">
        <w:rPr>
          <w:rStyle w:val="markedcontent"/>
          <w:rFonts w:ascii="Times New Roman" w:hAnsi="Times New Roman" w:cs="Times New Roman"/>
          <w:sz w:val="24"/>
          <w:szCs w:val="24"/>
        </w:rPr>
        <w:t xml:space="preserve">должностным лицам </w:t>
      </w:r>
      <w:proofErr w:type="spellStart"/>
      <w:r w:rsidR="00C6646C" w:rsidRPr="00F63E1A">
        <w:rPr>
          <w:rStyle w:val="markedcontent"/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="00C6646C" w:rsidRPr="00F63E1A">
        <w:rPr>
          <w:rStyle w:val="markedcontent"/>
          <w:rFonts w:ascii="Times New Roman" w:hAnsi="Times New Roman" w:cs="Times New Roman"/>
          <w:sz w:val="24"/>
          <w:szCs w:val="24"/>
        </w:rPr>
        <w:t xml:space="preserve"> – ревизионной комиссии</w:t>
      </w:r>
      <w:r w:rsidRPr="00F63E1A">
        <w:rPr>
          <w:rStyle w:val="markedcontent"/>
          <w:rFonts w:ascii="Times New Roman" w:hAnsi="Times New Roman" w:cs="Times New Roman"/>
          <w:sz w:val="24"/>
          <w:szCs w:val="24"/>
        </w:rPr>
        <w:t xml:space="preserve"> для проведения экспертно-аналитического мероприятия,</w:t>
      </w:r>
      <w:r w:rsidR="00563734" w:rsidRPr="00F63E1A">
        <w:rPr>
          <w:rFonts w:ascii="Times New Roman" w:hAnsi="Times New Roman" w:cs="Times New Roman"/>
          <w:sz w:val="24"/>
          <w:szCs w:val="24"/>
        </w:rPr>
        <w:t xml:space="preserve"> </w:t>
      </w:r>
      <w:r w:rsidR="00C6646C" w:rsidRPr="00F63E1A">
        <w:rPr>
          <w:rStyle w:val="markedcontent"/>
          <w:rFonts w:ascii="Times New Roman" w:hAnsi="Times New Roman" w:cs="Times New Roman"/>
          <w:sz w:val="24"/>
          <w:szCs w:val="24"/>
        </w:rPr>
        <w:t>препятствия</w:t>
      </w:r>
      <w:r w:rsidRPr="00F63E1A">
        <w:rPr>
          <w:rStyle w:val="markedcontent"/>
          <w:rFonts w:ascii="Times New Roman" w:hAnsi="Times New Roman" w:cs="Times New Roman"/>
          <w:sz w:val="24"/>
          <w:szCs w:val="24"/>
        </w:rPr>
        <w:t xml:space="preserve">, не устранены, </w:t>
      </w:r>
      <w:r w:rsidR="00C6646C" w:rsidRPr="00F63E1A"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proofErr w:type="spellStart"/>
      <w:r w:rsidR="00C6646C" w:rsidRPr="00F63E1A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="00C6646C" w:rsidRPr="00F63E1A">
        <w:rPr>
          <w:rFonts w:ascii="Times New Roman" w:hAnsi="Times New Roman" w:cs="Times New Roman"/>
          <w:sz w:val="24"/>
          <w:szCs w:val="24"/>
        </w:rPr>
        <w:t xml:space="preserve"> - ревизионной комиссии подготавливается представление </w:t>
      </w:r>
      <w:proofErr w:type="spellStart"/>
      <w:r w:rsidR="00C6646C" w:rsidRPr="00F63E1A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="00C6646C" w:rsidRPr="00F63E1A">
        <w:rPr>
          <w:rFonts w:ascii="Times New Roman" w:hAnsi="Times New Roman" w:cs="Times New Roman"/>
          <w:sz w:val="24"/>
          <w:szCs w:val="24"/>
        </w:rPr>
        <w:t xml:space="preserve"> – ревизионной комиссии по фактам создания препятствий для проведения </w:t>
      </w:r>
      <w:proofErr w:type="spellStart"/>
      <w:r w:rsidR="00C6646C" w:rsidRPr="00F63E1A">
        <w:rPr>
          <w:rFonts w:ascii="Times New Roman" w:hAnsi="Times New Roman" w:cs="Times New Roman"/>
          <w:sz w:val="24"/>
          <w:szCs w:val="24"/>
        </w:rPr>
        <w:t>экспертно</w:t>
      </w:r>
      <w:proofErr w:type="spellEnd"/>
      <w:r w:rsidR="00C6646C" w:rsidRPr="00F63E1A">
        <w:rPr>
          <w:rFonts w:ascii="Times New Roman" w:hAnsi="Times New Roman" w:cs="Times New Roman"/>
          <w:sz w:val="24"/>
          <w:szCs w:val="24"/>
        </w:rPr>
        <w:t xml:space="preserve"> – аналитического мероприятия.</w:t>
      </w:r>
    </w:p>
    <w:p w14:paraId="585330DD" w14:textId="16DA82F2" w:rsidR="00C6646C" w:rsidRPr="00F63E1A" w:rsidRDefault="0052643A" w:rsidP="00F6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E1A">
        <w:rPr>
          <w:rStyle w:val="markedcontent"/>
          <w:rFonts w:ascii="Times New Roman" w:hAnsi="Times New Roman" w:cs="Times New Roman"/>
          <w:sz w:val="24"/>
          <w:szCs w:val="24"/>
        </w:rPr>
        <w:t>5.</w:t>
      </w:r>
      <w:r w:rsidR="00563734" w:rsidRPr="00F63E1A">
        <w:rPr>
          <w:rStyle w:val="markedcontent"/>
          <w:rFonts w:ascii="Times New Roman" w:hAnsi="Times New Roman" w:cs="Times New Roman"/>
          <w:sz w:val="24"/>
          <w:szCs w:val="24"/>
        </w:rPr>
        <w:t>7</w:t>
      </w:r>
      <w:r w:rsidRPr="00F63E1A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="00C6646C" w:rsidRPr="00F63E1A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proofErr w:type="spellStart"/>
      <w:r w:rsidR="00C6646C" w:rsidRPr="00F63E1A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="00C6646C" w:rsidRPr="00F63E1A">
        <w:rPr>
          <w:rFonts w:ascii="Times New Roman" w:hAnsi="Times New Roman" w:cs="Times New Roman"/>
          <w:sz w:val="24"/>
          <w:szCs w:val="24"/>
        </w:rPr>
        <w:t xml:space="preserve"> – ревизионной комиссии по фактам создания препятствий для проведения экспертно-аналитического мероприятия должно содержать:</w:t>
      </w:r>
    </w:p>
    <w:p w14:paraId="0A8679E3" w14:textId="6D13FD40" w:rsidR="00C6646C" w:rsidRPr="00F63E1A" w:rsidRDefault="00CD10CA" w:rsidP="00CD1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E1A">
        <w:rPr>
          <w:rFonts w:ascii="Times New Roman" w:hAnsi="Times New Roman" w:cs="Times New Roman"/>
          <w:sz w:val="24"/>
          <w:szCs w:val="24"/>
        </w:rPr>
        <w:t xml:space="preserve">- </w:t>
      </w:r>
      <w:r w:rsidR="00C6646C" w:rsidRPr="00F63E1A">
        <w:rPr>
          <w:rFonts w:ascii="Times New Roman" w:hAnsi="Times New Roman" w:cs="Times New Roman"/>
          <w:sz w:val="24"/>
          <w:szCs w:val="24"/>
        </w:rPr>
        <w:t>исходные данные об экспертно-аналитическом мероприятии (основание его проведения, наименование экспертно-аналитического мероприятия, наименование объекта экспертно-аналитического мероприятия);</w:t>
      </w:r>
    </w:p>
    <w:p w14:paraId="63FEA6A5" w14:textId="7499C682" w:rsidR="00C6646C" w:rsidRPr="00F63E1A" w:rsidRDefault="00CD10CA" w:rsidP="00CD1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E1A">
        <w:rPr>
          <w:rFonts w:ascii="Times New Roman" w:hAnsi="Times New Roman" w:cs="Times New Roman"/>
          <w:sz w:val="24"/>
          <w:szCs w:val="24"/>
        </w:rPr>
        <w:t xml:space="preserve">- </w:t>
      </w:r>
      <w:r w:rsidR="00C6646C" w:rsidRPr="00F63E1A">
        <w:rPr>
          <w:rFonts w:ascii="Times New Roman" w:hAnsi="Times New Roman" w:cs="Times New Roman"/>
          <w:sz w:val="24"/>
          <w:szCs w:val="24"/>
        </w:rPr>
        <w:t xml:space="preserve">указание на конкретные факты создания препятствий должностным лицам </w:t>
      </w:r>
      <w:proofErr w:type="spellStart"/>
      <w:r w:rsidR="00C6646C" w:rsidRPr="00F63E1A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="00C6646C" w:rsidRPr="00F63E1A">
        <w:rPr>
          <w:rFonts w:ascii="Times New Roman" w:hAnsi="Times New Roman" w:cs="Times New Roman"/>
          <w:sz w:val="24"/>
          <w:szCs w:val="24"/>
        </w:rPr>
        <w:t xml:space="preserve"> – ревизионной комиссии для проведения экспертно-аналитического мероприятия;</w:t>
      </w:r>
    </w:p>
    <w:p w14:paraId="3B4BF616" w14:textId="6C831904" w:rsidR="00C6646C" w:rsidRPr="00F63E1A" w:rsidRDefault="00CD10CA" w:rsidP="00CD1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E1A">
        <w:rPr>
          <w:rFonts w:ascii="Times New Roman" w:hAnsi="Times New Roman" w:cs="Times New Roman"/>
          <w:sz w:val="24"/>
          <w:szCs w:val="24"/>
        </w:rPr>
        <w:t xml:space="preserve">- </w:t>
      </w:r>
      <w:r w:rsidR="00C6646C" w:rsidRPr="00F63E1A">
        <w:rPr>
          <w:rFonts w:ascii="Times New Roman" w:hAnsi="Times New Roman" w:cs="Times New Roman"/>
          <w:sz w:val="24"/>
          <w:szCs w:val="24"/>
        </w:rPr>
        <w:t xml:space="preserve">требование об устранении указанных препятствий для проведения экспертно-аналитического мероприятия и о принятии мер в отношении лиц, препятствующих работе должностных лиц </w:t>
      </w:r>
      <w:proofErr w:type="spellStart"/>
      <w:r w:rsidR="00C6646C" w:rsidRPr="00F63E1A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="00C6646C" w:rsidRPr="00F63E1A">
        <w:rPr>
          <w:rFonts w:ascii="Times New Roman" w:hAnsi="Times New Roman" w:cs="Times New Roman"/>
          <w:sz w:val="24"/>
          <w:szCs w:val="24"/>
        </w:rPr>
        <w:t xml:space="preserve"> – ревизионной комиссии;</w:t>
      </w:r>
    </w:p>
    <w:p w14:paraId="6C2C8447" w14:textId="1516ACE4" w:rsidR="00C6646C" w:rsidRPr="00F63E1A" w:rsidRDefault="00CD10CA" w:rsidP="00CD1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E1A">
        <w:rPr>
          <w:rFonts w:ascii="Times New Roman" w:hAnsi="Times New Roman" w:cs="Times New Roman"/>
          <w:sz w:val="24"/>
          <w:szCs w:val="24"/>
        </w:rPr>
        <w:t xml:space="preserve">- </w:t>
      </w:r>
      <w:r w:rsidR="00C6646C" w:rsidRPr="00F63E1A">
        <w:rPr>
          <w:rFonts w:ascii="Times New Roman" w:hAnsi="Times New Roman" w:cs="Times New Roman"/>
          <w:sz w:val="24"/>
          <w:szCs w:val="24"/>
        </w:rPr>
        <w:t xml:space="preserve">срок выполнения представления </w:t>
      </w:r>
      <w:proofErr w:type="spellStart"/>
      <w:r w:rsidR="00C6646C" w:rsidRPr="00F63E1A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="00C6646C" w:rsidRPr="00F63E1A">
        <w:rPr>
          <w:rFonts w:ascii="Times New Roman" w:hAnsi="Times New Roman" w:cs="Times New Roman"/>
          <w:sz w:val="24"/>
          <w:szCs w:val="24"/>
        </w:rPr>
        <w:t xml:space="preserve"> – ревизионной комиссии.</w:t>
      </w:r>
    </w:p>
    <w:p w14:paraId="02DB9347" w14:textId="70270936" w:rsidR="00C6646C" w:rsidRPr="00F63E1A" w:rsidRDefault="00C6646C" w:rsidP="00CD1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4388845"/>
      <w:r w:rsidRPr="00F63E1A">
        <w:rPr>
          <w:rFonts w:ascii="Times New Roman" w:hAnsi="Times New Roman" w:cs="Times New Roman"/>
          <w:sz w:val="24"/>
          <w:szCs w:val="24"/>
        </w:rPr>
        <w:t xml:space="preserve">Форма представления </w:t>
      </w:r>
      <w:proofErr w:type="spellStart"/>
      <w:r w:rsidRPr="00F63E1A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F63E1A">
        <w:rPr>
          <w:rFonts w:ascii="Times New Roman" w:hAnsi="Times New Roman" w:cs="Times New Roman"/>
          <w:sz w:val="24"/>
          <w:szCs w:val="24"/>
        </w:rPr>
        <w:t xml:space="preserve"> – ревизионной комиссии по фактам создания препятствий для проведения экспертно-аналитического мероприятия приведена в </w:t>
      </w:r>
      <w:hyperlink r:id="rId9" w:history="1">
        <w:r w:rsidRPr="00F63E1A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  <w:r w:rsidR="00563734" w:rsidRPr="00F63E1A">
          <w:rPr>
            <w:rFonts w:ascii="Times New Roman" w:hAnsi="Times New Roman" w:cs="Times New Roman"/>
            <w:sz w:val="24"/>
            <w:szCs w:val="24"/>
          </w:rPr>
          <w:t>№</w:t>
        </w:r>
        <w:r w:rsidRPr="00F63E1A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C74978" w:rsidRPr="00F63E1A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F63E1A">
        <w:rPr>
          <w:rFonts w:ascii="Times New Roman" w:hAnsi="Times New Roman" w:cs="Times New Roman"/>
          <w:sz w:val="24"/>
          <w:szCs w:val="24"/>
        </w:rPr>
        <w:t xml:space="preserve"> к Стандарту.</w:t>
      </w:r>
      <w:bookmarkEnd w:id="0"/>
    </w:p>
    <w:p w14:paraId="726317FA" w14:textId="027E367A" w:rsidR="00C6646C" w:rsidRPr="00F63E1A" w:rsidRDefault="00C6646C" w:rsidP="00CD1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E1A">
        <w:rPr>
          <w:rFonts w:ascii="Times New Roman" w:hAnsi="Times New Roman" w:cs="Times New Roman"/>
          <w:sz w:val="24"/>
          <w:szCs w:val="24"/>
        </w:rPr>
        <w:t>5.</w:t>
      </w:r>
      <w:r w:rsidR="00563734" w:rsidRPr="00F63E1A">
        <w:rPr>
          <w:rFonts w:ascii="Times New Roman" w:hAnsi="Times New Roman" w:cs="Times New Roman"/>
          <w:sz w:val="24"/>
          <w:szCs w:val="24"/>
        </w:rPr>
        <w:t>8</w:t>
      </w:r>
      <w:r w:rsidRPr="00F63E1A">
        <w:rPr>
          <w:rFonts w:ascii="Times New Roman" w:hAnsi="Times New Roman" w:cs="Times New Roman"/>
          <w:sz w:val="24"/>
          <w:szCs w:val="24"/>
        </w:rPr>
        <w:t xml:space="preserve">. </w:t>
      </w:r>
      <w:r w:rsidR="00B976C8" w:rsidRPr="00F63E1A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proofErr w:type="spellStart"/>
      <w:r w:rsidR="00B976C8" w:rsidRPr="00F63E1A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="00B976C8" w:rsidRPr="00F63E1A">
        <w:rPr>
          <w:rFonts w:ascii="Times New Roman" w:hAnsi="Times New Roman" w:cs="Times New Roman"/>
          <w:sz w:val="24"/>
          <w:szCs w:val="24"/>
        </w:rPr>
        <w:t xml:space="preserve"> – ревизионной комиссии,</w:t>
      </w:r>
      <w:r w:rsidRPr="00F63E1A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0" w:history="1">
        <w:r w:rsidRPr="00F63E1A">
          <w:rPr>
            <w:rFonts w:ascii="Times New Roman" w:hAnsi="Times New Roman" w:cs="Times New Roman"/>
            <w:sz w:val="24"/>
            <w:szCs w:val="24"/>
          </w:rPr>
          <w:t>частью 5 статьи 28.3</w:t>
        </w:r>
      </w:hyperlink>
      <w:r w:rsidRPr="00F63E1A">
        <w:rPr>
          <w:rFonts w:ascii="Times New Roman" w:hAnsi="Times New Roman" w:cs="Times New Roman"/>
          <w:sz w:val="24"/>
          <w:szCs w:val="24"/>
        </w:rPr>
        <w:t xml:space="preserve"> КоАП</w:t>
      </w:r>
      <w:r w:rsidR="00B976C8" w:rsidRPr="00F63E1A">
        <w:rPr>
          <w:rFonts w:ascii="Times New Roman" w:hAnsi="Times New Roman" w:cs="Times New Roman"/>
          <w:sz w:val="24"/>
          <w:szCs w:val="24"/>
        </w:rPr>
        <w:t>,</w:t>
      </w:r>
      <w:r w:rsidRPr="00F63E1A">
        <w:rPr>
          <w:rFonts w:ascii="Times New Roman" w:hAnsi="Times New Roman" w:cs="Times New Roman"/>
          <w:sz w:val="24"/>
          <w:szCs w:val="24"/>
        </w:rPr>
        <w:t xml:space="preserve"> вправе составить протокол об административном правонарушении при создании </w:t>
      </w:r>
      <w:r w:rsidR="00B976C8" w:rsidRPr="00F63E1A">
        <w:rPr>
          <w:rFonts w:ascii="Times New Roman" w:hAnsi="Times New Roman" w:cs="Times New Roman"/>
          <w:sz w:val="24"/>
          <w:szCs w:val="24"/>
        </w:rPr>
        <w:t xml:space="preserve">должностному лицу </w:t>
      </w:r>
      <w:proofErr w:type="spellStart"/>
      <w:r w:rsidR="00B976C8" w:rsidRPr="00F63E1A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="00B976C8" w:rsidRPr="00F63E1A">
        <w:rPr>
          <w:rFonts w:ascii="Times New Roman" w:hAnsi="Times New Roman" w:cs="Times New Roman"/>
          <w:sz w:val="24"/>
          <w:szCs w:val="24"/>
        </w:rPr>
        <w:t xml:space="preserve"> – ревизионной комиссии</w:t>
      </w:r>
      <w:r w:rsidRPr="00F63E1A">
        <w:rPr>
          <w:rFonts w:ascii="Times New Roman" w:hAnsi="Times New Roman" w:cs="Times New Roman"/>
          <w:sz w:val="24"/>
          <w:szCs w:val="24"/>
        </w:rPr>
        <w:t xml:space="preserve"> препятствий для проведения экспертно-аналитического мероприятия, выражающихся в:</w:t>
      </w:r>
    </w:p>
    <w:p w14:paraId="5E9BC5CF" w14:textId="4796D481" w:rsidR="00C6646C" w:rsidRPr="00F63E1A" w:rsidRDefault="00F63E1A" w:rsidP="00CD1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E1A">
        <w:rPr>
          <w:rFonts w:ascii="Times New Roman" w:hAnsi="Times New Roman" w:cs="Times New Roman"/>
          <w:sz w:val="24"/>
          <w:szCs w:val="24"/>
        </w:rPr>
        <w:t xml:space="preserve">- </w:t>
      </w:r>
      <w:r w:rsidR="00C6646C" w:rsidRPr="00F63E1A">
        <w:rPr>
          <w:rFonts w:ascii="Times New Roman" w:hAnsi="Times New Roman" w:cs="Times New Roman"/>
          <w:sz w:val="24"/>
          <w:szCs w:val="24"/>
        </w:rPr>
        <w:t xml:space="preserve">неповиновении законным требованиям </w:t>
      </w:r>
      <w:r w:rsidR="00B976C8" w:rsidRPr="00F63E1A">
        <w:rPr>
          <w:rFonts w:ascii="Times New Roman" w:hAnsi="Times New Roman" w:cs="Times New Roman"/>
          <w:sz w:val="24"/>
          <w:szCs w:val="24"/>
        </w:rPr>
        <w:t xml:space="preserve">должностного лица </w:t>
      </w:r>
      <w:proofErr w:type="spellStart"/>
      <w:r w:rsidR="00B976C8" w:rsidRPr="00F63E1A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="00B976C8" w:rsidRPr="00F63E1A">
        <w:rPr>
          <w:rFonts w:ascii="Times New Roman" w:hAnsi="Times New Roman" w:cs="Times New Roman"/>
          <w:sz w:val="24"/>
          <w:szCs w:val="24"/>
        </w:rPr>
        <w:t xml:space="preserve"> – ревизионной комиссии</w:t>
      </w:r>
      <w:r w:rsidR="00C6646C" w:rsidRPr="00F63E1A">
        <w:rPr>
          <w:rFonts w:ascii="Times New Roman" w:hAnsi="Times New Roman" w:cs="Times New Roman"/>
          <w:sz w:val="24"/>
          <w:szCs w:val="24"/>
        </w:rPr>
        <w:t>, связанным с исполнением ими своих служебных обязанностей при проведении экспертно-аналитического мероприятия (</w:t>
      </w:r>
      <w:hyperlink r:id="rId11" w:history="1">
        <w:r w:rsidR="00C6646C" w:rsidRPr="00F63E1A">
          <w:rPr>
            <w:rFonts w:ascii="Times New Roman" w:hAnsi="Times New Roman" w:cs="Times New Roman"/>
            <w:sz w:val="24"/>
            <w:szCs w:val="24"/>
          </w:rPr>
          <w:t>статья 19.4</w:t>
        </w:r>
      </w:hyperlink>
      <w:r w:rsidR="00C6646C" w:rsidRPr="00F63E1A">
        <w:rPr>
          <w:rFonts w:ascii="Times New Roman" w:hAnsi="Times New Roman" w:cs="Times New Roman"/>
          <w:sz w:val="24"/>
          <w:szCs w:val="24"/>
        </w:rPr>
        <w:t xml:space="preserve"> КоАП);</w:t>
      </w:r>
    </w:p>
    <w:p w14:paraId="190076EF" w14:textId="79B6A863" w:rsidR="00C6646C" w:rsidRPr="00F63E1A" w:rsidRDefault="00F63E1A" w:rsidP="00CD1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E1A">
        <w:rPr>
          <w:rFonts w:ascii="Times New Roman" w:hAnsi="Times New Roman" w:cs="Times New Roman"/>
          <w:sz w:val="24"/>
          <w:szCs w:val="24"/>
        </w:rPr>
        <w:t xml:space="preserve">- </w:t>
      </w:r>
      <w:r w:rsidR="00C6646C" w:rsidRPr="00F63E1A">
        <w:rPr>
          <w:rFonts w:ascii="Times New Roman" w:hAnsi="Times New Roman" w:cs="Times New Roman"/>
          <w:sz w:val="24"/>
          <w:szCs w:val="24"/>
        </w:rPr>
        <w:t xml:space="preserve">непредставлении или несвоевременном представлении сведений (информации), необходимых для проведения экспертно-аналитического мероприятия, объектом мероприятия (иным органом или организацией, обязанным предоставлять такую информацию) </w:t>
      </w:r>
      <w:r w:rsidR="00563734" w:rsidRPr="00F63E1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563734" w:rsidRPr="00F63E1A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="00563734" w:rsidRPr="00F63E1A">
        <w:rPr>
          <w:rFonts w:ascii="Times New Roman" w:hAnsi="Times New Roman" w:cs="Times New Roman"/>
          <w:sz w:val="24"/>
          <w:szCs w:val="24"/>
        </w:rPr>
        <w:t xml:space="preserve"> – ревизионную комиссию или должностному лицу </w:t>
      </w:r>
      <w:proofErr w:type="spellStart"/>
      <w:r w:rsidR="00563734" w:rsidRPr="00F63E1A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="00563734" w:rsidRPr="00F63E1A">
        <w:rPr>
          <w:rFonts w:ascii="Times New Roman" w:hAnsi="Times New Roman" w:cs="Times New Roman"/>
          <w:sz w:val="24"/>
          <w:szCs w:val="24"/>
        </w:rPr>
        <w:t xml:space="preserve"> – ревизионной комиссии</w:t>
      </w:r>
      <w:r w:rsidR="00C6646C" w:rsidRPr="00F63E1A">
        <w:rPr>
          <w:rFonts w:ascii="Times New Roman" w:hAnsi="Times New Roman" w:cs="Times New Roman"/>
          <w:sz w:val="24"/>
          <w:szCs w:val="24"/>
        </w:rPr>
        <w:t>, участвующему в проведении экспертно-аналитического мероприятия, либо представление таких сведений (информации) в неполном объеме или в искаженном виде (</w:t>
      </w:r>
      <w:hyperlink r:id="rId12" w:history="1">
        <w:r w:rsidR="00C6646C" w:rsidRPr="00F63E1A">
          <w:rPr>
            <w:rFonts w:ascii="Times New Roman" w:hAnsi="Times New Roman" w:cs="Times New Roman"/>
            <w:sz w:val="24"/>
            <w:szCs w:val="24"/>
          </w:rPr>
          <w:t>статья 19.7</w:t>
        </w:r>
      </w:hyperlink>
      <w:r w:rsidR="00C6646C" w:rsidRPr="00F63E1A">
        <w:rPr>
          <w:rFonts w:ascii="Times New Roman" w:hAnsi="Times New Roman" w:cs="Times New Roman"/>
          <w:sz w:val="24"/>
          <w:szCs w:val="24"/>
        </w:rPr>
        <w:t xml:space="preserve"> КоАП).</w:t>
      </w:r>
    </w:p>
    <w:p w14:paraId="700BBAFC" w14:textId="76F458ED" w:rsidR="0052643A" w:rsidRPr="00F63E1A" w:rsidRDefault="0052643A" w:rsidP="00CD1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E1A">
        <w:rPr>
          <w:rStyle w:val="markedcontent"/>
          <w:rFonts w:ascii="Times New Roman" w:hAnsi="Times New Roman" w:cs="Times New Roman"/>
          <w:sz w:val="24"/>
          <w:szCs w:val="24"/>
        </w:rPr>
        <w:t>Порядок возбуждения дела об административном правонарушении и его</w:t>
      </w:r>
      <w:r w:rsidR="00563734" w:rsidRPr="00F63E1A">
        <w:rPr>
          <w:rFonts w:ascii="Times New Roman" w:hAnsi="Times New Roman" w:cs="Times New Roman"/>
          <w:sz w:val="24"/>
          <w:szCs w:val="24"/>
        </w:rPr>
        <w:t xml:space="preserve"> </w:t>
      </w:r>
      <w:r w:rsidRPr="00F63E1A">
        <w:rPr>
          <w:rStyle w:val="markedcontent"/>
          <w:rFonts w:ascii="Times New Roman" w:hAnsi="Times New Roman" w:cs="Times New Roman"/>
          <w:sz w:val="24"/>
          <w:szCs w:val="24"/>
        </w:rPr>
        <w:t>прекращения, направления протокола об административном правонарушении в</w:t>
      </w:r>
      <w:r w:rsidR="00563734" w:rsidRPr="00F63E1A">
        <w:rPr>
          <w:rFonts w:ascii="Times New Roman" w:hAnsi="Times New Roman" w:cs="Times New Roman"/>
          <w:sz w:val="24"/>
          <w:szCs w:val="24"/>
        </w:rPr>
        <w:t xml:space="preserve"> </w:t>
      </w:r>
      <w:r w:rsidRPr="00F63E1A">
        <w:rPr>
          <w:rStyle w:val="markedcontent"/>
          <w:rFonts w:ascii="Times New Roman" w:hAnsi="Times New Roman" w:cs="Times New Roman"/>
          <w:sz w:val="24"/>
          <w:szCs w:val="24"/>
        </w:rPr>
        <w:t>суд для рассмотрения, а также организация работы при рассмотрении дела об</w:t>
      </w:r>
      <w:r w:rsidR="00563734" w:rsidRPr="00F63E1A">
        <w:rPr>
          <w:rFonts w:ascii="Times New Roman" w:hAnsi="Times New Roman" w:cs="Times New Roman"/>
          <w:sz w:val="24"/>
          <w:szCs w:val="24"/>
        </w:rPr>
        <w:t xml:space="preserve"> </w:t>
      </w:r>
      <w:r w:rsidRPr="00F63E1A">
        <w:rPr>
          <w:rStyle w:val="markedcontent"/>
          <w:rFonts w:ascii="Times New Roman" w:hAnsi="Times New Roman" w:cs="Times New Roman"/>
          <w:sz w:val="24"/>
          <w:szCs w:val="24"/>
        </w:rPr>
        <w:t xml:space="preserve">административном правонарушении судом осуществляются в соответствии </w:t>
      </w:r>
      <w:r w:rsidR="00563734" w:rsidRPr="00F63E1A">
        <w:rPr>
          <w:rStyle w:val="markedcontent"/>
          <w:rFonts w:ascii="Times New Roman" w:hAnsi="Times New Roman" w:cs="Times New Roman"/>
          <w:sz w:val="24"/>
          <w:szCs w:val="24"/>
        </w:rPr>
        <w:t xml:space="preserve">со </w:t>
      </w:r>
      <w:r w:rsidR="00F63E1A" w:rsidRPr="00F63E1A">
        <w:rPr>
          <w:rStyle w:val="markedcontent"/>
          <w:rFonts w:ascii="Times New Roman" w:hAnsi="Times New Roman" w:cs="Times New Roman"/>
          <w:sz w:val="24"/>
          <w:szCs w:val="24"/>
        </w:rPr>
        <w:t>с</w:t>
      </w:r>
      <w:r w:rsidR="00563734" w:rsidRPr="00F63E1A">
        <w:rPr>
          <w:rStyle w:val="markedcontent"/>
          <w:rFonts w:ascii="Times New Roman" w:hAnsi="Times New Roman" w:cs="Times New Roman"/>
          <w:sz w:val="24"/>
          <w:szCs w:val="24"/>
        </w:rPr>
        <w:t xml:space="preserve">тандартом </w:t>
      </w:r>
      <w:r w:rsidR="00563734" w:rsidRPr="00F63E1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«Производство по делам об административных правонарушениях</w:t>
      </w:r>
      <w:r w:rsidR="00563734" w:rsidRPr="00F63E1A">
        <w:rPr>
          <w:rFonts w:ascii="Times New Roman" w:hAnsi="Times New Roman" w:cs="Times New Roman"/>
          <w:sz w:val="24"/>
          <w:szCs w:val="24"/>
        </w:rPr>
        <w:t xml:space="preserve">», утвержденным </w:t>
      </w:r>
      <w:proofErr w:type="spellStart"/>
      <w:r w:rsidR="00563734" w:rsidRPr="00F63E1A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="00563734" w:rsidRPr="00F63E1A">
        <w:rPr>
          <w:rFonts w:ascii="Times New Roman" w:hAnsi="Times New Roman" w:cs="Times New Roman"/>
          <w:sz w:val="24"/>
          <w:szCs w:val="24"/>
        </w:rPr>
        <w:t xml:space="preserve"> – ревизионной комиссией.</w:t>
      </w:r>
    </w:p>
    <w:p w14:paraId="5E2408E0" w14:textId="7CF549A6" w:rsidR="0022577B" w:rsidRDefault="00134953" w:rsidP="00CD1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</w:t>
      </w:r>
      <w:r w:rsidR="0056373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итогам экспертно-аналитического мероприятия подготавливается</w:t>
      </w:r>
      <w:r w:rsidR="0022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D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экспертно-аналитического мероприятия (далее –</w:t>
      </w:r>
      <w:r w:rsidR="0022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D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775669F" w14:textId="239F03CD" w:rsidR="0022577B" w:rsidRDefault="00F63E1A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="00134953"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="00134953"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содержать:</w:t>
      </w:r>
    </w:p>
    <w:p w14:paraId="5DEEB528" w14:textId="77777777" w:rsidR="0022577B" w:rsidRDefault="00134953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исходные данные о мероприятии (основание для проведения мероприятия,</w:t>
      </w:r>
      <w:r w:rsidR="0022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предмет, цель (цели), объекты мероприятия, исследуемый период);</w:t>
      </w:r>
    </w:p>
    <w:p w14:paraId="29A89FBE" w14:textId="77777777" w:rsidR="0022577B" w:rsidRDefault="00134953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результатах мероприятия, в которых отражаются содержание</w:t>
      </w:r>
      <w:r w:rsidR="0022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проведенного мероприятия, данные по каждой цели мероприятия, указываются</w:t>
      </w:r>
      <w:r w:rsidR="0022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проблемы (при наличии) и их возможные последствия;</w:t>
      </w:r>
    </w:p>
    <w:p w14:paraId="4504F831" w14:textId="77777777" w:rsidR="0022577B" w:rsidRDefault="00134953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выводы, в которых в обобщенной форме отражаются итоговые оценки проблем</w:t>
      </w:r>
      <w:r w:rsidR="0022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вопросов, рассмотренных в ходе проведения мероприятия;</w:t>
      </w:r>
    </w:p>
    <w:p w14:paraId="6AB2442B" w14:textId="77777777" w:rsidR="0022577B" w:rsidRDefault="00134953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предложения и (или) рекомендации, основанные на выводах и направленные на</w:t>
      </w:r>
      <w:r w:rsidR="0022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исследованных проблем и вопросов (при наличии).</w:t>
      </w:r>
    </w:p>
    <w:p w14:paraId="53EE13B1" w14:textId="6A4AFAB6" w:rsidR="0022577B" w:rsidRDefault="00134953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</w:t>
      </w:r>
      <w:r w:rsidR="00F63E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содержать приложения.</w:t>
      </w:r>
    </w:p>
    <w:p w14:paraId="6F76409E" w14:textId="68B8BF4F" w:rsidR="0022577B" w:rsidRDefault="000A7DE9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  <w:r w:rsidR="00C37D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</w:t>
      </w:r>
      <w:r w:rsidR="00134953"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D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приведена</w:t>
      </w:r>
      <w:r w:rsidR="00134953"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</w:t>
      </w:r>
      <w:r w:rsidR="0022577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34953"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1F7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34953"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Стандарту.</w:t>
      </w:r>
    </w:p>
    <w:p w14:paraId="2699ED01" w14:textId="33E53CB9" w:rsidR="00134953" w:rsidRPr="00134953" w:rsidRDefault="00134953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6373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подготовке </w:t>
      </w:r>
      <w:r w:rsidR="00C37D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руководствоваться следующими</w:t>
      </w:r>
      <w:r w:rsidR="0022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требованиями:</w:t>
      </w:r>
    </w:p>
    <w:p w14:paraId="7A25FFB9" w14:textId="77777777" w:rsidR="00BE6246" w:rsidRDefault="00134953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F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о результатах экспертно-аналитического мероприятия должн</w:t>
      </w:r>
      <w:r w:rsidR="00BE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0F73F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излагаться последовательно</w:t>
      </w:r>
      <w:r w:rsidR="00BE62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F7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установленной целью (целями)</w:t>
      </w:r>
      <w:r w:rsidR="00BE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73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мероприятия с выделением наиболее важных проблем и вопросов;</w:t>
      </w:r>
    </w:p>
    <w:p w14:paraId="1ED05D89" w14:textId="77777777" w:rsidR="00BE6246" w:rsidRDefault="00134953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75F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Pr="000F7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</w:t>
      </w:r>
      <w:r w:rsidR="00975F14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0F7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включать только ту информацию и выводы, которые</w:t>
      </w:r>
      <w:r w:rsidR="00BE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73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подтверждаются материалами рабочей документации мероприятия;</w:t>
      </w:r>
    </w:p>
    <w:p w14:paraId="3AA11807" w14:textId="77777777" w:rsidR="00BE6246" w:rsidRDefault="00134953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выводы, представленные </w:t>
      </w:r>
      <w:r w:rsidR="00BE6246" w:rsidRPr="000F7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75F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отчете</w:t>
      </w:r>
      <w:r w:rsidR="00BE6246" w:rsidRPr="000F73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F7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аргументированными;</w:t>
      </w:r>
    </w:p>
    <w:p w14:paraId="5123946A" w14:textId="77777777" w:rsidR="00BE6246" w:rsidRDefault="00134953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предложения и (или) рекомендации в </w:t>
      </w:r>
      <w:r w:rsidR="00975F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отчете</w:t>
      </w:r>
      <w:r w:rsidRPr="000F7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логически следовать</w:t>
      </w:r>
      <w:r w:rsidR="00BE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73F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выводов, быть конкретными, сжатыми и простыми по форме и по содержанию,</w:t>
      </w:r>
      <w:r w:rsidR="00BE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73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ориентированы на принятие мер по решению выявленных проблем (устранение причин</w:t>
      </w:r>
      <w:r w:rsidR="00BE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73F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последствий недостатков в сфере предмета мероприятия);</w:t>
      </w:r>
    </w:p>
    <w:p w14:paraId="5D019879" w14:textId="77777777" w:rsidR="00BE6246" w:rsidRDefault="00134953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использовании в тексте каких-либо специальных терминов и сокращений</w:t>
      </w:r>
      <w:r w:rsidR="00BE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73F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должны быть пояснены.</w:t>
      </w:r>
    </w:p>
    <w:p w14:paraId="21433E5D" w14:textId="318BDAF1" w:rsidR="00BE6246" w:rsidRDefault="00134953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F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6373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0F7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допускается включение в </w:t>
      </w:r>
      <w:r w:rsidR="00975F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Pr="000F7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различного рода предположений и</w:t>
      </w:r>
      <w:r w:rsidR="00BE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73F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сведений, не подтвержденных документами, а также информации из материалов</w:t>
      </w:r>
      <w:r w:rsidR="00BE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73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правоохранительных органов.</w:t>
      </w:r>
    </w:p>
    <w:p w14:paraId="2BBC388C" w14:textId="77777777" w:rsidR="00BE6246" w:rsidRDefault="00975F14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отчете</w:t>
      </w:r>
      <w:r w:rsidR="00134953" w:rsidRPr="000F7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должны даваться морально-этическая оценка действий</w:t>
      </w:r>
      <w:r w:rsidR="00BE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953" w:rsidRPr="000F73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и материально-ответственных лиц объекта, а также их характеристика с</w:t>
      </w:r>
      <w:r w:rsidR="00BE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953" w:rsidRPr="000F73F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таких юридических терминов, как «халатность», «хищение»,</w:t>
      </w:r>
      <w:r w:rsidR="00BE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953" w:rsidRPr="000F73F5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«растрата», «присвоение».</w:t>
      </w:r>
    </w:p>
    <w:p w14:paraId="6ED226A0" w14:textId="10E2927E" w:rsidR="00BE6246" w:rsidRDefault="00134953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F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6373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0F7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37D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Pr="000F7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экспертно-аналитического мероприятия</w:t>
      </w:r>
      <w:r w:rsidR="00BE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D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</w:t>
      </w:r>
      <w:r w:rsidRPr="000F7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</w:t>
      </w:r>
      <w:r w:rsidR="00BE624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F73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редседателем</w:t>
      </w:r>
      <w:r w:rsidR="00BE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 – ревизионной комиссии</w:t>
      </w:r>
      <w:r w:rsidRPr="000F73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20CB2E" w14:textId="14758BA1" w:rsidR="00BE6246" w:rsidRDefault="00134953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F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63734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0F7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Одновременно с </w:t>
      </w:r>
      <w:r w:rsidR="00975F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отчетом</w:t>
      </w:r>
      <w:r w:rsidRPr="000F7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подготавливаются:</w:t>
      </w:r>
    </w:p>
    <w:p w14:paraId="456437EE" w14:textId="6DFD5884" w:rsidR="00F63E1A" w:rsidRDefault="00134953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проекты сопроводительных писем в адрес Главы города </w:t>
      </w:r>
      <w:r w:rsidR="00BE62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Полярные Зори с подведомственной территорией</w:t>
      </w:r>
      <w:r w:rsidRPr="000F73F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Совета</w:t>
      </w:r>
      <w:r w:rsidR="00BE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7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города </w:t>
      </w:r>
      <w:r w:rsidR="00BE62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Полярные Зори</w:t>
      </w:r>
      <w:r w:rsidRPr="000F73F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объектам контроля (при</w:t>
      </w:r>
      <w:r w:rsidR="00BE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7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наличии). </w:t>
      </w:r>
      <w:r w:rsidR="000A7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  <w:r w:rsidRPr="000F7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сопроводительного письма </w:t>
      </w:r>
      <w:r w:rsidR="00C37D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приведена</w:t>
      </w:r>
      <w:r w:rsidRPr="000F7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F63E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F7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риложении </w:t>
      </w:r>
      <w:r w:rsidR="00BE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21F7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E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73F5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Стандарту;</w:t>
      </w:r>
      <w:r w:rsidR="00BE6246" w:rsidRPr="000F7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81F4B58" w14:textId="59810330" w:rsidR="00BE6246" w:rsidRDefault="00134953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F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об основных итогах экспертно-аналитического мероприятия для</w:t>
      </w:r>
      <w:r w:rsidR="00BE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7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на официальном сайте </w:t>
      </w:r>
      <w:r w:rsidR="00BE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местного самоуправления муниципального образования город Полярные Зори с подведомственной территорией. </w:t>
      </w:r>
      <w:r w:rsidRPr="000F73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подготавливается в произвольной форме.</w:t>
      </w:r>
    </w:p>
    <w:p w14:paraId="639A728A" w14:textId="3994E996" w:rsidR="00134953" w:rsidRPr="000F73F5" w:rsidRDefault="00134953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F5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56373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F7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75F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Pr="000F7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экспертно-аналитического мероприятия</w:t>
      </w:r>
      <w:r w:rsidR="00BE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7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направляется соответствующим адресатам. По решению </w:t>
      </w:r>
      <w:r w:rsidR="00BE624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F73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редседателя</w:t>
      </w:r>
      <w:r w:rsidR="00BE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 – ревизионной </w:t>
      </w:r>
      <w:proofErr w:type="gramStart"/>
      <w:r w:rsidR="00BE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 w:rsidRPr="000F7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5F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proofErr w:type="gramEnd"/>
      <w:r w:rsidRPr="000F7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BE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73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 экспертно-аналитического мероприятия может быть также направлен в</w:t>
      </w:r>
      <w:r w:rsidR="00BE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73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прокуратуры, иные правоохранительные, надзорные и контрольные органы</w:t>
      </w:r>
      <w:r w:rsidR="00F63E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72916D6" w14:textId="77777777" w:rsidR="00BE6246" w:rsidRDefault="00BE6246" w:rsidP="000F73F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EF9AC23" w14:textId="77777777" w:rsidR="00F63E1A" w:rsidRDefault="00F63E1A" w:rsidP="00BE6246">
      <w:pPr>
        <w:spacing w:after="0" w:line="240" w:lineRule="auto"/>
        <w:ind w:firstLine="709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3E5DEF80" w14:textId="1704673F" w:rsidR="00BE6246" w:rsidRPr="00BE6246" w:rsidRDefault="00134953" w:rsidP="00BE62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24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lastRenderedPageBreak/>
        <w:t>6. Реализация результатов экспертно-аналитического мероприятия</w:t>
      </w:r>
    </w:p>
    <w:p w14:paraId="34B9E096" w14:textId="77777777" w:rsidR="00BE6246" w:rsidRDefault="00134953" w:rsidP="000F7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3F5">
        <w:rPr>
          <w:rStyle w:val="markedcontent"/>
          <w:rFonts w:ascii="Times New Roman" w:hAnsi="Times New Roman" w:cs="Times New Roman"/>
          <w:sz w:val="24"/>
          <w:szCs w:val="24"/>
        </w:rPr>
        <w:t>6.1. Итоги экспертно-аналитического мероприятия могут быть использованы</w:t>
      </w:r>
      <w:r w:rsidR="00BE6246">
        <w:rPr>
          <w:rFonts w:ascii="Times New Roman" w:hAnsi="Times New Roman" w:cs="Times New Roman"/>
          <w:sz w:val="24"/>
          <w:szCs w:val="24"/>
        </w:rPr>
        <w:t xml:space="preserve"> </w:t>
      </w:r>
      <w:r w:rsidRPr="000F73F5">
        <w:rPr>
          <w:rStyle w:val="markedcontent"/>
          <w:rFonts w:ascii="Times New Roman" w:hAnsi="Times New Roman" w:cs="Times New Roman"/>
          <w:sz w:val="24"/>
          <w:szCs w:val="24"/>
        </w:rPr>
        <w:t>Контрольно-</w:t>
      </w:r>
      <w:r w:rsidR="00BE6246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комиссией</w:t>
      </w:r>
      <w:r w:rsidRPr="000F73F5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59E9A139" w14:textId="77777777" w:rsidR="00BE6246" w:rsidRDefault="00134953" w:rsidP="000F7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3F5">
        <w:rPr>
          <w:rStyle w:val="markedcontent"/>
          <w:rFonts w:ascii="Times New Roman" w:hAnsi="Times New Roman" w:cs="Times New Roman"/>
          <w:sz w:val="24"/>
          <w:szCs w:val="24"/>
        </w:rPr>
        <w:t>- при планировании контрольных мероприятий;</w:t>
      </w:r>
    </w:p>
    <w:p w14:paraId="72DAF387" w14:textId="77777777" w:rsidR="00BE6246" w:rsidRDefault="00134953" w:rsidP="000F7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3F5">
        <w:rPr>
          <w:rStyle w:val="markedcontent"/>
          <w:rFonts w:ascii="Times New Roman" w:hAnsi="Times New Roman" w:cs="Times New Roman"/>
          <w:sz w:val="24"/>
          <w:szCs w:val="24"/>
        </w:rPr>
        <w:t>- для информирования органов местного самоуправления и иных</w:t>
      </w:r>
      <w:r w:rsidR="00BE6246">
        <w:rPr>
          <w:rFonts w:ascii="Times New Roman" w:hAnsi="Times New Roman" w:cs="Times New Roman"/>
          <w:sz w:val="24"/>
          <w:szCs w:val="24"/>
        </w:rPr>
        <w:t xml:space="preserve"> </w:t>
      </w:r>
      <w:r w:rsidRPr="000F73F5">
        <w:rPr>
          <w:rStyle w:val="markedcontent"/>
          <w:rFonts w:ascii="Times New Roman" w:hAnsi="Times New Roman" w:cs="Times New Roman"/>
          <w:sz w:val="24"/>
          <w:szCs w:val="24"/>
        </w:rPr>
        <w:t>муниципальных органов, а также руководителя объекта контроля – для принятия иных</w:t>
      </w:r>
      <w:r w:rsidR="00BE6246">
        <w:rPr>
          <w:rFonts w:ascii="Times New Roman" w:hAnsi="Times New Roman" w:cs="Times New Roman"/>
          <w:sz w:val="24"/>
          <w:szCs w:val="24"/>
        </w:rPr>
        <w:t xml:space="preserve"> </w:t>
      </w:r>
      <w:r w:rsidRPr="000F73F5">
        <w:rPr>
          <w:rStyle w:val="markedcontent"/>
          <w:rFonts w:ascii="Times New Roman" w:hAnsi="Times New Roman" w:cs="Times New Roman"/>
          <w:sz w:val="24"/>
          <w:szCs w:val="24"/>
        </w:rPr>
        <w:t>мер, предусмотренных законодательством, посредством направления информационных</w:t>
      </w:r>
      <w:r w:rsidR="00BE6246">
        <w:rPr>
          <w:rFonts w:ascii="Times New Roman" w:hAnsi="Times New Roman" w:cs="Times New Roman"/>
          <w:sz w:val="24"/>
          <w:szCs w:val="24"/>
        </w:rPr>
        <w:t xml:space="preserve"> </w:t>
      </w:r>
      <w:r w:rsidRPr="000F73F5">
        <w:rPr>
          <w:rStyle w:val="markedcontent"/>
          <w:rFonts w:ascii="Times New Roman" w:hAnsi="Times New Roman" w:cs="Times New Roman"/>
          <w:sz w:val="24"/>
          <w:szCs w:val="24"/>
        </w:rPr>
        <w:t>писем Контрольно-</w:t>
      </w:r>
      <w:r w:rsidR="00BE6246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</w:t>
      </w:r>
      <w:r w:rsidRPr="000F73F5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54BD6A7E" w14:textId="69A0CE13" w:rsidR="00574D3D" w:rsidRDefault="000A7DE9" w:rsidP="000F7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Форма </w:t>
      </w:r>
      <w:r w:rsidR="00134953" w:rsidRPr="000F73F5">
        <w:rPr>
          <w:rStyle w:val="markedcontent"/>
          <w:rFonts w:ascii="Times New Roman" w:hAnsi="Times New Roman" w:cs="Times New Roman"/>
          <w:sz w:val="24"/>
          <w:szCs w:val="24"/>
        </w:rPr>
        <w:t>информационного письма Контрольно-</w:t>
      </w:r>
      <w:r w:rsidR="00574D3D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</w:t>
      </w:r>
      <w:r w:rsidR="00574D3D">
        <w:rPr>
          <w:rFonts w:ascii="Times New Roman" w:hAnsi="Times New Roman" w:cs="Times New Roman"/>
          <w:sz w:val="24"/>
          <w:szCs w:val="24"/>
        </w:rPr>
        <w:t xml:space="preserve"> </w:t>
      </w:r>
      <w:r w:rsidR="00C37D6A">
        <w:rPr>
          <w:rStyle w:val="markedcontent"/>
          <w:rFonts w:ascii="Times New Roman" w:hAnsi="Times New Roman" w:cs="Times New Roman"/>
          <w:sz w:val="24"/>
          <w:szCs w:val="24"/>
        </w:rPr>
        <w:t>приведена</w:t>
      </w:r>
      <w:r w:rsidR="00134953" w:rsidRPr="000F73F5">
        <w:rPr>
          <w:rStyle w:val="markedcontent"/>
          <w:rFonts w:ascii="Times New Roman" w:hAnsi="Times New Roman" w:cs="Times New Roman"/>
          <w:sz w:val="24"/>
          <w:szCs w:val="24"/>
        </w:rPr>
        <w:t xml:space="preserve"> в Приложении </w:t>
      </w:r>
      <w:r w:rsidR="00574D3D">
        <w:rPr>
          <w:rStyle w:val="markedcontent"/>
          <w:rFonts w:ascii="Times New Roman" w:hAnsi="Times New Roman" w:cs="Times New Roman"/>
          <w:sz w:val="24"/>
          <w:szCs w:val="24"/>
        </w:rPr>
        <w:t>№</w:t>
      </w:r>
      <w:r w:rsidR="00134953" w:rsidRPr="000F73F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21F75">
        <w:rPr>
          <w:rStyle w:val="markedcontent"/>
          <w:rFonts w:ascii="Times New Roman" w:hAnsi="Times New Roman" w:cs="Times New Roman"/>
          <w:sz w:val="24"/>
          <w:szCs w:val="24"/>
        </w:rPr>
        <w:t>9</w:t>
      </w:r>
      <w:r w:rsidR="00134953" w:rsidRPr="000F73F5">
        <w:rPr>
          <w:rStyle w:val="markedcontent"/>
          <w:rFonts w:ascii="Times New Roman" w:hAnsi="Times New Roman" w:cs="Times New Roman"/>
          <w:sz w:val="24"/>
          <w:szCs w:val="24"/>
        </w:rPr>
        <w:t xml:space="preserve"> к Стандарту.</w:t>
      </w:r>
    </w:p>
    <w:p w14:paraId="01AB45B5" w14:textId="77777777" w:rsidR="00134953" w:rsidRPr="000F73F5" w:rsidRDefault="00134953" w:rsidP="000F73F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F73F5">
        <w:rPr>
          <w:rStyle w:val="markedcontent"/>
          <w:rFonts w:ascii="Times New Roman" w:hAnsi="Times New Roman" w:cs="Times New Roman"/>
          <w:sz w:val="24"/>
          <w:szCs w:val="24"/>
        </w:rPr>
        <w:t>6.2. Руководитель экспертно-аналитического мероприятия осуществляет</w:t>
      </w:r>
      <w:r w:rsidR="00574D3D">
        <w:rPr>
          <w:rFonts w:ascii="Times New Roman" w:hAnsi="Times New Roman" w:cs="Times New Roman"/>
          <w:sz w:val="24"/>
          <w:szCs w:val="24"/>
        </w:rPr>
        <w:t xml:space="preserve"> </w:t>
      </w:r>
      <w:r w:rsidRPr="000F73F5">
        <w:rPr>
          <w:rStyle w:val="markedcontent"/>
          <w:rFonts w:ascii="Times New Roman" w:hAnsi="Times New Roman" w:cs="Times New Roman"/>
          <w:sz w:val="24"/>
          <w:szCs w:val="24"/>
        </w:rPr>
        <w:t xml:space="preserve">мониторинг использования выводов и предложений, отраженных в </w:t>
      </w:r>
      <w:r w:rsidR="00975F14">
        <w:rPr>
          <w:rStyle w:val="markedcontent"/>
          <w:rFonts w:ascii="Times New Roman" w:hAnsi="Times New Roman" w:cs="Times New Roman"/>
          <w:sz w:val="24"/>
          <w:szCs w:val="24"/>
        </w:rPr>
        <w:t>отчете</w:t>
      </w:r>
      <w:r w:rsidRPr="000F73F5">
        <w:rPr>
          <w:rStyle w:val="markedcontent"/>
          <w:rFonts w:ascii="Times New Roman" w:hAnsi="Times New Roman" w:cs="Times New Roman"/>
          <w:sz w:val="24"/>
          <w:szCs w:val="24"/>
        </w:rPr>
        <w:t xml:space="preserve"> о</w:t>
      </w:r>
      <w:r w:rsidR="00574D3D">
        <w:rPr>
          <w:rFonts w:ascii="Times New Roman" w:hAnsi="Times New Roman" w:cs="Times New Roman"/>
          <w:sz w:val="24"/>
          <w:szCs w:val="24"/>
        </w:rPr>
        <w:t xml:space="preserve"> </w:t>
      </w:r>
      <w:r w:rsidRPr="000F73F5">
        <w:rPr>
          <w:rStyle w:val="markedcontent"/>
          <w:rFonts w:ascii="Times New Roman" w:hAnsi="Times New Roman" w:cs="Times New Roman"/>
          <w:sz w:val="24"/>
          <w:szCs w:val="24"/>
        </w:rPr>
        <w:t>результатах экспертно-аналитического мероприятия, при принятии управленческих</w:t>
      </w:r>
      <w:r w:rsidR="00574D3D">
        <w:rPr>
          <w:rFonts w:ascii="Times New Roman" w:hAnsi="Times New Roman" w:cs="Times New Roman"/>
          <w:sz w:val="24"/>
          <w:szCs w:val="24"/>
        </w:rPr>
        <w:t xml:space="preserve"> </w:t>
      </w:r>
      <w:r w:rsidRPr="000F73F5">
        <w:rPr>
          <w:rStyle w:val="markedcontent"/>
          <w:rFonts w:ascii="Times New Roman" w:hAnsi="Times New Roman" w:cs="Times New Roman"/>
          <w:sz w:val="24"/>
          <w:szCs w:val="24"/>
        </w:rPr>
        <w:t>решений органами местного самоуправления, объектами экспертно-аналитического</w:t>
      </w:r>
      <w:r w:rsidR="00574D3D">
        <w:rPr>
          <w:rFonts w:ascii="Times New Roman" w:hAnsi="Times New Roman" w:cs="Times New Roman"/>
          <w:sz w:val="24"/>
          <w:szCs w:val="24"/>
        </w:rPr>
        <w:t xml:space="preserve"> </w:t>
      </w:r>
      <w:r w:rsidRPr="000F73F5">
        <w:rPr>
          <w:rStyle w:val="markedcontent"/>
          <w:rFonts w:ascii="Times New Roman" w:hAnsi="Times New Roman" w:cs="Times New Roman"/>
          <w:sz w:val="24"/>
          <w:szCs w:val="24"/>
        </w:rPr>
        <w:t>мероприятия.</w:t>
      </w:r>
    </w:p>
    <w:p w14:paraId="229DF3BE" w14:textId="77777777" w:rsidR="00574D3D" w:rsidRDefault="00574D3D" w:rsidP="000F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61B8BB" w14:textId="12902287" w:rsidR="00B21F75" w:rsidRDefault="00B21F75" w:rsidP="00B21F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894CF1" w14:textId="3459805C" w:rsidR="00B21F75" w:rsidRDefault="00B21F75" w:rsidP="00B21F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9E15D9" w14:textId="13B90A2A" w:rsidR="00B21F75" w:rsidRDefault="00B21F75" w:rsidP="00B21F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C7A90D" w14:textId="52AD2F9D" w:rsidR="00B21F75" w:rsidRDefault="00B21F75" w:rsidP="00B21F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087658" w14:textId="34B105C8" w:rsidR="00B21F75" w:rsidRDefault="00B21F75" w:rsidP="00B21F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378E25" w14:textId="1C54D5AB" w:rsidR="00B21F75" w:rsidRDefault="00B21F75" w:rsidP="00B21F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95CBBF" w14:textId="76B65B4A" w:rsidR="00B21F75" w:rsidRDefault="00B21F75" w:rsidP="00B21F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D91E4B" w14:textId="406BF930" w:rsidR="00B21F75" w:rsidRDefault="00B21F75" w:rsidP="00B21F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438D65" w14:textId="7F93FED4" w:rsidR="00B21F75" w:rsidRDefault="00B21F75" w:rsidP="00B21F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A4127C" w14:textId="10660879" w:rsidR="00B21F75" w:rsidRDefault="00B21F75" w:rsidP="00B21F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5FD350" w14:textId="383A773C" w:rsidR="00B21F75" w:rsidRDefault="00B21F75" w:rsidP="00B21F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FD041A" w14:textId="469321FA" w:rsidR="00B21F75" w:rsidRDefault="00B21F75" w:rsidP="00B21F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8B4712" w14:textId="1B322973" w:rsidR="00B21F75" w:rsidRDefault="00B21F75" w:rsidP="00B21F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6CE52F" w14:textId="62A1360E" w:rsidR="00B21F75" w:rsidRDefault="00B21F75" w:rsidP="00B21F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A3AC33" w14:textId="6B11F6B1" w:rsidR="00B21F75" w:rsidRDefault="00B21F75" w:rsidP="00B21F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31E029" w14:textId="3371421D" w:rsidR="00B21F75" w:rsidRDefault="00B21F75" w:rsidP="00B21F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021560" w14:textId="39FAB840" w:rsidR="00B21F75" w:rsidRDefault="00B21F75" w:rsidP="00B21F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7B47D0" w14:textId="2E7EEB3A" w:rsidR="00B21F75" w:rsidRDefault="00B21F75" w:rsidP="00B21F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2E2CA" w14:textId="2D934D9B" w:rsidR="00B21F75" w:rsidRDefault="00B21F75" w:rsidP="00B21F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14EE35" w14:textId="490311E3" w:rsidR="00B21F75" w:rsidRDefault="00B21F75" w:rsidP="00B21F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D218DE" w14:textId="3810C99A" w:rsidR="00B21F75" w:rsidRDefault="00B21F75" w:rsidP="00B21F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12E153" w14:textId="2A5B18D3" w:rsidR="00B21F75" w:rsidRDefault="00B21F75" w:rsidP="00B21F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D4313F" w14:textId="7E71E226" w:rsidR="00B21F75" w:rsidRDefault="00B21F75" w:rsidP="00B21F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FDC8B5" w14:textId="3009C02A" w:rsidR="00B21F75" w:rsidRDefault="00B21F75" w:rsidP="00B21F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1DE134" w14:textId="7255487A" w:rsidR="00B21F75" w:rsidRDefault="00B21F75" w:rsidP="00B21F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CA6030" w14:textId="0AD8FE29" w:rsidR="00B21F75" w:rsidRDefault="00B21F75" w:rsidP="00B21F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9B33E0" w14:textId="7A21EF10" w:rsidR="00B21F75" w:rsidRDefault="00B21F75" w:rsidP="00B21F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DD3F17" w14:textId="7CC9F5A5" w:rsidR="00B21F75" w:rsidRDefault="00B21F75" w:rsidP="00B21F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E1C629" w14:textId="727BF02D" w:rsidR="00B21F75" w:rsidRDefault="00B21F75" w:rsidP="00B21F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B9F419" w14:textId="4A8DE400" w:rsidR="00B21F75" w:rsidRDefault="00B21F75" w:rsidP="00B21F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70AF30" w14:textId="3DFDA073" w:rsidR="00FF5280" w:rsidRDefault="00FF5280" w:rsidP="00B21F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0137B7" w14:textId="37C33C73" w:rsidR="00FF5280" w:rsidRDefault="00FF5280" w:rsidP="00B21F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F2E0DE" w14:textId="1BA97D5E" w:rsidR="00FF5280" w:rsidRDefault="00FF5280" w:rsidP="00B21F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3B3505" w14:textId="0A6DF1A9" w:rsidR="00FF5280" w:rsidRDefault="00FF5280" w:rsidP="00B21F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DCA900" w14:textId="4A4C3F37" w:rsidR="00FF5280" w:rsidRDefault="00FF5280" w:rsidP="00B21F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21EF21" w14:textId="77777777" w:rsidR="00FF5280" w:rsidRDefault="00FF5280" w:rsidP="00B21F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7F6E5C" w14:textId="77777777" w:rsidR="00B21F75" w:rsidRDefault="00B21F75" w:rsidP="00B21F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F880C7" w14:textId="77777777" w:rsidR="00B21F75" w:rsidRDefault="00B21F75" w:rsidP="00B21F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4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 Стандарту</w:t>
      </w:r>
    </w:p>
    <w:p w14:paraId="03711788" w14:textId="77777777" w:rsidR="00B21F75" w:rsidRPr="00896CFD" w:rsidRDefault="00B21F75" w:rsidP="00B21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359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7F9CC901" wp14:editId="3CD815FD">
            <wp:extent cx="432000" cy="5092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50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06997" w14:textId="77777777" w:rsidR="00B21F75" w:rsidRPr="00004AB8" w:rsidRDefault="00B21F75" w:rsidP="00B21F75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bCs/>
          <w:sz w:val="26"/>
          <w:szCs w:val="26"/>
        </w:rPr>
      </w:pPr>
      <w:r w:rsidRPr="00004AB8">
        <w:rPr>
          <w:rStyle w:val="markedcontent"/>
          <w:rFonts w:ascii="Times New Roman" w:hAnsi="Times New Roman" w:cs="Times New Roman"/>
          <w:b/>
          <w:bCs/>
          <w:sz w:val="26"/>
          <w:szCs w:val="26"/>
        </w:rPr>
        <w:t>КОНТРОЛЬНО-РЕВИЗИОННАЯ КОМИССИЯ</w:t>
      </w:r>
    </w:p>
    <w:p w14:paraId="38FF8DA3" w14:textId="77777777" w:rsidR="00B21F75" w:rsidRDefault="00B21F75" w:rsidP="00B21F75">
      <w:pPr>
        <w:pBdr>
          <w:bottom w:val="single" w:sz="12" w:space="1" w:color="auto"/>
        </w:pBd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bCs/>
          <w:sz w:val="26"/>
          <w:szCs w:val="26"/>
        </w:rPr>
      </w:pPr>
      <w:r w:rsidRPr="00004AB8">
        <w:rPr>
          <w:rStyle w:val="markedcontent"/>
          <w:rFonts w:ascii="Times New Roman" w:hAnsi="Times New Roman" w:cs="Times New Roman"/>
          <w:b/>
          <w:bCs/>
          <w:sz w:val="26"/>
          <w:szCs w:val="26"/>
        </w:rPr>
        <w:t>ГОРОДА ПОЛЯРНЫЕ ЗОРИ С ПОДВЕДОМСТВЕННОЙ ТЕРРИТОРИЕЙ</w:t>
      </w:r>
    </w:p>
    <w:p w14:paraId="3EE98081" w14:textId="77777777" w:rsidR="00B21F75" w:rsidRPr="002E1E62" w:rsidRDefault="00B21F75" w:rsidP="00B21F7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04368355"/>
      <w:r w:rsidRPr="002E1E62">
        <w:rPr>
          <w:rFonts w:ascii="Times New Roman" w:hAnsi="Times New Roman" w:cs="Times New Roman"/>
          <w:sz w:val="24"/>
          <w:szCs w:val="24"/>
        </w:rPr>
        <w:t>184230, Мурманская область, г. Полярные Зори, ул. Сивко, д.1, тел. (81532)74277</w:t>
      </w:r>
    </w:p>
    <w:bookmarkEnd w:id="1"/>
    <w:p w14:paraId="1EF3A9FC" w14:textId="77777777" w:rsidR="00B21F75" w:rsidRDefault="00B21F75" w:rsidP="00B2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CCE937" w14:textId="77777777" w:rsidR="00B21F75" w:rsidRDefault="00B21F75" w:rsidP="00B21F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</w:p>
    <w:p w14:paraId="441B8D17" w14:textId="77777777" w:rsidR="00B21F75" w:rsidRDefault="00B21F75" w:rsidP="00B21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 _______ 20__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№</w:t>
      </w:r>
      <w:r w:rsidRPr="0084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</w:p>
    <w:p w14:paraId="70008857" w14:textId="77777777" w:rsidR="00B21F75" w:rsidRDefault="00B21F75" w:rsidP="00B21F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F7B5B67" w14:textId="77777777" w:rsidR="00B21F75" w:rsidRPr="00524AC1" w:rsidRDefault="00B21F75" w:rsidP="00B21F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4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экспертно-аналитического мероприятия</w:t>
      </w:r>
    </w:p>
    <w:p w14:paraId="1A6E6A8B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FA0E18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______________________________________________________: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F7A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Плана работы Контрольно-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84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Полярные Зори с подведомственной территорией</w:t>
      </w:r>
      <w:r w:rsidRPr="0084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20__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F7A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иные основания для проведения экспертно-аналитического мероприятия)</w:t>
      </w:r>
    </w:p>
    <w:p w14:paraId="4BFB8004" w14:textId="3DEA721A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7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Провести экспертно-аналитическое мероприятие «_________________</w:t>
      </w:r>
      <w:r w:rsidR="00FF528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42F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0A6AF65E" w14:textId="2EFB193A" w:rsidR="00B21F75" w:rsidRDefault="00B21F75" w:rsidP="00B2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Pr="00842F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47A309E" w14:textId="77777777" w:rsidR="00B21F75" w:rsidRPr="00524AC1" w:rsidRDefault="00B21F75" w:rsidP="00B21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4AC1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мероприятия)</w:t>
      </w:r>
    </w:p>
    <w:p w14:paraId="1EA7E748" w14:textId="77777777" w:rsidR="00B21F75" w:rsidRDefault="00B21F75" w:rsidP="00B2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с «___» ________ 20__ года по «___» ________ 20__ года.</w:t>
      </w:r>
    </w:p>
    <w:p w14:paraId="2A606C61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Подготовительный этап провести с «___» ________ 20__ года.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02A9A0E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экспертно-аналитического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не позднее «___» ________ 20__ года.</w:t>
      </w:r>
    </w:p>
    <w:p w14:paraId="0D64FC9B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Основной этап провести с ________ 20__ года по _________ 20__года.</w:t>
      </w:r>
    </w:p>
    <w:p w14:paraId="763B80E6" w14:textId="1784B120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Провести заключительный этап и представить </w:t>
      </w:r>
      <w:r w:rsidR="00305E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экспертно-аналитического мероприятия не позднее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 20__ года.</w:t>
      </w:r>
    </w:p>
    <w:p w14:paraId="63CCF967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Назначить ответственным исполнителем экспертно-аналитического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(руководителем рабочей группы (при наличии) 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4988DC61" w14:textId="77777777" w:rsidR="00B21F75" w:rsidRDefault="00B21F75" w:rsidP="00B2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14:paraId="227B47A9" w14:textId="77777777" w:rsidR="00B21F75" w:rsidRPr="00524AC1" w:rsidRDefault="00B21F75" w:rsidP="00B21F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4AC1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имя, отчество, фамилия)</w:t>
      </w:r>
    </w:p>
    <w:p w14:paraId="6E78F0BD" w14:textId="442EBC41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Включить в состав рабочей группы (при наличии):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4E2B5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30B87467" w14:textId="1896FDB2" w:rsidR="00B21F75" w:rsidRPr="00524AC1" w:rsidRDefault="00B21F75" w:rsidP="00B21F75">
      <w:pPr>
        <w:spacing w:after="0" w:line="240" w:lineRule="auto"/>
        <w:ind w:left="3686" w:hanging="368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AC1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имя, отчество, фамилия)</w:t>
      </w:r>
    </w:p>
    <w:p w14:paraId="2F566311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23603D" w14:textId="77777777" w:rsidR="00B21F75" w:rsidRDefault="00B21F75" w:rsidP="00B2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14:paraId="082FCE91" w14:textId="77777777" w:rsidR="00B21F75" w:rsidRDefault="00B21F75" w:rsidP="00B2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</w:p>
    <w:p w14:paraId="2D145250" w14:textId="3674B25A" w:rsidR="00B21F75" w:rsidRPr="00134953" w:rsidRDefault="00B21F75" w:rsidP="00B2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Полярные Зори                                                               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 инициалы и фамилия</w:t>
      </w:r>
    </w:p>
    <w:p w14:paraId="7FA6A565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2407D5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D3ED5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706405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B9EA5D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609D64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82FA97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D45708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BC890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EA2369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5D70F3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C2F337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F9761F" w14:textId="738F62EA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D28F43" w14:textId="77777777" w:rsidR="004E2B55" w:rsidRDefault="004E2B5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DF6D7F" w14:textId="77777777" w:rsidR="00B21F75" w:rsidRDefault="00B21F75" w:rsidP="00B21F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 Стандарту</w:t>
      </w:r>
    </w:p>
    <w:p w14:paraId="5B78688B" w14:textId="77777777" w:rsidR="00B21F75" w:rsidRDefault="00B21F75" w:rsidP="00B21F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4F7A4F" w14:textId="77777777" w:rsidR="00B21F75" w:rsidRPr="00896CFD" w:rsidRDefault="00B21F75" w:rsidP="00B21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359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48D050AB" wp14:editId="7AB38E14">
            <wp:extent cx="432000" cy="50929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50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3EC0F" w14:textId="77777777" w:rsidR="00B21F75" w:rsidRPr="00004AB8" w:rsidRDefault="00B21F75" w:rsidP="00B21F75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bCs/>
          <w:sz w:val="26"/>
          <w:szCs w:val="26"/>
        </w:rPr>
      </w:pPr>
      <w:r w:rsidRPr="00004AB8">
        <w:rPr>
          <w:rStyle w:val="markedcontent"/>
          <w:rFonts w:ascii="Times New Roman" w:hAnsi="Times New Roman" w:cs="Times New Roman"/>
          <w:b/>
          <w:bCs/>
          <w:sz w:val="26"/>
          <w:szCs w:val="26"/>
        </w:rPr>
        <w:t>КОНТРОЛЬНО-РЕВИЗИОННАЯ КОМИССИЯ</w:t>
      </w:r>
    </w:p>
    <w:p w14:paraId="2853E09B" w14:textId="77777777" w:rsidR="00B21F75" w:rsidRDefault="00B21F75" w:rsidP="00B21F75">
      <w:pPr>
        <w:pBdr>
          <w:bottom w:val="single" w:sz="12" w:space="1" w:color="auto"/>
        </w:pBd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bCs/>
          <w:sz w:val="26"/>
          <w:szCs w:val="26"/>
        </w:rPr>
      </w:pPr>
      <w:r w:rsidRPr="00004AB8">
        <w:rPr>
          <w:rStyle w:val="markedcontent"/>
          <w:rFonts w:ascii="Times New Roman" w:hAnsi="Times New Roman" w:cs="Times New Roman"/>
          <w:b/>
          <w:bCs/>
          <w:sz w:val="26"/>
          <w:szCs w:val="26"/>
        </w:rPr>
        <w:t>ГОРОДА ПОЛЯРНЫЕ ЗОРИ С ПОДВЕДОМСТВЕННОЙ ТЕРРИТОРИЕЙ</w:t>
      </w:r>
    </w:p>
    <w:p w14:paraId="34DC5607" w14:textId="77777777" w:rsidR="00B21F75" w:rsidRPr="002E1E62" w:rsidRDefault="00B21F75" w:rsidP="00B21F7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E62">
        <w:rPr>
          <w:rFonts w:ascii="Times New Roman" w:hAnsi="Times New Roman" w:cs="Times New Roman"/>
          <w:sz w:val="24"/>
          <w:szCs w:val="24"/>
        </w:rPr>
        <w:t>184230, Мурманская область, г. Полярные Зори, ул. Сивко, д.1, тел. (81532)74277</w:t>
      </w:r>
    </w:p>
    <w:p w14:paraId="03DD1B78" w14:textId="77777777" w:rsidR="00B21F75" w:rsidRDefault="00B21F75" w:rsidP="00B21F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547384AA" w14:textId="77777777" w:rsidR="00B21F75" w:rsidRDefault="00B21F75" w:rsidP="00B21F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B53ED4" w14:textId="77777777" w:rsidR="00B21F75" w:rsidRDefault="00B21F75" w:rsidP="00B21F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14:paraId="3A383963" w14:textId="77777777" w:rsidR="00B21F75" w:rsidRDefault="00B21F75" w:rsidP="00B21F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</w:p>
    <w:p w14:paraId="19FE53DF" w14:textId="77777777" w:rsidR="00B21F75" w:rsidRDefault="00B21F75" w:rsidP="00B21F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Полярные Зори</w:t>
      </w:r>
    </w:p>
    <w:p w14:paraId="4CE461BC" w14:textId="77777777" w:rsidR="00B21F75" w:rsidRDefault="00B21F75" w:rsidP="00B21F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___________</w:t>
      </w:r>
    </w:p>
    <w:p w14:paraId="70864D53" w14:textId="77777777" w:rsidR="00B21F75" w:rsidRPr="00524AC1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</w:t>
      </w:r>
      <w:r w:rsidRPr="00524AC1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524AC1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</w:t>
      </w:r>
      <w:r w:rsidRPr="00524A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(ФИО)</w:t>
      </w:r>
    </w:p>
    <w:p w14:paraId="6B5155CC" w14:textId="77777777" w:rsidR="00B21F75" w:rsidRDefault="00B21F75" w:rsidP="00B21F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</w:t>
      </w:r>
      <w:proofErr w:type="gramStart"/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_______20___г.</w:t>
      </w:r>
    </w:p>
    <w:p w14:paraId="2A555BA3" w14:textId="77777777" w:rsidR="00B21F75" w:rsidRPr="006E4842" w:rsidRDefault="00B21F75" w:rsidP="00B21F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РОГРАММА</w:t>
      </w:r>
    </w:p>
    <w:p w14:paraId="27A93EAE" w14:textId="77777777" w:rsidR="00B21F75" w:rsidRPr="006E4842" w:rsidRDefault="00B21F75" w:rsidP="00B21F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ЭКСПЕРТНО-АНАЛИТИЧЕСКОГО МЕРОПРИЯТИЯ</w:t>
      </w:r>
    </w:p>
    <w:p w14:paraId="22D6511C" w14:textId="77777777" w:rsidR="00B21F75" w:rsidRPr="006E4842" w:rsidRDefault="00B21F75" w:rsidP="00B21F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842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(название мероприятия в соответствии с планом работы Контрольно-ревизионной комиссии города Полярные Зори)</w:t>
      </w:r>
    </w:p>
    <w:p w14:paraId="12F265FB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Основание для проведения экспертно-аналитического мероприятия: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3F1A9B" w14:textId="77777777" w:rsidR="00B21F75" w:rsidRPr="006E4842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4842">
        <w:rPr>
          <w:rFonts w:ascii="Times New Roman" w:eastAsia="Times New Roman" w:hAnsi="Times New Roman" w:cs="Times New Roman"/>
          <w:sz w:val="18"/>
          <w:szCs w:val="18"/>
          <w:lang w:eastAsia="ru-RU"/>
        </w:rPr>
        <w:t>(пункт плана работы Контрольно-ревизионной комиссии города Полярные Зори на 20__ год и иные основания для проведения экспертно-аналитического мероприятия)</w:t>
      </w:r>
    </w:p>
    <w:p w14:paraId="27ECB701" w14:textId="2F7C9D14" w:rsidR="00B21F75" w:rsidRDefault="00B21F75" w:rsidP="004E2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Предмет экспертно-аналитического мероприятия:</w:t>
      </w:r>
    </w:p>
    <w:p w14:paraId="789E3B27" w14:textId="3BB4E280" w:rsidR="004E2B55" w:rsidRDefault="004E2B55" w:rsidP="004E2B5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</w:t>
      </w:r>
    </w:p>
    <w:p w14:paraId="3F355D3B" w14:textId="7BFAD946" w:rsidR="00B21F75" w:rsidRPr="006E4842" w:rsidRDefault="00B21F75" w:rsidP="004E2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</w:t>
      </w:r>
      <w:r w:rsidRPr="006E4842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(указывается, что именно проверяется)</w:t>
      </w:r>
    </w:p>
    <w:p w14:paraId="7D467F4A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Объект(ы) экспертно-аналитического мероприятия:</w:t>
      </w:r>
    </w:p>
    <w:p w14:paraId="148E3871" w14:textId="21353E26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__________________________________________________________;</w:t>
      </w:r>
    </w:p>
    <w:p w14:paraId="2F17F296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_________________________________________________.</w:t>
      </w:r>
    </w:p>
    <w:p w14:paraId="44C22C6C" w14:textId="77777777" w:rsidR="00B21F75" w:rsidRPr="006E4842" w:rsidRDefault="00B21F75" w:rsidP="00B21F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484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объектов)</w:t>
      </w:r>
    </w:p>
    <w:p w14:paraId="682F1375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Исследуемый период: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____________________.</w:t>
      </w:r>
    </w:p>
    <w:p w14:paraId="710A62BE" w14:textId="13E45ABA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5. Цель (цели) экспертно-аналитического мероприятия: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4E2B5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__.</w:t>
      </w:r>
    </w:p>
    <w:p w14:paraId="367AFACD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Вопросы экспертно-аналитического мероприятия: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______________.</w:t>
      </w:r>
    </w:p>
    <w:p w14:paraId="26F453FB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 проведения экспертно-аналитического мероприятия с «___»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20__ года по «___» ________ 20__ года (срок проведения основного этапа: с «___»________ 20__ года по «___» ________ 20__ года (при необходимости).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6467EEE" w14:textId="4380C5E2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Ответственные исполнители: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проведение экспертно-аналитического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(руководитель рабочей группы (при наличии): 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</w:p>
    <w:p w14:paraId="59803385" w14:textId="77777777" w:rsidR="00B21F75" w:rsidRPr="006E4842" w:rsidRDefault="00B21F75" w:rsidP="00B21F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4842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фамилия и инициалы)</w:t>
      </w:r>
    </w:p>
    <w:p w14:paraId="264564F6" w14:textId="77777777" w:rsidR="00B21F75" w:rsidRDefault="00B21F75" w:rsidP="00B2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рабочей группы (при наличии):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__________________________.</w:t>
      </w:r>
    </w:p>
    <w:p w14:paraId="4F3EFD92" w14:textId="2E0E2FE4" w:rsidR="00B21F75" w:rsidRDefault="00B21F75" w:rsidP="00B21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6E4842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фамилия и инициалы)</w:t>
      </w:r>
    </w:p>
    <w:p w14:paraId="3E929977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163264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97D6BC" w14:textId="77777777" w:rsidR="00B21F75" w:rsidRDefault="00B21F75" w:rsidP="00B2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14:paraId="7315AACF" w14:textId="77777777" w:rsidR="00B21F75" w:rsidRDefault="00B21F75" w:rsidP="00B2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</w:p>
    <w:p w14:paraId="2146B01A" w14:textId="05CDC8CD" w:rsidR="00B21F75" w:rsidRDefault="00B21F75" w:rsidP="00B2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Полярные Зори                                     </w:t>
      </w:r>
      <w:r w:rsidR="00FF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личная подпись инициалы, фамилия</w:t>
      </w:r>
    </w:p>
    <w:p w14:paraId="2FDE9450" w14:textId="77777777" w:rsidR="00B21F75" w:rsidRDefault="00B21F75" w:rsidP="00B2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BC4D27" w14:textId="77777777" w:rsidR="00B21F75" w:rsidRDefault="00B21F75" w:rsidP="00B2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29D2F1" w14:textId="77777777" w:rsidR="00B21F75" w:rsidRDefault="00B21F75" w:rsidP="00B21F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E270A9" w14:textId="77777777" w:rsidR="00FF5280" w:rsidRDefault="00FF5280" w:rsidP="00B21F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8441DA" w14:textId="77777777" w:rsidR="00FF5280" w:rsidRDefault="00FF5280" w:rsidP="00B21F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402CE3" w14:textId="77777777" w:rsidR="00FF5280" w:rsidRDefault="00FF5280" w:rsidP="00B21F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E8D03F" w14:textId="36DF2FF9" w:rsidR="00B21F75" w:rsidRDefault="00B21F75" w:rsidP="00B21F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к Стандарту</w:t>
      </w:r>
    </w:p>
    <w:p w14:paraId="2689DD20" w14:textId="77777777" w:rsidR="00B21F75" w:rsidRPr="00ED698A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69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 бланке письма </w:t>
      </w:r>
    </w:p>
    <w:p w14:paraId="11F4DF1B" w14:textId="77777777" w:rsidR="00B21F75" w:rsidRPr="00ED698A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69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Контрольно-ревизионной комиссии </w:t>
      </w:r>
    </w:p>
    <w:p w14:paraId="7A1FD769" w14:textId="77777777" w:rsidR="00B21F75" w:rsidRPr="00ED698A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698A">
        <w:rPr>
          <w:rFonts w:ascii="Times New Roman" w:eastAsia="Times New Roman" w:hAnsi="Times New Roman" w:cs="Times New Roman"/>
          <w:sz w:val="18"/>
          <w:szCs w:val="18"/>
          <w:lang w:eastAsia="ru-RU"/>
        </w:rPr>
        <w:t>города Полярные Зори)</w:t>
      </w:r>
    </w:p>
    <w:p w14:paraId="3297D7B9" w14:textId="77777777" w:rsidR="00B21F75" w:rsidRDefault="00B21F75" w:rsidP="00B21F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руководителя</w:t>
      </w:r>
    </w:p>
    <w:p w14:paraId="063BA25C" w14:textId="77777777" w:rsidR="00B21F75" w:rsidRDefault="00B21F75" w:rsidP="00B21F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инициалы</w:t>
      </w:r>
    </w:p>
    <w:p w14:paraId="38D06835" w14:textId="77777777" w:rsidR="00B21F75" w:rsidRPr="00ED698A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ED698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Уведомление о проведении </w:t>
      </w:r>
    </w:p>
    <w:p w14:paraId="2E3A895B" w14:textId="77777777" w:rsidR="00B21F75" w:rsidRPr="00ED698A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ED698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экспертно-аналитического мероприятия</w:t>
      </w:r>
    </w:p>
    <w:p w14:paraId="16B42235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90FCEF" w14:textId="77777777" w:rsidR="00B21F75" w:rsidRDefault="00B21F75" w:rsidP="00B21F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(</w:t>
      </w:r>
      <w:proofErr w:type="spellStart"/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__________________________________!</w:t>
      </w:r>
    </w:p>
    <w:p w14:paraId="304420B6" w14:textId="77777777" w:rsidR="00B21F75" w:rsidRPr="00ED698A" w:rsidRDefault="00B21F75" w:rsidP="00B21F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698A">
        <w:rPr>
          <w:rFonts w:ascii="Times New Roman" w:eastAsia="Times New Roman" w:hAnsi="Times New Roman" w:cs="Times New Roman"/>
          <w:sz w:val="18"/>
          <w:szCs w:val="18"/>
          <w:lang w:eastAsia="ru-RU"/>
        </w:rPr>
        <w:t>(имя, отчество должностного лица)</w:t>
      </w:r>
    </w:p>
    <w:p w14:paraId="40A7AF53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FD5182" w14:textId="33DBA9DB" w:rsidR="00B21F75" w:rsidRDefault="00B21F75" w:rsidP="00FF5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ревизионная комиссия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Полярные Зори с подведомственной территорией (дале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ревизионная комиссия города Полярные Зори)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уведомляет Вас, что в 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FF528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_________________________.</w:t>
      </w:r>
    </w:p>
    <w:p w14:paraId="7E2CD671" w14:textId="77777777" w:rsidR="00B21F75" w:rsidRPr="00ED698A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69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(статья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 плана работы Контрольно-ревизионной комиссии города Полярные Зори на 20__ год, распоряжение Контрольно- ревизионной комиссии города Полярные Зори от «__»_______20__г. №___, иное основание) </w:t>
      </w:r>
    </w:p>
    <w:p w14:paraId="192BB4AC" w14:textId="77777777" w:rsidR="00B21F75" w:rsidRDefault="00B21F75" w:rsidP="00B2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 </w:t>
      </w:r>
    </w:p>
    <w:p w14:paraId="3CBEFBA2" w14:textId="77777777" w:rsidR="00B21F75" w:rsidRPr="00ED698A" w:rsidRDefault="00B21F75" w:rsidP="00B21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698A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объекта контроля)</w:t>
      </w:r>
    </w:p>
    <w:p w14:paraId="05C844D4" w14:textId="168E1C27" w:rsidR="00B21F75" w:rsidRDefault="00B21F75" w:rsidP="00B2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ревизионной комиссии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Полярные Зори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6F053DB9" w14:textId="77777777" w:rsidR="00B21F75" w:rsidRDefault="00B21F75" w:rsidP="00B2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71DD1B4" w14:textId="77777777" w:rsidR="00B21F75" w:rsidRPr="00ED698A" w:rsidRDefault="00B21F75" w:rsidP="00B21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698A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инициалы, фамилия)</w:t>
      </w:r>
    </w:p>
    <w:p w14:paraId="0E02A4A9" w14:textId="77777777" w:rsidR="00B21F75" w:rsidRDefault="00B21F75" w:rsidP="00B2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проводиться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экспертно-аналитическое мероприятие «____________________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167398B3" w14:textId="3EAA500E" w:rsidR="00B21F75" w:rsidRDefault="00B21F75" w:rsidP="00B2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6BB5D26F" w14:textId="77777777" w:rsidR="00B21F75" w:rsidRPr="00ED698A" w:rsidRDefault="00B21F75" w:rsidP="00B21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698A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мероприятия)</w:t>
      </w:r>
    </w:p>
    <w:p w14:paraId="3956CA23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мероприятия: с «___»________20__ года по «___»________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20__ года (срок проведения основного этапа: с «___» ________ 20__ года по «___»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20__ года (при необходимости).</w:t>
      </w:r>
    </w:p>
    <w:p w14:paraId="51956413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соответствие со статьями 13, 14 и 15 Федерального закона от 07.02.2011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«Об общих принципах организации и деятельности контрольно-счетных органов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Российской Федерации и муниципальных образований» прошу подготовить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для проведения экспертно-аналитического мероприятия информацию,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и материалы.</w:t>
      </w:r>
    </w:p>
    <w:p w14:paraId="6B2D120E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Запрашиваемые документы могут быть представлены в Контрольно-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ревизионную комиссию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Полярные Зори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 (через представителя) по реестру передачи документов,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составленному в двух экземплярах, или с помощью почтовой связи (заказным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 с описью вложения).</w:t>
      </w:r>
    </w:p>
    <w:p w14:paraId="3B1A852B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Обращаю Ваше внимание на ответственность за достоверность копий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представляемых в Контрольно-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ревизионную комиссию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Полярные Зори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373939F" w14:textId="26CE0CAB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Неправомерный отказ в предоставлении, уклонение от предоставления,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несвоевременное предоставление документов Контрольно-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Полярные Зори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предоставление заведомо ложной информации влекут за собой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ответственность, установленную законодательством Российской Федерации.</w:t>
      </w:r>
    </w:p>
    <w:p w14:paraId="03F2FBCE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запрашиваемые документы содержат сведения, составляющие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 или иную охраняемую законом тайну, их предоставление должно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осуществляться с учетом требований законодательства Российской Федерации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 сведений, составляющих государственную или иную охраняемую законом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тайну.</w:t>
      </w:r>
    </w:p>
    <w:p w14:paraId="1BB2B46D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План-задание проведения экспертно-аналитического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(копия или выписка) на ___ л. в 1 экз.</w:t>
      </w:r>
    </w:p>
    <w:p w14:paraId="31C081FB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473F7E" w14:textId="77777777" w:rsidR="00B21F75" w:rsidRDefault="00B21F75" w:rsidP="00B2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14:paraId="655B9F49" w14:textId="77777777" w:rsidR="00B21F75" w:rsidRDefault="00B21F75" w:rsidP="00B2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</w:p>
    <w:p w14:paraId="06FA9D8C" w14:textId="77777777" w:rsidR="00B21F75" w:rsidRDefault="00B21F75" w:rsidP="00B2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Полярные Зори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инициалы и фамилия</w:t>
      </w:r>
    </w:p>
    <w:p w14:paraId="577AB829" w14:textId="29E7EDBA" w:rsidR="00B21F75" w:rsidRDefault="00B21F75" w:rsidP="00B21F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к Стандарту</w:t>
      </w:r>
    </w:p>
    <w:p w14:paraId="19F7CE7E" w14:textId="77777777" w:rsidR="00B21F75" w:rsidRPr="001142B0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42B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 бланке письма </w:t>
      </w:r>
    </w:p>
    <w:p w14:paraId="52B98A32" w14:textId="77777777" w:rsidR="00B21F75" w:rsidRPr="001142B0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42B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Контрольно-ревизионной комиссии </w:t>
      </w:r>
    </w:p>
    <w:p w14:paraId="32F77283" w14:textId="77777777" w:rsidR="00B21F75" w:rsidRPr="001142B0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42B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города Полярные Зори) </w:t>
      </w:r>
    </w:p>
    <w:p w14:paraId="59F0D6F7" w14:textId="77777777" w:rsidR="00B21F75" w:rsidRDefault="00B21F75" w:rsidP="00B21F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773B799" w14:textId="77777777" w:rsidR="00B21F75" w:rsidRDefault="00B21F75" w:rsidP="00B21F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инициалы</w:t>
      </w:r>
    </w:p>
    <w:p w14:paraId="7D571157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412F9E" w14:textId="77777777" w:rsidR="00B21F75" w:rsidRPr="001142B0" w:rsidRDefault="00B21F75" w:rsidP="00B21F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4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ЗАПРОС</w:t>
      </w:r>
    </w:p>
    <w:p w14:paraId="2FCC815D" w14:textId="77777777" w:rsidR="00B21F75" w:rsidRPr="001142B0" w:rsidRDefault="00B21F75" w:rsidP="00B21F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4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предоставлении информации</w:t>
      </w:r>
    </w:p>
    <w:p w14:paraId="538B92C4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8A5C12" w14:textId="77777777" w:rsidR="00B21F75" w:rsidRDefault="00B21F75" w:rsidP="00B21F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(</w:t>
      </w:r>
      <w:proofErr w:type="spellStart"/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)_________________________________!</w:t>
      </w:r>
    </w:p>
    <w:p w14:paraId="52FAE379" w14:textId="77777777" w:rsidR="00B21F75" w:rsidRPr="001142B0" w:rsidRDefault="00B21F75" w:rsidP="00B21F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</w:t>
      </w:r>
      <w:r w:rsidRPr="001142B0">
        <w:rPr>
          <w:rFonts w:ascii="Times New Roman" w:eastAsia="Times New Roman" w:hAnsi="Times New Roman" w:cs="Times New Roman"/>
          <w:sz w:val="18"/>
          <w:szCs w:val="18"/>
          <w:lang w:eastAsia="ru-RU"/>
        </w:rPr>
        <w:t>(имя, отчество должностного лица)</w:t>
      </w:r>
    </w:p>
    <w:p w14:paraId="7DF576FD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4CE2C68A" w14:textId="77777777" w:rsidR="00B21F75" w:rsidRDefault="00B21F75" w:rsidP="00B2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2E77513" w14:textId="77777777" w:rsidR="00B21F75" w:rsidRPr="006A545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45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(пункт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6A5455">
        <w:rPr>
          <w:rFonts w:ascii="Times New Roman" w:eastAsia="Times New Roman" w:hAnsi="Times New Roman" w:cs="Times New Roman"/>
          <w:sz w:val="18"/>
          <w:szCs w:val="18"/>
          <w:lang w:eastAsia="ru-RU"/>
        </w:rPr>
        <w:t>лана работы Контрольно-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ревизионной комиссии</w:t>
      </w:r>
      <w:r w:rsidRPr="006A545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Полярные Зори</w:t>
      </w:r>
      <w:r w:rsidRPr="006A545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20__ год, иные основания для проведения мероприятия) </w:t>
      </w:r>
    </w:p>
    <w:p w14:paraId="748324AE" w14:textId="77777777" w:rsidR="00B21F75" w:rsidRDefault="00B21F75" w:rsidP="00B2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экспертно-аналитическое мероприятие «____________________________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66230BB0" w14:textId="77777777" w:rsidR="00B21F75" w:rsidRPr="006A5455" w:rsidRDefault="00B21F75" w:rsidP="00B21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455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мероприятия)</w:t>
      </w:r>
    </w:p>
    <w:p w14:paraId="69844F1A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2 Закона Мурманской области от 12.04.2012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1463-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01-ЗМО «Об отдельных вопросах организации и деятельности контрольно-счетных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муниципальных образований Мурманской области» прошу в течение 7 (семи)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со дня, следующего за днем получения настоящего запроса, представить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информацию, документы, материалы, необходимые для проведения вышеуказанного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мероприятия:</w:t>
      </w:r>
    </w:p>
    <w:p w14:paraId="13DB956E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14:paraId="6A004F89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14:paraId="28F82BEA" w14:textId="77777777" w:rsidR="00B21F75" w:rsidRPr="006A545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5455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(указываются наименования конкретных документов или формулируются вопросы, по которым необходимо представить соответствующую информацию)</w:t>
      </w:r>
    </w:p>
    <w:p w14:paraId="53B96E1F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или несвоевременное представление информации,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материалов, необходимых для проведения мероприятия, а равно представление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документов и материалов не в полном объеме или представление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недостоверных информации, документов и материалов влечет за собой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ответственность, установленную законодательством Российской Федерации и 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Российской Федерации.</w:t>
      </w:r>
    </w:p>
    <w:p w14:paraId="0BC28B5C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68F1B5" w14:textId="77777777" w:rsidR="00B21F75" w:rsidRDefault="00B21F75" w:rsidP="00B2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14:paraId="720D89D0" w14:textId="77777777" w:rsidR="00B21F75" w:rsidRDefault="00B21F75" w:rsidP="00B2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</w:p>
    <w:p w14:paraId="0C6CE155" w14:textId="3A090A5E" w:rsidR="00B21F75" w:rsidRDefault="00B21F75" w:rsidP="00B2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Полярные Зори                                                               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 инициалы и фамилия</w:t>
      </w:r>
    </w:p>
    <w:p w14:paraId="480D3B97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B3F529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D0EF8D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82BCE8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95CB1A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9D6E79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A4037A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265243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2EA03E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C64471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3C5553" w14:textId="77777777" w:rsidR="00B21F75" w:rsidRDefault="00B21F75" w:rsidP="00B2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A24CC9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6889C6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(Ф.И.О.)</w:t>
      </w:r>
    </w:p>
    <w:p w14:paraId="667A20BB" w14:textId="77777777" w:rsidR="00B21F75" w:rsidRPr="00134953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</w:p>
    <w:p w14:paraId="24D400E6" w14:textId="77777777" w:rsidR="00B21F75" w:rsidRDefault="00B21F75" w:rsidP="00B21F75">
      <w:pPr>
        <w:pBdr>
          <w:bottom w:val="single" w:sz="12" w:space="1" w:color="auto"/>
        </w:pBdr>
        <w:spacing w:after="0" w:line="24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646A1C9" w14:textId="07DF83E8" w:rsidR="00B21F75" w:rsidRPr="008801D4" w:rsidRDefault="00B21F75" w:rsidP="00B21F75">
      <w:pPr>
        <w:pBdr>
          <w:bottom w:val="single" w:sz="12" w:space="1" w:color="auto"/>
        </w:pBdr>
        <w:spacing w:after="0" w:line="24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8801D4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Приложение №5 к Стандарту</w:t>
      </w:r>
    </w:p>
    <w:p w14:paraId="031DD7B3" w14:textId="77777777" w:rsidR="00B21F75" w:rsidRPr="008801D4" w:rsidRDefault="00B21F75" w:rsidP="00B21F75">
      <w:pPr>
        <w:pBdr>
          <w:bottom w:val="single" w:sz="12" w:space="1" w:color="auto"/>
        </w:pBd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8801D4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555E8CED" wp14:editId="27513D16">
            <wp:extent cx="458047" cy="54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4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8A686" w14:textId="77777777" w:rsidR="00B21F75" w:rsidRPr="008801D4" w:rsidRDefault="00B21F75" w:rsidP="00B21F75">
      <w:pPr>
        <w:pBdr>
          <w:bottom w:val="single" w:sz="12" w:space="1" w:color="auto"/>
        </w:pBd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8801D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КОНТРОЛЬНО-РЕВИЗИОННАЯ КОМИСИЯ</w:t>
      </w:r>
    </w:p>
    <w:p w14:paraId="3A493AE0" w14:textId="77777777" w:rsidR="00B21F75" w:rsidRPr="008801D4" w:rsidRDefault="00B21F75" w:rsidP="00B21F75">
      <w:pPr>
        <w:pBdr>
          <w:bottom w:val="single" w:sz="12" w:space="1" w:color="auto"/>
        </w:pBd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8801D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ГОРОДА ПОЛЯРНЫЕ ЗОРИ С ПОДВЕДОМСТВЕННОЙ ТЕРРИТОРИЕЙ</w:t>
      </w:r>
    </w:p>
    <w:p w14:paraId="266465D7" w14:textId="77777777" w:rsidR="00B21F75" w:rsidRPr="008801D4" w:rsidRDefault="00B21F75" w:rsidP="00B21F7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01D4">
        <w:rPr>
          <w:rFonts w:ascii="Times New Roman" w:hAnsi="Times New Roman" w:cs="Times New Roman"/>
          <w:sz w:val="24"/>
          <w:szCs w:val="24"/>
        </w:rPr>
        <w:t>184230, Мурманская область, г. Полярные Зори, ул. Сивко, д.1, тел. (81532)74277</w:t>
      </w:r>
    </w:p>
    <w:p w14:paraId="74A3A100" w14:textId="77777777" w:rsidR="00B21F75" w:rsidRPr="008801D4" w:rsidRDefault="00B21F75" w:rsidP="00B21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1D4">
        <w:rPr>
          <w:rStyle w:val="markedcontent"/>
          <w:rFonts w:ascii="Times New Roman" w:hAnsi="Times New Roman" w:cs="Times New Roman"/>
          <w:sz w:val="24"/>
          <w:szCs w:val="24"/>
        </w:rPr>
        <w:t>«____» ___________ 20___ г.                                                                            № ______</w:t>
      </w:r>
    </w:p>
    <w:p w14:paraId="44646A2C" w14:textId="77777777" w:rsidR="00B21F75" w:rsidRPr="008801D4" w:rsidRDefault="00B21F75" w:rsidP="00B21F7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B49E67C" w14:textId="77777777" w:rsidR="00B21F75" w:rsidRPr="008801D4" w:rsidRDefault="00B21F75" w:rsidP="00B21F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01D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ПРЕДСТАВЛЕНИЕ</w:t>
      </w:r>
    </w:p>
    <w:p w14:paraId="3D1C0E58" w14:textId="77777777" w:rsidR="00B21F75" w:rsidRPr="008801D4" w:rsidRDefault="00B21F75" w:rsidP="00B21F75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8801D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по фактам создания препятствий сотрудникам Контрольно-ревизионной комиссии города</w:t>
      </w:r>
      <w:r w:rsidRPr="008801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01D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Полярные Зори для проведения контрольного мероприятия</w:t>
      </w:r>
    </w:p>
    <w:p w14:paraId="785F2400" w14:textId="77777777" w:rsidR="00B21F75" w:rsidRPr="008801D4" w:rsidRDefault="00B21F75" w:rsidP="00B21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1D4">
        <w:rPr>
          <w:rStyle w:val="markedcontent"/>
          <w:rFonts w:ascii="Times New Roman" w:hAnsi="Times New Roman" w:cs="Times New Roman"/>
          <w:sz w:val="24"/>
          <w:szCs w:val="24"/>
        </w:rPr>
        <w:t>_________________________________                                           _______________20__года</w:t>
      </w:r>
      <w:r w:rsidRPr="00880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F512A0" w14:textId="77777777" w:rsidR="00B21F75" w:rsidRPr="008801D4" w:rsidRDefault="00B21F75" w:rsidP="00B21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1D4">
        <w:rPr>
          <w:rStyle w:val="markedcontent"/>
          <w:rFonts w:ascii="Times New Roman" w:hAnsi="Times New Roman" w:cs="Times New Roman"/>
          <w:sz w:val="24"/>
          <w:szCs w:val="24"/>
        </w:rPr>
        <w:t>(место нахождения объекта контроля)</w:t>
      </w:r>
    </w:p>
    <w:p w14:paraId="78D8836D" w14:textId="0635BFA8" w:rsidR="00B21F75" w:rsidRPr="008801D4" w:rsidRDefault="00B21F75" w:rsidP="00B21F7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801D4">
        <w:rPr>
          <w:rStyle w:val="markedcontent"/>
          <w:rFonts w:ascii="Times New Roman" w:hAnsi="Times New Roman" w:cs="Times New Roman"/>
          <w:sz w:val="24"/>
          <w:szCs w:val="24"/>
        </w:rPr>
        <w:t xml:space="preserve">В соответствии с Планом работы Контрольно-ревизионной комиссии города Полярные Зори с подведомственной территорией (далее – </w:t>
      </w:r>
      <w:proofErr w:type="spellStart"/>
      <w:r w:rsidRPr="008801D4">
        <w:rPr>
          <w:rStyle w:val="markedcontent"/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8801D4">
        <w:rPr>
          <w:rStyle w:val="markedcontent"/>
          <w:rFonts w:ascii="Times New Roman" w:hAnsi="Times New Roman" w:cs="Times New Roman"/>
          <w:sz w:val="24"/>
          <w:szCs w:val="24"/>
        </w:rPr>
        <w:t xml:space="preserve"> – ревизионная комиссия города Полярные Зори) на</w:t>
      </w:r>
      <w:r w:rsidRPr="008801D4">
        <w:rPr>
          <w:rFonts w:ascii="Times New Roman" w:hAnsi="Times New Roman" w:cs="Times New Roman"/>
          <w:sz w:val="24"/>
          <w:szCs w:val="24"/>
        </w:rPr>
        <w:t xml:space="preserve"> </w:t>
      </w:r>
      <w:r w:rsidRPr="008801D4">
        <w:rPr>
          <w:rStyle w:val="markedcontent"/>
          <w:rFonts w:ascii="Times New Roman" w:hAnsi="Times New Roman" w:cs="Times New Roman"/>
          <w:sz w:val="24"/>
          <w:szCs w:val="24"/>
        </w:rPr>
        <w:t>20__год (пункт __) в отношении _________________________________</w:t>
      </w:r>
      <w:r w:rsidR="004E2B55">
        <w:rPr>
          <w:rStyle w:val="markedcontent"/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2536DDD1" w14:textId="16F18609" w:rsidR="00B21F75" w:rsidRPr="008801D4" w:rsidRDefault="00B21F75" w:rsidP="00B21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801D4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4E2B55">
        <w:rPr>
          <w:rFonts w:ascii="Times New Roman" w:hAnsi="Times New Roman" w:cs="Times New Roman"/>
          <w:sz w:val="26"/>
          <w:szCs w:val="26"/>
        </w:rPr>
        <w:t xml:space="preserve">    </w:t>
      </w:r>
      <w:r w:rsidRPr="008801D4">
        <w:rPr>
          <w:rFonts w:ascii="Times New Roman" w:hAnsi="Times New Roman" w:cs="Times New Roman"/>
          <w:sz w:val="26"/>
          <w:szCs w:val="26"/>
        </w:rPr>
        <w:t xml:space="preserve"> </w:t>
      </w:r>
      <w:r w:rsidRPr="008801D4">
        <w:rPr>
          <w:rStyle w:val="markedcontent"/>
          <w:rFonts w:ascii="Times New Roman" w:hAnsi="Times New Roman" w:cs="Times New Roman"/>
          <w:sz w:val="18"/>
          <w:szCs w:val="18"/>
        </w:rPr>
        <w:t>(наименование объекта контрольного мероприятия)</w:t>
      </w:r>
      <w:r w:rsidRPr="008801D4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4E86016" w14:textId="77777777" w:rsidR="00B21F75" w:rsidRPr="008801D4" w:rsidRDefault="00B21F75" w:rsidP="00B21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1D4">
        <w:rPr>
          <w:rStyle w:val="markedcontent"/>
          <w:rFonts w:ascii="Times New Roman" w:hAnsi="Times New Roman" w:cs="Times New Roman"/>
          <w:sz w:val="24"/>
          <w:szCs w:val="24"/>
        </w:rPr>
        <w:t>проводится контрольное мероприятие «__________________________________________».</w:t>
      </w:r>
    </w:p>
    <w:p w14:paraId="21BAF892" w14:textId="77777777" w:rsidR="00B21F75" w:rsidRPr="008801D4" w:rsidRDefault="00B21F75" w:rsidP="00B21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801D4">
        <w:rPr>
          <w:rStyle w:val="markedcontent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(наименование контрольного мероприятия)</w:t>
      </w:r>
      <w:r w:rsidRPr="008801D4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CDEC4F2" w14:textId="77777777" w:rsidR="00B21F75" w:rsidRPr="008801D4" w:rsidRDefault="00B21F75" w:rsidP="00B21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D4">
        <w:rPr>
          <w:rStyle w:val="markedcontent"/>
          <w:rFonts w:ascii="Times New Roman" w:hAnsi="Times New Roman" w:cs="Times New Roman"/>
          <w:sz w:val="24"/>
          <w:szCs w:val="24"/>
        </w:rPr>
        <w:t>Должностными лицами ___________________________________________________</w:t>
      </w:r>
    </w:p>
    <w:p w14:paraId="29362B77" w14:textId="10C12494" w:rsidR="00B21F75" w:rsidRPr="008801D4" w:rsidRDefault="00B21F75" w:rsidP="00B21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801D4">
        <w:rPr>
          <w:rStyle w:val="markedcontent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(наименование объекта контрольного мероприятия,</w:t>
      </w:r>
    </w:p>
    <w:p w14:paraId="1E2E4CDF" w14:textId="77777777" w:rsidR="00B21F75" w:rsidRPr="008801D4" w:rsidRDefault="00B21F75" w:rsidP="00B21F75">
      <w:pPr>
        <w:spacing w:after="0" w:line="240" w:lineRule="auto"/>
        <w:ind w:left="2694" w:hanging="2694"/>
        <w:jc w:val="both"/>
        <w:rPr>
          <w:rFonts w:ascii="Times New Roman" w:hAnsi="Times New Roman" w:cs="Times New Roman"/>
          <w:sz w:val="26"/>
          <w:szCs w:val="26"/>
        </w:rPr>
      </w:pPr>
      <w:r w:rsidRPr="008801D4">
        <w:rPr>
          <w:rStyle w:val="markedcontent"/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proofErr w:type="gramStart"/>
      <w:r w:rsidRPr="008801D4">
        <w:rPr>
          <w:rStyle w:val="markedcontent"/>
          <w:rFonts w:ascii="Times New Roman" w:hAnsi="Times New Roman" w:cs="Times New Roman"/>
          <w:sz w:val="26"/>
          <w:szCs w:val="26"/>
        </w:rPr>
        <w:t>_</w:t>
      </w:r>
      <w:r w:rsidRPr="008801D4">
        <w:rPr>
          <w:rFonts w:ascii="Times New Roman" w:hAnsi="Times New Roman" w:cs="Times New Roman"/>
          <w:sz w:val="26"/>
          <w:szCs w:val="26"/>
        </w:rPr>
        <w:t xml:space="preserve">  </w:t>
      </w:r>
      <w:r w:rsidRPr="008801D4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8801D4">
        <w:rPr>
          <w:rStyle w:val="markedcontent"/>
          <w:rFonts w:ascii="Times New Roman" w:hAnsi="Times New Roman" w:cs="Times New Roman"/>
          <w:sz w:val="18"/>
          <w:szCs w:val="18"/>
        </w:rPr>
        <w:t>должность, инициалы и фамилии лиц)</w:t>
      </w:r>
      <w:r w:rsidRPr="008801D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147DC47" w14:textId="77777777" w:rsidR="00B21F75" w:rsidRPr="008801D4" w:rsidRDefault="00B21F75" w:rsidP="00B21F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01D4">
        <w:rPr>
          <w:rStyle w:val="markedcontent"/>
          <w:rFonts w:ascii="Times New Roman" w:hAnsi="Times New Roman" w:cs="Times New Roman"/>
          <w:sz w:val="24"/>
          <w:szCs w:val="24"/>
        </w:rPr>
        <w:t>созданы препятствия сотрудникам Контрольно-ревизионной комиссии города Полярные Зори _________________________________________________________________________</w:t>
      </w:r>
      <w:r w:rsidRPr="008801D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CDA84C1" w14:textId="77777777" w:rsidR="00B21F75" w:rsidRPr="008801D4" w:rsidRDefault="00B21F75" w:rsidP="00B21F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01D4">
        <w:rPr>
          <w:rStyle w:val="markedcontent"/>
          <w:rFonts w:ascii="Times New Roman" w:hAnsi="Times New Roman" w:cs="Times New Roman"/>
          <w:sz w:val="18"/>
          <w:szCs w:val="18"/>
        </w:rPr>
        <w:t xml:space="preserve">                 (должность, инициалы и фамилия сотрудников Контрольно- ревизионной комиссии города Полярные Зори)</w:t>
      </w:r>
      <w:r w:rsidRPr="008801D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623CEC9" w14:textId="77777777" w:rsidR="00B21F75" w:rsidRPr="008801D4" w:rsidRDefault="00B21F75" w:rsidP="00B21F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01D4">
        <w:rPr>
          <w:rStyle w:val="markedcontent"/>
          <w:rFonts w:ascii="Times New Roman" w:hAnsi="Times New Roman" w:cs="Times New Roman"/>
          <w:sz w:val="24"/>
          <w:szCs w:val="24"/>
        </w:rPr>
        <w:t>в проведении указанного контрольного мероприятия, выразившиеся в __________________________________________________________________________________________________________________________________________________________.</w:t>
      </w:r>
      <w:r w:rsidRPr="008801D4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8801D4">
        <w:rPr>
          <w:rStyle w:val="markedcontent"/>
          <w:rFonts w:ascii="Times New Roman" w:hAnsi="Times New Roman" w:cs="Times New Roman"/>
          <w:sz w:val="18"/>
          <w:szCs w:val="18"/>
        </w:rPr>
        <w:t>(указываются факты создания препятствий для проведения мероприятия – отказ сотрудникам Контрольно-</w:t>
      </w:r>
      <w:r w:rsidRPr="008801D4">
        <w:rPr>
          <w:rFonts w:ascii="Times New Roman" w:hAnsi="Times New Roman" w:cs="Times New Roman"/>
          <w:sz w:val="18"/>
          <w:szCs w:val="18"/>
        </w:rPr>
        <w:t xml:space="preserve"> </w:t>
      </w:r>
      <w:r w:rsidRPr="008801D4">
        <w:rPr>
          <w:rStyle w:val="markedcontent"/>
          <w:rFonts w:ascii="Times New Roman" w:hAnsi="Times New Roman" w:cs="Times New Roman"/>
          <w:sz w:val="18"/>
          <w:szCs w:val="18"/>
        </w:rPr>
        <w:t>ревизионной комиссии города Полярные Зори в допуске на объект, непредставление информации и другие)</w:t>
      </w:r>
    </w:p>
    <w:p w14:paraId="76C0B36F" w14:textId="77777777" w:rsidR="00B21F75" w:rsidRPr="008801D4" w:rsidRDefault="00B21F75" w:rsidP="00B21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D4">
        <w:rPr>
          <w:rStyle w:val="markedcontent"/>
          <w:rFonts w:ascii="Times New Roman" w:hAnsi="Times New Roman" w:cs="Times New Roman"/>
          <w:sz w:val="24"/>
          <w:szCs w:val="24"/>
        </w:rPr>
        <w:t>Это является нарушением статьи (13, 14 или 15, в зависимости от характера</w:t>
      </w:r>
      <w:r w:rsidRPr="008801D4">
        <w:rPr>
          <w:rFonts w:ascii="Times New Roman" w:hAnsi="Times New Roman" w:cs="Times New Roman"/>
          <w:sz w:val="24"/>
          <w:szCs w:val="24"/>
        </w:rPr>
        <w:t xml:space="preserve"> </w:t>
      </w:r>
      <w:r w:rsidRPr="008801D4">
        <w:rPr>
          <w:rStyle w:val="markedcontent"/>
          <w:rFonts w:ascii="Times New Roman" w:hAnsi="Times New Roman" w:cs="Times New Roman"/>
          <w:sz w:val="24"/>
          <w:szCs w:val="24"/>
        </w:rPr>
        <w:t>препятствий) Федерального закона от 07.02.2011 № 6-ФЗ «Об общих принципах организации</w:t>
      </w:r>
      <w:r w:rsidRPr="008801D4">
        <w:rPr>
          <w:rFonts w:ascii="Times New Roman" w:hAnsi="Times New Roman" w:cs="Times New Roman"/>
          <w:sz w:val="24"/>
          <w:szCs w:val="24"/>
        </w:rPr>
        <w:t xml:space="preserve"> </w:t>
      </w:r>
      <w:r w:rsidRPr="008801D4">
        <w:rPr>
          <w:rStyle w:val="markedcontent"/>
          <w:rFonts w:ascii="Times New Roman" w:hAnsi="Times New Roman" w:cs="Times New Roman"/>
          <w:sz w:val="24"/>
          <w:szCs w:val="24"/>
        </w:rPr>
        <w:t>и деятельности контрольно-счетных органов субъектов Российской Федерации и</w:t>
      </w:r>
      <w:r w:rsidRPr="008801D4">
        <w:rPr>
          <w:rFonts w:ascii="Times New Roman" w:hAnsi="Times New Roman" w:cs="Times New Roman"/>
          <w:sz w:val="24"/>
          <w:szCs w:val="24"/>
        </w:rPr>
        <w:t xml:space="preserve"> </w:t>
      </w:r>
      <w:r w:rsidRPr="008801D4">
        <w:rPr>
          <w:rStyle w:val="markedcontent"/>
          <w:rFonts w:ascii="Times New Roman" w:hAnsi="Times New Roman" w:cs="Times New Roman"/>
          <w:sz w:val="24"/>
          <w:szCs w:val="24"/>
        </w:rPr>
        <w:t>муниципальных образований» и влечет за собой ответственность должностных лиц в</w:t>
      </w:r>
      <w:r w:rsidRPr="008801D4">
        <w:rPr>
          <w:rFonts w:ascii="Times New Roman" w:hAnsi="Times New Roman" w:cs="Times New Roman"/>
          <w:sz w:val="24"/>
          <w:szCs w:val="24"/>
        </w:rPr>
        <w:t xml:space="preserve"> </w:t>
      </w:r>
      <w:r w:rsidRPr="008801D4">
        <w:rPr>
          <w:rStyle w:val="markedcontent"/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 и законодательством Мурманской</w:t>
      </w:r>
      <w:r w:rsidRPr="008801D4">
        <w:rPr>
          <w:rFonts w:ascii="Times New Roman" w:hAnsi="Times New Roman" w:cs="Times New Roman"/>
          <w:sz w:val="24"/>
          <w:szCs w:val="24"/>
        </w:rPr>
        <w:t xml:space="preserve"> </w:t>
      </w:r>
      <w:r w:rsidRPr="008801D4">
        <w:rPr>
          <w:rStyle w:val="markedcontent"/>
          <w:rFonts w:ascii="Times New Roman" w:hAnsi="Times New Roman" w:cs="Times New Roman"/>
          <w:sz w:val="24"/>
          <w:szCs w:val="24"/>
        </w:rPr>
        <w:t>области.</w:t>
      </w:r>
    </w:p>
    <w:p w14:paraId="59B08EED" w14:textId="77777777" w:rsidR="00B21F75" w:rsidRPr="008801D4" w:rsidRDefault="00B21F75" w:rsidP="00B21F75">
      <w:pPr>
        <w:spacing w:after="0" w:line="240" w:lineRule="auto"/>
        <w:ind w:left="-142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801D4">
        <w:rPr>
          <w:rStyle w:val="markedcontent"/>
          <w:rFonts w:ascii="Times New Roman" w:hAnsi="Times New Roman" w:cs="Times New Roman"/>
          <w:sz w:val="24"/>
          <w:szCs w:val="24"/>
        </w:rPr>
        <w:t>Настоящий Акт составлен в двух экземплярах, один из которых вручен (направлен) для ознакомления _____________________________________________________________</w:t>
      </w:r>
      <w:proofErr w:type="gramStart"/>
      <w:r w:rsidRPr="008801D4">
        <w:rPr>
          <w:rStyle w:val="markedcontent"/>
          <w:rFonts w:ascii="Times New Roman" w:hAnsi="Times New Roman" w:cs="Times New Roman"/>
          <w:sz w:val="24"/>
          <w:szCs w:val="24"/>
        </w:rPr>
        <w:t>_ .</w:t>
      </w:r>
      <w:proofErr w:type="gramEnd"/>
    </w:p>
    <w:p w14:paraId="6567FFA0" w14:textId="77777777" w:rsidR="00B21F75" w:rsidRPr="008801D4" w:rsidRDefault="00B21F75" w:rsidP="00B21F7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801D4">
        <w:rPr>
          <w:rStyle w:val="markedcontent"/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8801D4">
        <w:rPr>
          <w:rFonts w:ascii="Times New Roman" w:hAnsi="Times New Roman" w:cs="Times New Roman"/>
          <w:sz w:val="26"/>
          <w:szCs w:val="26"/>
        </w:rPr>
        <w:t xml:space="preserve">   </w:t>
      </w:r>
      <w:r w:rsidRPr="008801D4">
        <w:rPr>
          <w:rStyle w:val="markedcontent"/>
          <w:rFonts w:ascii="Times New Roman" w:hAnsi="Times New Roman" w:cs="Times New Roman"/>
          <w:sz w:val="18"/>
          <w:szCs w:val="18"/>
        </w:rPr>
        <w:t>(должностное лицо проверяемого объекта, фамилия, инициалы)</w:t>
      </w:r>
    </w:p>
    <w:p w14:paraId="61C67BAF" w14:textId="77777777" w:rsidR="00B21F75" w:rsidRPr="008801D4" w:rsidRDefault="00B21F75" w:rsidP="00B21F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683CB42" w14:textId="77777777" w:rsidR="00B21F75" w:rsidRPr="008801D4" w:rsidRDefault="00B21F75" w:rsidP="00B21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1D4">
        <w:rPr>
          <w:rStyle w:val="markedcontent"/>
          <w:rFonts w:ascii="Times New Roman" w:hAnsi="Times New Roman" w:cs="Times New Roman"/>
          <w:sz w:val="24"/>
          <w:szCs w:val="24"/>
        </w:rPr>
        <w:t>Руководитель</w:t>
      </w:r>
    </w:p>
    <w:p w14:paraId="59195EEB" w14:textId="77777777" w:rsidR="00B21F75" w:rsidRPr="008801D4" w:rsidRDefault="00B21F75" w:rsidP="00B21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1D4">
        <w:rPr>
          <w:rStyle w:val="markedcontent"/>
          <w:rFonts w:ascii="Times New Roman" w:hAnsi="Times New Roman" w:cs="Times New Roman"/>
          <w:sz w:val="24"/>
          <w:szCs w:val="24"/>
        </w:rPr>
        <w:t>контрольного мероприятия</w:t>
      </w:r>
    </w:p>
    <w:p w14:paraId="3D5B4333" w14:textId="77777777" w:rsidR="00B21F75" w:rsidRPr="008801D4" w:rsidRDefault="00B21F75" w:rsidP="00B21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1D4">
        <w:rPr>
          <w:rStyle w:val="markedcontent"/>
          <w:rFonts w:ascii="Times New Roman" w:hAnsi="Times New Roman" w:cs="Times New Roman"/>
          <w:sz w:val="24"/>
          <w:szCs w:val="24"/>
        </w:rPr>
        <w:t>(ответственный исполнитель)</w:t>
      </w:r>
    </w:p>
    <w:p w14:paraId="712DCF98" w14:textId="77777777" w:rsidR="00B21F75" w:rsidRPr="008801D4" w:rsidRDefault="00B21F75" w:rsidP="00B21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1D4">
        <w:rPr>
          <w:rStyle w:val="markedcontent"/>
          <w:rFonts w:ascii="Times New Roman" w:hAnsi="Times New Roman" w:cs="Times New Roman"/>
          <w:sz w:val="24"/>
          <w:szCs w:val="24"/>
        </w:rPr>
        <w:t>____________________________             ____________      ______________________</w:t>
      </w:r>
    </w:p>
    <w:p w14:paraId="0581F2C8" w14:textId="77777777" w:rsidR="00B21F75" w:rsidRPr="008801D4" w:rsidRDefault="00B21F75" w:rsidP="00B21F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01D4">
        <w:rPr>
          <w:rStyle w:val="markedcontent"/>
          <w:rFonts w:ascii="Times New Roman" w:hAnsi="Times New Roman" w:cs="Times New Roman"/>
          <w:sz w:val="18"/>
          <w:szCs w:val="18"/>
        </w:rPr>
        <w:t xml:space="preserve">                     (</w:t>
      </w:r>
      <w:proofErr w:type="gramStart"/>
      <w:r w:rsidRPr="008801D4">
        <w:rPr>
          <w:rStyle w:val="markedcontent"/>
          <w:rFonts w:ascii="Times New Roman" w:hAnsi="Times New Roman" w:cs="Times New Roman"/>
          <w:sz w:val="18"/>
          <w:szCs w:val="18"/>
        </w:rPr>
        <w:t xml:space="preserve">должность)   </w:t>
      </w:r>
      <w:proofErr w:type="gramEnd"/>
      <w:r w:rsidRPr="008801D4">
        <w:rPr>
          <w:rStyle w:val="markedcontent"/>
          <w:rFonts w:ascii="Times New Roman" w:hAnsi="Times New Roman" w:cs="Times New Roman"/>
          <w:sz w:val="18"/>
          <w:szCs w:val="18"/>
        </w:rPr>
        <w:t xml:space="preserve">                                                                   (подпись)                               (инициалы и фамилия)</w:t>
      </w:r>
    </w:p>
    <w:p w14:paraId="654BA02C" w14:textId="77777777" w:rsidR="00B21F75" w:rsidRPr="008801D4" w:rsidRDefault="00B21F75" w:rsidP="00B21F7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801D4">
        <w:rPr>
          <w:rStyle w:val="markedcontent"/>
          <w:rFonts w:ascii="Times New Roman" w:hAnsi="Times New Roman" w:cs="Times New Roman"/>
          <w:sz w:val="24"/>
          <w:szCs w:val="24"/>
        </w:rPr>
        <w:t>Один экземпляр акта получил(а):</w:t>
      </w:r>
    </w:p>
    <w:p w14:paraId="214C96B2" w14:textId="77777777" w:rsidR="00B21F75" w:rsidRPr="008801D4" w:rsidRDefault="00B21F75" w:rsidP="00B21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1D4">
        <w:rPr>
          <w:rStyle w:val="markedcontent"/>
          <w:rFonts w:ascii="Times New Roman" w:hAnsi="Times New Roman" w:cs="Times New Roman"/>
          <w:sz w:val="24"/>
          <w:szCs w:val="24"/>
        </w:rPr>
        <w:t>____________________________              ___________       ______________________</w:t>
      </w:r>
    </w:p>
    <w:p w14:paraId="123DF4EC" w14:textId="77777777" w:rsidR="00B21F75" w:rsidRPr="008801D4" w:rsidRDefault="00B21F75" w:rsidP="00B21F7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  <w:r w:rsidRPr="008801D4">
        <w:rPr>
          <w:rStyle w:val="markedcontent"/>
          <w:rFonts w:ascii="Times New Roman" w:hAnsi="Times New Roman" w:cs="Times New Roman"/>
          <w:sz w:val="18"/>
          <w:szCs w:val="18"/>
        </w:rPr>
        <w:t xml:space="preserve">                    (</w:t>
      </w:r>
      <w:proofErr w:type="gramStart"/>
      <w:r w:rsidRPr="008801D4">
        <w:rPr>
          <w:rStyle w:val="markedcontent"/>
          <w:rFonts w:ascii="Times New Roman" w:hAnsi="Times New Roman" w:cs="Times New Roman"/>
          <w:sz w:val="18"/>
          <w:szCs w:val="18"/>
        </w:rPr>
        <w:t xml:space="preserve">должность)   </w:t>
      </w:r>
      <w:proofErr w:type="gramEnd"/>
      <w:r w:rsidRPr="008801D4">
        <w:rPr>
          <w:rStyle w:val="markedcontent"/>
          <w:rFonts w:ascii="Times New Roman" w:hAnsi="Times New Roman" w:cs="Times New Roman"/>
          <w:sz w:val="18"/>
          <w:szCs w:val="18"/>
        </w:rPr>
        <w:t xml:space="preserve">                                                                  (подпись)                                  (инициалы и фамилия)</w:t>
      </w:r>
    </w:p>
    <w:p w14:paraId="6DE9B56F" w14:textId="77777777" w:rsidR="00B21F75" w:rsidRPr="008801D4" w:rsidRDefault="00B21F75" w:rsidP="00B21F75"/>
    <w:p w14:paraId="39E249E7" w14:textId="77777777" w:rsidR="00B21F75" w:rsidRPr="008801D4" w:rsidRDefault="00B21F75" w:rsidP="00B21F75"/>
    <w:p w14:paraId="3939F005" w14:textId="77777777" w:rsidR="00B21F75" w:rsidRPr="008801D4" w:rsidRDefault="00B21F75" w:rsidP="00B21F7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01D4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Приложение № 6 к Стандарту</w:t>
      </w:r>
    </w:p>
    <w:p w14:paraId="7EB9C621" w14:textId="77777777" w:rsidR="00B21F75" w:rsidRPr="008801D4" w:rsidRDefault="00B21F75" w:rsidP="00B21F75">
      <w:pPr>
        <w:widowControl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  <w:r w:rsidRPr="008801D4">
        <w:rPr>
          <w:rStyle w:val="markedcontent"/>
          <w:rFonts w:ascii="Times New Roman" w:hAnsi="Times New Roman" w:cs="Times New Roman"/>
          <w:sz w:val="18"/>
          <w:szCs w:val="18"/>
        </w:rPr>
        <w:t xml:space="preserve">(на бланке письма </w:t>
      </w:r>
    </w:p>
    <w:p w14:paraId="37F2E9C8" w14:textId="77777777" w:rsidR="00B21F75" w:rsidRPr="008801D4" w:rsidRDefault="00B21F75" w:rsidP="00B21F75">
      <w:pPr>
        <w:widowControl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  <w:r w:rsidRPr="008801D4">
        <w:rPr>
          <w:rStyle w:val="markedcontent"/>
          <w:rFonts w:ascii="Times New Roman" w:hAnsi="Times New Roman" w:cs="Times New Roman"/>
          <w:sz w:val="18"/>
          <w:szCs w:val="18"/>
        </w:rPr>
        <w:t xml:space="preserve">Контрольно-ревизионной комиссии </w:t>
      </w:r>
    </w:p>
    <w:p w14:paraId="7CFF78FE" w14:textId="77777777" w:rsidR="00B21F75" w:rsidRPr="008801D4" w:rsidRDefault="00B21F75" w:rsidP="00B21F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01D4">
        <w:rPr>
          <w:rStyle w:val="markedcontent"/>
          <w:rFonts w:ascii="Times New Roman" w:hAnsi="Times New Roman" w:cs="Times New Roman"/>
          <w:sz w:val="18"/>
          <w:szCs w:val="18"/>
        </w:rPr>
        <w:t>города Полярные Зори)</w:t>
      </w:r>
    </w:p>
    <w:p w14:paraId="6FD19238" w14:textId="77777777" w:rsidR="00B21F75" w:rsidRPr="008801D4" w:rsidRDefault="00B21F75" w:rsidP="00B21F7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801D4">
        <w:rPr>
          <w:rStyle w:val="markedcontent"/>
          <w:rFonts w:ascii="Times New Roman" w:hAnsi="Times New Roman" w:cs="Times New Roman"/>
          <w:sz w:val="26"/>
          <w:szCs w:val="26"/>
        </w:rPr>
        <w:t>_________________________________________</w:t>
      </w:r>
    </w:p>
    <w:p w14:paraId="55E3688D" w14:textId="77777777" w:rsidR="00B21F75" w:rsidRPr="008801D4" w:rsidRDefault="00B21F75" w:rsidP="00B21F7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801D4">
        <w:rPr>
          <w:rStyle w:val="markedcontent"/>
          <w:rFonts w:ascii="Times New Roman" w:hAnsi="Times New Roman" w:cs="Times New Roman"/>
          <w:sz w:val="18"/>
          <w:szCs w:val="18"/>
        </w:rPr>
        <w:t>(наименование должности, ФИО</w:t>
      </w:r>
      <w:r w:rsidRPr="008801D4">
        <w:rPr>
          <w:rFonts w:ascii="Times New Roman" w:hAnsi="Times New Roman" w:cs="Times New Roman"/>
          <w:sz w:val="18"/>
          <w:szCs w:val="18"/>
        </w:rPr>
        <w:t xml:space="preserve"> </w:t>
      </w:r>
      <w:r w:rsidRPr="008801D4">
        <w:rPr>
          <w:rStyle w:val="markedcontent"/>
          <w:rFonts w:ascii="Times New Roman" w:hAnsi="Times New Roman" w:cs="Times New Roman"/>
          <w:sz w:val="18"/>
          <w:szCs w:val="18"/>
        </w:rPr>
        <w:t>должностного лица)</w:t>
      </w:r>
    </w:p>
    <w:p w14:paraId="102ECCF5" w14:textId="77777777" w:rsidR="00B21F75" w:rsidRPr="008801D4" w:rsidRDefault="00B21F75" w:rsidP="00B21F7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01D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ПРЕДСТАВЛЕНИЕ</w:t>
      </w:r>
    </w:p>
    <w:p w14:paraId="6E797D69" w14:textId="77777777" w:rsidR="00B21F75" w:rsidRPr="008801D4" w:rsidRDefault="00B21F75" w:rsidP="00B21F75">
      <w:pPr>
        <w:widowControl w:val="0"/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8801D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КОНРОЛЬНО-РЕВИЗИОННОЙ КОМИССИИ </w:t>
      </w:r>
    </w:p>
    <w:p w14:paraId="45CD1E01" w14:textId="77777777" w:rsidR="00B21F75" w:rsidRPr="008801D4" w:rsidRDefault="00B21F75" w:rsidP="00B21F7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01D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ГОРОДА ПОЛЯРНЫЕ ЗОРИ С ПОДВЕДОМСТВЕННОЙ ТЕРРИТОРИЕЙ</w:t>
      </w:r>
    </w:p>
    <w:p w14:paraId="6904E5C0" w14:textId="77777777" w:rsidR="00B21F75" w:rsidRPr="008801D4" w:rsidRDefault="00B21F75" w:rsidP="00B21F75">
      <w:pPr>
        <w:widowControl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BEEEB56" w14:textId="77777777" w:rsidR="00B21F75" w:rsidRPr="008801D4" w:rsidRDefault="00B21F75" w:rsidP="00B21F75">
      <w:pPr>
        <w:widowControl w:val="0"/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801D4">
        <w:rPr>
          <w:rStyle w:val="markedcontent"/>
          <w:rFonts w:ascii="Times New Roman" w:hAnsi="Times New Roman" w:cs="Times New Roman"/>
          <w:sz w:val="24"/>
          <w:szCs w:val="24"/>
        </w:rPr>
        <w:t xml:space="preserve">В соответствии с Планом работы Контрольно-ревизионной комиссии города Полярные Зори с подведомственной территорией (далее – </w:t>
      </w:r>
      <w:proofErr w:type="spellStart"/>
      <w:r w:rsidRPr="008801D4">
        <w:rPr>
          <w:rStyle w:val="markedcontent"/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8801D4">
        <w:rPr>
          <w:rStyle w:val="markedcontent"/>
          <w:rFonts w:ascii="Times New Roman" w:hAnsi="Times New Roman" w:cs="Times New Roman"/>
          <w:sz w:val="24"/>
          <w:szCs w:val="24"/>
        </w:rPr>
        <w:t xml:space="preserve"> – ревизионная комиссия города Полярные Зори) на</w:t>
      </w:r>
      <w:r w:rsidRPr="008801D4">
        <w:rPr>
          <w:rFonts w:ascii="Times New Roman" w:hAnsi="Times New Roman" w:cs="Times New Roman"/>
          <w:sz w:val="24"/>
          <w:szCs w:val="24"/>
        </w:rPr>
        <w:t xml:space="preserve"> </w:t>
      </w:r>
      <w:r w:rsidRPr="008801D4">
        <w:rPr>
          <w:rStyle w:val="markedcontent"/>
          <w:rFonts w:ascii="Times New Roman" w:hAnsi="Times New Roman" w:cs="Times New Roman"/>
          <w:sz w:val="24"/>
          <w:szCs w:val="24"/>
        </w:rPr>
        <w:t xml:space="preserve">20__год проведено контрольное мероприятие </w:t>
      </w:r>
    </w:p>
    <w:p w14:paraId="17C7345C" w14:textId="3524A8AF" w:rsidR="00B21F75" w:rsidRPr="008801D4" w:rsidRDefault="00B21F75" w:rsidP="00B21F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1D4">
        <w:rPr>
          <w:rStyle w:val="markedcontent"/>
          <w:rFonts w:ascii="Times New Roman" w:hAnsi="Times New Roman" w:cs="Times New Roman"/>
          <w:sz w:val="24"/>
          <w:szCs w:val="24"/>
        </w:rPr>
        <w:t>«__________________________________________________________________________________</w:t>
      </w:r>
      <w:r>
        <w:rPr>
          <w:rStyle w:val="markedcontent"/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Pr="008801D4">
        <w:rPr>
          <w:rStyle w:val="markedcontent"/>
          <w:rFonts w:ascii="Times New Roman" w:hAnsi="Times New Roman" w:cs="Times New Roman"/>
          <w:sz w:val="24"/>
          <w:szCs w:val="24"/>
        </w:rPr>
        <w:t>»</w:t>
      </w:r>
    </w:p>
    <w:p w14:paraId="50307979" w14:textId="77777777" w:rsidR="00B21F75" w:rsidRPr="008801D4" w:rsidRDefault="00B21F75" w:rsidP="00B21F75">
      <w:pPr>
        <w:widowControl w:val="0"/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  <w:r w:rsidRPr="008801D4">
        <w:rPr>
          <w:rStyle w:val="markedcontent"/>
          <w:rFonts w:ascii="Times New Roman" w:hAnsi="Times New Roman" w:cs="Times New Roman"/>
          <w:sz w:val="18"/>
          <w:szCs w:val="18"/>
        </w:rPr>
        <w:t xml:space="preserve">                                                  (наименование контрольного мероприятия)</w:t>
      </w:r>
    </w:p>
    <w:p w14:paraId="6EB0FECE" w14:textId="0E4CD282" w:rsidR="00B21F75" w:rsidRPr="008801D4" w:rsidRDefault="00B21F75" w:rsidP="00B21F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D4">
        <w:rPr>
          <w:rFonts w:ascii="Times New Roman" w:hAnsi="Times New Roman" w:cs="Times New Roman"/>
          <w:sz w:val="24"/>
          <w:szCs w:val="24"/>
        </w:rPr>
        <w:t>В ходе проведения указанного экспертно-аналитического мероприятия должностными лицами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172C1B9A" w14:textId="1B7D73C7" w:rsidR="00B21F75" w:rsidRPr="008801D4" w:rsidRDefault="004E2B55" w:rsidP="00B21F75">
      <w:pPr>
        <w:widowControl w:val="0"/>
        <w:spacing w:after="0" w:line="240" w:lineRule="auto"/>
        <w:ind w:firstLine="99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B21F75" w:rsidRPr="008801D4">
        <w:rPr>
          <w:rFonts w:ascii="Times New Roman" w:hAnsi="Times New Roman" w:cs="Times New Roman"/>
          <w:sz w:val="18"/>
          <w:szCs w:val="18"/>
        </w:rPr>
        <w:t>(наименование объекта экспертно-аналитического мероприятия, должности, инициалы и фамилии лиц)</w:t>
      </w:r>
    </w:p>
    <w:p w14:paraId="2CA6C560" w14:textId="663A34EC" w:rsidR="00B21F75" w:rsidRDefault="00B21F75" w:rsidP="00B21F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1D4">
        <w:rPr>
          <w:rFonts w:ascii="Times New Roman" w:hAnsi="Times New Roman" w:cs="Times New Roman"/>
          <w:sz w:val="24"/>
          <w:szCs w:val="24"/>
        </w:rPr>
        <w:t xml:space="preserve">были созданы препятствия для проведения экспертно-аналитического мероприятия при осуществлении должностными лицами </w:t>
      </w:r>
      <w:proofErr w:type="spellStart"/>
      <w:r w:rsidRPr="008801D4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8801D4">
        <w:rPr>
          <w:rFonts w:ascii="Times New Roman" w:hAnsi="Times New Roman" w:cs="Times New Roman"/>
          <w:sz w:val="24"/>
          <w:szCs w:val="24"/>
        </w:rPr>
        <w:t xml:space="preserve"> – ревизионной комиссии возложенных на них должностных полномочий, выразившиеся в _____________________</w:t>
      </w:r>
      <w:r w:rsidR="004E2B55">
        <w:rPr>
          <w:rFonts w:ascii="Times New Roman" w:hAnsi="Times New Roman" w:cs="Times New Roman"/>
          <w:sz w:val="24"/>
          <w:szCs w:val="24"/>
        </w:rPr>
        <w:t>____________</w:t>
      </w:r>
    </w:p>
    <w:p w14:paraId="14EEB524" w14:textId="3F12D106" w:rsidR="00B21F75" w:rsidRPr="00933377" w:rsidRDefault="00933377" w:rsidP="00B21F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 </w:t>
      </w:r>
      <w:r w:rsidR="00B21F75" w:rsidRPr="008801D4">
        <w:rPr>
          <w:rFonts w:ascii="Times New Roman" w:hAnsi="Times New Roman" w:cs="Times New Roman"/>
          <w:sz w:val="18"/>
          <w:szCs w:val="18"/>
        </w:rPr>
        <w:t xml:space="preserve">(указываются конкретные факты создания препятствий для проведения мероприятия - отказ должностным лицам </w:t>
      </w:r>
      <w:proofErr w:type="spellStart"/>
      <w:r w:rsidR="00B21F75" w:rsidRPr="008801D4">
        <w:rPr>
          <w:rFonts w:ascii="Times New Roman" w:hAnsi="Times New Roman" w:cs="Times New Roman"/>
          <w:sz w:val="18"/>
          <w:szCs w:val="18"/>
        </w:rPr>
        <w:t>Контрольно</w:t>
      </w:r>
      <w:proofErr w:type="spellEnd"/>
      <w:r w:rsidR="00B21F75" w:rsidRPr="008801D4">
        <w:rPr>
          <w:rFonts w:ascii="Times New Roman" w:hAnsi="Times New Roman" w:cs="Times New Roman"/>
          <w:sz w:val="18"/>
          <w:szCs w:val="18"/>
        </w:rPr>
        <w:t xml:space="preserve"> – ревизионной комиссии, участвующим в экспертно-аналитическом мероприятии, в допуске на объект, необеспечение нормальных условий для их работы, непредоставление необходимого помещения, средств транспорта и связи, необеспечение технического обслуживания, непредставление в установленном порядке информации, документов и материалов, необходимых для проведения экспертно-аналитического мероприятия, а также иные факты либо действия, направленные на воспрепятствование исполнению ими своих служебных обязанностей)</w:t>
      </w:r>
    </w:p>
    <w:p w14:paraId="24A7E193" w14:textId="77777777" w:rsidR="00B21F75" w:rsidRPr="008801D4" w:rsidRDefault="00B21F75" w:rsidP="00B21F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D4">
        <w:rPr>
          <w:rFonts w:ascii="Times New Roman" w:hAnsi="Times New Roman" w:cs="Times New Roman"/>
          <w:sz w:val="24"/>
          <w:szCs w:val="24"/>
        </w:rPr>
        <w:t>Указанные действия являются нарушением статьи (</w:t>
      </w:r>
      <w:hyperlink r:id="rId15" w:history="1">
        <w:r w:rsidRPr="008801D4">
          <w:rPr>
            <w:rFonts w:ascii="Times New Roman" w:hAnsi="Times New Roman" w:cs="Times New Roman"/>
            <w:sz w:val="24"/>
            <w:szCs w:val="24"/>
          </w:rPr>
          <w:t>13,</w:t>
        </w:r>
      </w:hyperlink>
      <w:hyperlink r:id="rId16" w:history="1">
        <w:r w:rsidRPr="008801D4">
          <w:rPr>
            <w:rFonts w:ascii="Times New Roman" w:hAnsi="Times New Roman" w:cs="Times New Roman"/>
            <w:sz w:val="24"/>
            <w:szCs w:val="24"/>
          </w:rPr>
          <w:t>14,</w:t>
        </w:r>
      </w:hyperlink>
      <w:r w:rsidRPr="008801D4">
        <w:rPr>
          <w:rFonts w:ascii="Times New Roman" w:hAnsi="Times New Roman" w:cs="Times New Roman"/>
          <w:sz w:val="24"/>
          <w:szCs w:val="24"/>
        </w:rPr>
        <w:t xml:space="preserve"> или 15, в зависимости от характера препятствий)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влекут за собой ответственность должностных лиц в соответствии с законодательством Российской Федерации.</w:t>
      </w:r>
    </w:p>
    <w:p w14:paraId="5785806B" w14:textId="5F8F14F4" w:rsidR="00B21F75" w:rsidRPr="008801D4" w:rsidRDefault="00B21F75" w:rsidP="00B21F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D4">
        <w:rPr>
          <w:rFonts w:ascii="Times New Roman" w:hAnsi="Times New Roman" w:cs="Times New Roman"/>
          <w:sz w:val="24"/>
          <w:szCs w:val="24"/>
        </w:rPr>
        <w:t xml:space="preserve">С учетом изложенного и на основании </w:t>
      </w:r>
      <w:hyperlink r:id="rId17" w:history="1">
        <w:r w:rsidRPr="008801D4">
          <w:rPr>
            <w:rFonts w:ascii="Times New Roman" w:hAnsi="Times New Roman" w:cs="Times New Roman"/>
            <w:sz w:val="24"/>
            <w:szCs w:val="24"/>
          </w:rPr>
          <w:t>статьи 16</w:t>
        </w:r>
      </w:hyperlink>
      <w:r w:rsidRPr="008801D4">
        <w:rPr>
          <w:rFonts w:ascii="Times New Roman" w:hAnsi="Times New Roman" w:cs="Times New Roman"/>
          <w:sz w:val="24"/>
          <w:szCs w:val="24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требуется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8801D4">
        <w:rPr>
          <w:rFonts w:ascii="Times New Roman" w:hAnsi="Times New Roman" w:cs="Times New Roman"/>
          <w:sz w:val="24"/>
          <w:szCs w:val="24"/>
        </w:rPr>
        <w:t>_____</w:t>
      </w:r>
    </w:p>
    <w:p w14:paraId="379C75AB" w14:textId="7EB4C9E3" w:rsidR="00B21F75" w:rsidRPr="008801D4" w:rsidRDefault="00B21F75" w:rsidP="00B21F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85AF113" w14:textId="77777777" w:rsidR="00B21F75" w:rsidRPr="008801D4" w:rsidRDefault="00B21F75" w:rsidP="00B21F7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801D4">
        <w:rPr>
          <w:rFonts w:ascii="Times New Roman" w:hAnsi="Times New Roman" w:cs="Times New Roman"/>
          <w:sz w:val="18"/>
          <w:szCs w:val="18"/>
        </w:rPr>
        <w:t>(наименование объекта экспертно-аналитического мероприятия)</w:t>
      </w:r>
    </w:p>
    <w:p w14:paraId="23DF121D" w14:textId="77777777" w:rsidR="00B21F75" w:rsidRPr="008801D4" w:rsidRDefault="00B21F75" w:rsidP="00B21F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1D4">
        <w:rPr>
          <w:rFonts w:ascii="Times New Roman" w:hAnsi="Times New Roman" w:cs="Times New Roman"/>
          <w:sz w:val="24"/>
          <w:szCs w:val="24"/>
        </w:rPr>
        <w:t xml:space="preserve">незамедлительно устранить указанные препятствия для проведения экспертно-аналитического мероприятия, а также принять меры в отношении лиц, не исполняющих законные требования </w:t>
      </w:r>
      <w:proofErr w:type="spellStart"/>
      <w:r w:rsidRPr="008801D4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8801D4">
        <w:rPr>
          <w:rFonts w:ascii="Times New Roman" w:hAnsi="Times New Roman" w:cs="Times New Roman"/>
          <w:sz w:val="24"/>
          <w:szCs w:val="24"/>
        </w:rPr>
        <w:t xml:space="preserve"> – ревизионной комиссии.</w:t>
      </w:r>
    </w:p>
    <w:p w14:paraId="3FC69C74" w14:textId="77777777" w:rsidR="00B21F75" w:rsidRPr="008801D4" w:rsidRDefault="00B21F75" w:rsidP="00B21F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D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8" w:history="1">
        <w:r w:rsidRPr="008801D4">
          <w:rPr>
            <w:rFonts w:ascii="Times New Roman" w:hAnsi="Times New Roman" w:cs="Times New Roman"/>
            <w:sz w:val="24"/>
            <w:szCs w:val="24"/>
          </w:rPr>
          <w:t>частью 3 статьи 16</w:t>
        </w:r>
      </w:hyperlink>
      <w:r w:rsidRPr="008801D4">
        <w:rPr>
          <w:rFonts w:ascii="Times New Roman" w:hAnsi="Times New Roman" w:cs="Times New Roman"/>
          <w:sz w:val="24"/>
          <w:szCs w:val="24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настоящее представление должно быть выполнено в срок до «__» __________ 20__ года с последующим уведомлением </w:t>
      </w:r>
      <w:proofErr w:type="spellStart"/>
      <w:r w:rsidRPr="008801D4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8801D4">
        <w:rPr>
          <w:rFonts w:ascii="Times New Roman" w:hAnsi="Times New Roman" w:cs="Times New Roman"/>
          <w:sz w:val="24"/>
          <w:szCs w:val="24"/>
        </w:rPr>
        <w:t xml:space="preserve"> – ревизионной комиссии о принятых мерах по результатам выполнения настоящего представления в письменной форме с приложением  копий подтверждающих документов.</w:t>
      </w:r>
    </w:p>
    <w:p w14:paraId="416CF7A4" w14:textId="77777777" w:rsidR="00B21F75" w:rsidRPr="008801D4" w:rsidRDefault="00B21F75" w:rsidP="00B21F75">
      <w:pPr>
        <w:widowControl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C651ED4" w14:textId="77777777" w:rsidR="00B21F75" w:rsidRPr="008801D4" w:rsidRDefault="00B21F75" w:rsidP="00B21F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1D4">
        <w:rPr>
          <w:rStyle w:val="markedcontent"/>
          <w:rFonts w:ascii="Times New Roman" w:hAnsi="Times New Roman" w:cs="Times New Roman"/>
          <w:sz w:val="24"/>
          <w:szCs w:val="24"/>
        </w:rPr>
        <w:t>Председатель</w:t>
      </w:r>
    </w:p>
    <w:p w14:paraId="1E5C7319" w14:textId="77777777" w:rsidR="00B21F75" w:rsidRPr="008801D4" w:rsidRDefault="00B21F75" w:rsidP="00B21F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1D4">
        <w:rPr>
          <w:rStyle w:val="markedcontent"/>
          <w:rFonts w:ascii="Times New Roman" w:hAnsi="Times New Roman" w:cs="Times New Roman"/>
          <w:sz w:val="24"/>
          <w:szCs w:val="24"/>
        </w:rPr>
        <w:t>Контрольно-ревизионной комиссии</w:t>
      </w:r>
    </w:p>
    <w:p w14:paraId="77ED9A27" w14:textId="0792E0A0" w:rsidR="00B21F75" w:rsidRPr="00B21F75" w:rsidRDefault="00B21F75" w:rsidP="00B21F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1D4">
        <w:rPr>
          <w:rStyle w:val="markedcontent"/>
          <w:rFonts w:ascii="Times New Roman" w:hAnsi="Times New Roman" w:cs="Times New Roman"/>
          <w:sz w:val="24"/>
          <w:szCs w:val="24"/>
        </w:rPr>
        <w:t>города Полярные Зори                                                                 подпись инициалы и фамилия</w:t>
      </w:r>
    </w:p>
    <w:p w14:paraId="381266F3" w14:textId="77777777" w:rsidR="00B21F75" w:rsidRDefault="00B21F75" w:rsidP="00B21F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Стандарту</w:t>
      </w:r>
    </w:p>
    <w:p w14:paraId="35043C8A" w14:textId="77777777" w:rsidR="00B21F75" w:rsidRPr="00896CFD" w:rsidRDefault="00B21F75" w:rsidP="00B21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359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72A1386D" wp14:editId="2DFE99B8">
            <wp:extent cx="432000" cy="50929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50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33FD0" w14:textId="77777777" w:rsidR="00B21F75" w:rsidRPr="00004AB8" w:rsidRDefault="00B21F75" w:rsidP="00B21F75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bCs/>
          <w:sz w:val="26"/>
          <w:szCs w:val="26"/>
        </w:rPr>
      </w:pPr>
      <w:r w:rsidRPr="00004AB8">
        <w:rPr>
          <w:rStyle w:val="markedcontent"/>
          <w:rFonts w:ascii="Times New Roman" w:hAnsi="Times New Roman" w:cs="Times New Roman"/>
          <w:b/>
          <w:bCs/>
          <w:sz w:val="26"/>
          <w:szCs w:val="26"/>
        </w:rPr>
        <w:t>КОНТРОЛЬНО-РЕВИЗИОННАЯ КОМИССИЯ</w:t>
      </w:r>
    </w:p>
    <w:p w14:paraId="72040BEA" w14:textId="77777777" w:rsidR="00B21F75" w:rsidRDefault="00B21F75" w:rsidP="00B21F75">
      <w:pPr>
        <w:pBdr>
          <w:bottom w:val="single" w:sz="12" w:space="1" w:color="auto"/>
        </w:pBd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bCs/>
          <w:sz w:val="26"/>
          <w:szCs w:val="26"/>
        </w:rPr>
      </w:pPr>
      <w:r w:rsidRPr="00004AB8">
        <w:rPr>
          <w:rStyle w:val="markedcontent"/>
          <w:rFonts w:ascii="Times New Roman" w:hAnsi="Times New Roman" w:cs="Times New Roman"/>
          <w:b/>
          <w:bCs/>
          <w:sz w:val="26"/>
          <w:szCs w:val="26"/>
        </w:rPr>
        <w:t>ГОРОДА ПОЛЯРНЫЕ ЗОРИ С ПОДВЕДОМСТВЕННОЙ ТЕРРИТОРИЕЙ</w:t>
      </w:r>
    </w:p>
    <w:p w14:paraId="204A0BDE" w14:textId="77777777" w:rsidR="00B21F75" w:rsidRPr="007C5BAD" w:rsidRDefault="00B21F75" w:rsidP="00B21F7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E62">
        <w:rPr>
          <w:rFonts w:ascii="Times New Roman" w:hAnsi="Times New Roman" w:cs="Times New Roman"/>
          <w:sz w:val="24"/>
          <w:szCs w:val="24"/>
        </w:rPr>
        <w:t>184230, Мурманская область, г. Полярные Зори, ул. Сивко, д.1, тел. (81532)74277</w:t>
      </w:r>
    </w:p>
    <w:p w14:paraId="52910B22" w14:textId="77777777" w:rsidR="00933377" w:rsidRDefault="00933377" w:rsidP="00B21F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8AF3AF" w14:textId="77777777" w:rsidR="00933377" w:rsidRDefault="00933377" w:rsidP="00B21F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278019" w14:textId="77777777" w:rsidR="00933377" w:rsidRDefault="00933377" w:rsidP="00B21F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DFCAC" w14:textId="5CB35DEF" w:rsidR="00B21F75" w:rsidRPr="00E649B8" w:rsidRDefault="00B21F75" w:rsidP="00B21F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</w:t>
      </w:r>
    </w:p>
    <w:p w14:paraId="3DF35409" w14:textId="77777777" w:rsidR="00B21F75" w:rsidRPr="00E649B8" w:rsidRDefault="00B21F75" w:rsidP="00B21F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экспертно-аналитического мероприятия</w:t>
      </w:r>
    </w:p>
    <w:p w14:paraId="3AEBB95B" w14:textId="539FBA0E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распоряжения Контрольно-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Полярные Зори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«___»_______ 20__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 и в соответствии с пунктом __ части 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лана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Полярные Зори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___ год должностным лицом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(должностными лицами) Контрольно-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Полярные Зори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93337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0032BAF8" w14:textId="77777777" w:rsidR="00B21F75" w:rsidRPr="005A6458" w:rsidRDefault="00B21F75" w:rsidP="00B21F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6458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Ф.И.О.)</w:t>
      </w:r>
    </w:p>
    <w:p w14:paraId="353B6694" w14:textId="77777777" w:rsidR="00B21F75" w:rsidRDefault="00B21F75" w:rsidP="00B2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экспертно-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аналитическое мероприятие «_______________________________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42DB153B" w14:textId="77777777" w:rsidR="00B21F75" w:rsidRDefault="00B21F75" w:rsidP="00B2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9CA5C03" w14:textId="77777777" w:rsidR="00B21F75" w:rsidRPr="005A6458" w:rsidRDefault="00B21F75" w:rsidP="00B21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645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мероприятия)</w:t>
      </w:r>
    </w:p>
    <w:p w14:paraId="1338C84B" w14:textId="77777777" w:rsidR="00B21F75" w:rsidRDefault="00B21F75" w:rsidP="00FF5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</w:t>
      </w:r>
      <w:proofErr w:type="gramStart"/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мероприятия:_</w:t>
      </w:r>
      <w:proofErr w:type="gramEnd"/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14:paraId="046899A0" w14:textId="025688FF" w:rsidR="00B21F75" w:rsidRDefault="00B21F75" w:rsidP="00FF5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(цели) </w:t>
      </w:r>
      <w:proofErr w:type="gramStart"/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мероприятия:_</w:t>
      </w:r>
      <w:proofErr w:type="gramEnd"/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3BDA4154" w14:textId="77777777" w:rsidR="00B21F75" w:rsidRDefault="00B21F75" w:rsidP="00FF5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(объекты) </w:t>
      </w:r>
      <w:proofErr w:type="gramStart"/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мероприятия:_</w:t>
      </w:r>
      <w:proofErr w:type="gramEnd"/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3F0901D1" w14:textId="77777777" w:rsidR="00B21F75" w:rsidRDefault="00B21F75" w:rsidP="00FF5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Исследуемый </w:t>
      </w:r>
      <w:proofErr w:type="gramStart"/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период:_</w:t>
      </w:r>
      <w:proofErr w:type="gramEnd"/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579781A5" w14:textId="77777777" w:rsidR="00B21F75" w:rsidRDefault="00B21F75" w:rsidP="00FF5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мероприятия с «_</w:t>
      </w:r>
      <w:proofErr w:type="gramStart"/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_____20__ года по «__»_______ 20__ года.</w:t>
      </w:r>
    </w:p>
    <w:p w14:paraId="6A558529" w14:textId="77777777" w:rsidR="00B21F75" w:rsidRDefault="00B21F75" w:rsidP="00FF5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экспертно-аналитического мероприятия:</w:t>
      </w:r>
    </w:p>
    <w:p w14:paraId="6DE25726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14:paraId="1F36442B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14:paraId="7FE1E6BB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Выводы:</w:t>
      </w:r>
    </w:p>
    <w:p w14:paraId="185D8E38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5825BE9A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14:paraId="3B0E05FE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Предложения:</w:t>
      </w:r>
    </w:p>
    <w:p w14:paraId="2408B844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7D91DE1E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600327CC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1AA389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таблицы, расчеты и иной справочно-цифровой материал,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пронумерованный и подписанный составителями (в случае необходимости).</w:t>
      </w:r>
    </w:p>
    <w:p w14:paraId="3D00A439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A8F672" w14:textId="77777777" w:rsidR="00B21F75" w:rsidRDefault="00B21F75" w:rsidP="00B2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экспертно-аналитического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(руководитель рабочей группы (при наличии))</w:t>
      </w:r>
    </w:p>
    <w:p w14:paraId="59036827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2BF79DB" w14:textId="77777777" w:rsidR="00B21F75" w:rsidRPr="00E84984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</w:t>
      </w:r>
      <w:r w:rsidRPr="00E849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</w:t>
      </w:r>
      <w:r w:rsidRPr="00E84984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инициалы</w:t>
      </w:r>
    </w:p>
    <w:p w14:paraId="002FFEAB" w14:textId="77777777" w:rsidR="00B21F75" w:rsidRDefault="00B21F75" w:rsidP="00B2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рабочей группы (при наличии):</w:t>
      </w:r>
    </w:p>
    <w:p w14:paraId="4C498D3C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C968578" w14:textId="3408008B" w:rsidR="00B21F75" w:rsidRP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</w:t>
      </w:r>
      <w:r w:rsidRPr="00E849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</w:t>
      </w:r>
      <w:r w:rsidRPr="00E84984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инициалы</w:t>
      </w:r>
    </w:p>
    <w:p w14:paraId="3E1E3894" w14:textId="77777777" w:rsidR="00305E98" w:rsidRDefault="00305E98" w:rsidP="00B21F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9EDD73" w14:textId="77777777" w:rsidR="00933377" w:rsidRDefault="00933377" w:rsidP="00B21F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401A26" w14:textId="77777777" w:rsidR="00933377" w:rsidRDefault="00933377" w:rsidP="00B21F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E773C9" w14:textId="77777777" w:rsidR="00933377" w:rsidRDefault="00933377" w:rsidP="00B21F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FDCF50" w14:textId="77777777" w:rsidR="00933377" w:rsidRDefault="00933377" w:rsidP="00B21F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BB46A3" w14:textId="77777777" w:rsidR="00933377" w:rsidRDefault="00933377" w:rsidP="00B21F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14A6A5" w14:textId="77777777" w:rsidR="00933377" w:rsidRDefault="00933377" w:rsidP="00B21F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9C8B2C" w14:textId="3A91CA8F" w:rsidR="00B21F75" w:rsidRDefault="00B21F75" w:rsidP="00B21F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Стандарту</w:t>
      </w:r>
    </w:p>
    <w:p w14:paraId="4893C54A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49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 бланке письма </w:t>
      </w:r>
    </w:p>
    <w:p w14:paraId="68048B76" w14:textId="77777777" w:rsidR="00B21F75" w:rsidRPr="00E84984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4984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Контрольно-ревизионной комиссии</w:t>
      </w:r>
    </w:p>
    <w:p w14:paraId="11671712" w14:textId="77777777" w:rsidR="00B21F75" w:rsidRPr="00E84984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4984">
        <w:rPr>
          <w:rFonts w:ascii="Times New Roman" w:eastAsia="Times New Roman" w:hAnsi="Times New Roman" w:cs="Times New Roman"/>
          <w:sz w:val="18"/>
          <w:szCs w:val="18"/>
          <w:lang w:eastAsia="ru-RU"/>
        </w:rPr>
        <w:t>города Полярные Зори)</w:t>
      </w:r>
    </w:p>
    <w:p w14:paraId="3AECC1EA" w14:textId="77777777" w:rsidR="00B21F75" w:rsidRDefault="00B21F75" w:rsidP="00B21F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руководителя</w:t>
      </w:r>
    </w:p>
    <w:p w14:paraId="27D80693" w14:textId="77777777" w:rsidR="00B21F75" w:rsidRDefault="00B21F75" w:rsidP="00B21F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инициалы</w:t>
      </w:r>
    </w:p>
    <w:p w14:paraId="258103B4" w14:textId="77777777" w:rsidR="00B21F75" w:rsidRPr="00E84984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E84984">
        <w:rPr>
          <w:rFonts w:ascii="Times New Roman" w:eastAsia="Times New Roman" w:hAnsi="Times New Roman" w:cs="Times New Roman"/>
          <w:i/>
          <w:iCs/>
          <w:lang w:eastAsia="ru-RU"/>
        </w:rPr>
        <w:t>О направлении заключения</w:t>
      </w:r>
    </w:p>
    <w:p w14:paraId="6177E31C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509764" w14:textId="77777777" w:rsidR="00B21F75" w:rsidRDefault="00B21F75" w:rsidP="00B21F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(</w:t>
      </w:r>
      <w:proofErr w:type="spellStart"/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__________________________________!</w:t>
      </w:r>
    </w:p>
    <w:p w14:paraId="61CCB895" w14:textId="77777777" w:rsidR="00B21F75" w:rsidRPr="00E84984" w:rsidRDefault="00B21F75" w:rsidP="00B21F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4984">
        <w:rPr>
          <w:rFonts w:ascii="Times New Roman" w:eastAsia="Times New Roman" w:hAnsi="Times New Roman" w:cs="Times New Roman"/>
          <w:sz w:val="18"/>
          <w:szCs w:val="18"/>
          <w:lang w:eastAsia="ru-RU"/>
        </w:rPr>
        <w:t>(имя, отчество руководителя)</w:t>
      </w:r>
    </w:p>
    <w:p w14:paraId="05D2237E" w14:textId="75F3A659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ревизионная комиссия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Полярные Зори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</w:t>
      </w:r>
      <w:r w:rsidR="00305E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="00FF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 экспертно-аналитического мероприятия «_________________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69A859CF" w14:textId="77777777" w:rsidR="00B21F75" w:rsidRDefault="00B21F75" w:rsidP="00B2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A8A4D83" w14:textId="77777777" w:rsidR="00B21F75" w:rsidRPr="00E84984" w:rsidRDefault="00B21F75" w:rsidP="00B21F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4984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мероприятия)</w:t>
      </w:r>
    </w:p>
    <w:p w14:paraId="26CC8956" w14:textId="77777777" w:rsidR="00B21F75" w:rsidRDefault="00B21F75" w:rsidP="00B2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проведенного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ланом работы Контрольно-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Полярные Зори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 год.</w:t>
      </w:r>
    </w:p>
    <w:p w14:paraId="7126547A" w14:textId="223241FE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  <w:r w:rsidR="00305E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экспертно-аналитического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 л. в 1 экз.</w:t>
      </w:r>
    </w:p>
    <w:p w14:paraId="6683AE1A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BAF6EE" w14:textId="77777777" w:rsidR="00B21F75" w:rsidRDefault="00B21F75" w:rsidP="00B2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A00058" w14:textId="77777777" w:rsidR="00B21F75" w:rsidRDefault="00B21F75" w:rsidP="00B2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14:paraId="5C3A21C9" w14:textId="77777777" w:rsidR="00B21F75" w:rsidRDefault="00B21F75" w:rsidP="00B2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</w:p>
    <w:p w14:paraId="3D2EF290" w14:textId="31949929" w:rsidR="00B21F75" w:rsidRDefault="00B21F75" w:rsidP="00B2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Полярные Зори                            </w:t>
      </w:r>
      <w:r w:rsidR="0093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 инициалы и фамилия</w:t>
      </w:r>
    </w:p>
    <w:p w14:paraId="4D1C5049" w14:textId="77777777" w:rsidR="00B21F75" w:rsidRDefault="00B21F75" w:rsidP="00B2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40CF6B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621FFA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18713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57A1CC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E6C3EF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F783D7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8984AD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3DC2E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12A9F4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EB5EF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663F75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9D36BC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498BDB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874E49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D33EED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220653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59A4A5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0E4FF1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1DB015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F9062D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6E993C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E0B7E1" w14:textId="1F41976D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5AE413" w14:textId="63EC7E93" w:rsidR="00FF5280" w:rsidRDefault="00FF5280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C0A6CC" w14:textId="33CB87F9" w:rsidR="00FF5280" w:rsidRDefault="00FF5280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2C2737" w14:textId="12E9259A" w:rsidR="00FF5280" w:rsidRDefault="00FF5280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C36A9F" w14:textId="77777777" w:rsidR="00FF5280" w:rsidRDefault="00FF5280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BB7D14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FB1ECA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(Ф.И.О.)</w:t>
      </w:r>
    </w:p>
    <w:p w14:paraId="5EAC5219" w14:textId="44DE403C" w:rsidR="00305E98" w:rsidRDefault="00B21F75" w:rsidP="00FF5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</w:p>
    <w:p w14:paraId="1C7D3483" w14:textId="6C10E19E" w:rsidR="00B21F75" w:rsidRDefault="00B21F75" w:rsidP="00B21F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F7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F7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Стандарту</w:t>
      </w:r>
    </w:p>
    <w:p w14:paraId="0A543BC4" w14:textId="77777777" w:rsidR="00B21F75" w:rsidRPr="00E84984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49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 бланке письма </w:t>
      </w:r>
    </w:p>
    <w:p w14:paraId="5C858E31" w14:textId="77777777" w:rsidR="00B21F75" w:rsidRPr="00E84984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4984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Контрольно-ревизионной комиссии</w:t>
      </w:r>
    </w:p>
    <w:p w14:paraId="0AACCC4A" w14:textId="77777777" w:rsidR="00B21F75" w:rsidRPr="00E84984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4984">
        <w:rPr>
          <w:rFonts w:ascii="Times New Roman" w:eastAsia="Times New Roman" w:hAnsi="Times New Roman" w:cs="Times New Roman"/>
          <w:sz w:val="18"/>
          <w:szCs w:val="18"/>
          <w:lang w:eastAsia="ru-RU"/>
        </w:rPr>
        <w:t>города Полярные Зори)</w:t>
      </w:r>
    </w:p>
    <w:p w14:paraId="2225E83C" w14:textId="77777777" w:rsidR="00B21F75" w:rsidRDefault="00B21F75" w:rsidP="00B21F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руководителя</w:t>
      </w:r>
    </w:p>
    <w:p w14:paraId="234B05DD" w14:textId="77777777" w:rsidR="00B21F75" w:rsidRDefault="00B21F75" w:rsidP="00B21F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F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инициалы</w:t>
      </w:r>
    </w:p>
    <w:p w14:paraId="102CAE61" w14:textId="77777777" w:rsidR="00B21F75" w:rsidRPr="00E84984" w:rsidRDefault="00B21F75" w:rsidP="00B21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4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ПИСЬМО</w:t>
      </w:r>
    </w:p>
    <w:p w14:paraId="1D2A7078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0228B5" w14:textId="2737875A" w:rsidR="00D139B3" w:rsidRPr="00E84984" w:rsidRDefault="00B21F75" w:rsidP="00D139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73F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(</w:t>
      </w:r>
      <w:proofErr w:type="spellStart"/>
      <w:proofErr w:type="gramStart"/>
      <w:r w:rsidRPr="000F73F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0F73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13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D139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D139B3" w:rsidRPr="00E84984">
        <w:rPr>
          <w:rFonts w:ascii="Times New Roman" w:eastAsia="Times New Roman" w:hAnsi="Times New Roman" w:cs="Times New Roman"/>
          <w:sz w:val="18"/>
          <w:szCs w:val="18"/>
          <w:lang w:eastAsia="ru-RU"/>
        </w:rPr>
        <w:t>(имя, отчество должностного лица)</w:t>
      </w:r>
      <w:r w:rsidR="00D139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!</w:t>
      </w:r>
    </w:p>
    <w:p w14:paraId="00296C09" w14:textId="4BE0AC74" w:rsidR="00B21F75" w:rsidRDefault="00D139B3" w:rsidP="00B21F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1F75" w:rsidRPr="000F73F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14:paraId="4F840B18" w14:textId="0BE5D271" w:rsidR="00B21F75" w:rsidRPr="00E84984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73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73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93337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F73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49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(пункт плана работы Контрольно-ревизионной комиссии города Полярные Зори на соответствующий финансовый год, иные основания для проведения экспертно-аналитического мероприятия) </w:t>
      </w:r>
    </w:p>
    <w:p w14:paraId="17AA686B" w14:textId="2DD4CA3D" w:rsidR="00B21F75" w:rsidRDefault="00B21F75" w:rsidP="00B2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экспертно-аналитическое мероприятие «______________________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05E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7F749C65" w14:textId="77777777" w:rsidR="00B21F75" w:rsidRDefault="00B21F75" w:rsidP="00B2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Pr="000F73F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37A0D27E" w14:textId="77777777" w:rsidR="00B21F75" w:rsidRPr="00E84984" w:rsidRDefault="00B21F75" w:rsidP="00B21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4984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мероприятия)</w:t>
      </w:r>
    </w:p>
    <w:p w14:paraId="2FB7F2BB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экспертно-аналитического мероприятия установлено следующее.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73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F73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__________________________.</w:t>
      </w:r>
    </w:p>
    <w:p w14:paraId="3EE7CA4C" w14:textId="77777777" w:rsidR="00B21F75" w:rsidRPr="00F34A6E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4A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(излагаются результаты мероприятия, касающиеся компетенции и представляющие интерес для адресата письма) </w:t>
      </w:r>
    </w:p>
    <w:p w14:paraId="61EA694C" w14:textId="77777777" w:rsidR="00D139B3" w:rsidRDefault="00B21F75" w:rsidP="00D13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изложенное, Контрольно-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ревизионная комиссия</w:t>
      </w:r>
      <w:r w:rsidRPr="000F7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Полярные Зори </w:t>
      </w:r>
      <w:r w:rsidRPr="000F73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73F5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(рекомендует):</w:t>
      </w:r>
      <w:r w:rsidR="00D13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FC86011" w14:textId="551A49FC" w:rsidR="00D139B3" w:rsidRDefault="00B21F75" w:rsidP="00D13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F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139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</w:t>
      </w:r>
    </w:p>
    <w:p w14:paraId="30A58F1C" w14:textId="0614E60F" w:rsidR="00B21F75" w:rsidRDefault="00B21F75" w:rsidP="00D13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F5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F73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5A700288" w14:textId="2E33A366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F5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рассмотрения настоящего письма необходимо проинформировать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73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Контрольно-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ревизионную комиссию</w:t>
      </w:r>
      <w:r w:rsidRPr="000F7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Полярные Зори </w:t>
      </w:r>
      <w:r w:rsidRPr="000F73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D139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F73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со дня его получения.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61E01B0" w14:textId="2C211D60" w:rsidR="00B21F75" w:rsidRPr="00F34A6E" w:rsidRDefault="00D139B3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="00B21F75" w:rsidRPr="00F34A6E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срок)</w:t>
      </w:r>
    </w:p>
    <w:p w14:paraId="18336E18" w14:textId="63C71EC6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  <w:r w:rsidR="00305E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Pr="000F7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экспертно-аналитического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73F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необходимости) на ___ л. в 1 экз.</w:t>
      </w:r>
    </w:p>
    <w:p w14:paraId="08134831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C53F7D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218763" w14:textId="77777777" w:rsidR="00B21F75" w:rsidRDefault="00B21F75" w:rsidP="00B2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14:paraId="7953A6CB" w14:textId="77777777" w:rsidR="00B21F75" w:rsidRDefault="00B21F75" w:rsidP="00B2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</w:p>
    <w:p w14:paraId="1932C50A" w14:textId="72F11AEA" w:rsidR="00B21F75" w:rsidRDefault="00B21F75" w:rsidP="00B2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Полярные Зори                                                                </w:t>
      </w:r>
      <w:r w:rsidRPr="000F7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 инициалы и фамилия</w:t>
      </w:r>
    </w:p>
    <w:p w14:paraId="4BBDDDE2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F60B5B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1E7D3E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B7B5E5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CA147D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80FAD2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2303FC" w14:textId="42634DCB" w:rsidR="00B21F75" w:rsidRDefault="00B21F75" w:rsidP="00B2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AF23" w14:textId="18ADF7D5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6925E3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B7D4B0" w14:textId="26A276A0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AD9617" w14:textId="3B63D283" w:rsidR="00FF5280" w:rsidRDefault="00FF5280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FC37A" w14:textId="494B21FF" w:rsidR="00FF5280" w:rsidRDefault="00FF5280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640515" w14:textId="3223E17A" w:rsidR="00FF5280" w:rsidRDefault="00FF5280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8DDFE9" w14:textId="77777777" w:rsidR="00FF5280" w:rsidRDefault="00FF5280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1BA4CC" w14:textId="77777777" w:rsidR="00FF5280" w:rsidRDefault="00FF5280" w:rsidP="00D13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1C73E" w14:textId="77777777" w:rsidR="00B21F75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F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(Ф.И.О.)</w:t>
      </w:r>
    </w:p>
    <w:p w14:paraId="5E5AA016" w14:textId="11BA64E0" w:rsidR="00134953" w:rsidRPr="004E496C" w:rsidRDefault="00B21F75" w:rsidP="00B2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</w:p>
    <w:sectPr w:rsidR="00134953" w:rsidRPr="004E496C" w:rsidSect="00B21F75">
      <w:footerReference w:type="default" r:id="rId1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90859" w14:textId="77777777" w:rsidR="00B74F4A" w:rsidRDefault="00B74F4A" w:rsidP="00821999">
      <w:pPr>
        <w:spacing w:after="0" w:line="240" w:lineRule="auto"/>
      </w:pPr>
      <w:r>
        <w:separator/>
      </w:r>
    </w:p>
  </w:endnote>
  <w:endnote w:type="continuationSeparator" w:id="0">
    <w:p w14:paraId="12D24908" w14:textId="77777777" w:rsidR="00B74F4A" w:rsidRDefault="00B74F4A" w:rsidP="0082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3063639"/>
      <w:docPartObj>
        <w:docPartGallery w:val="Page Numbers (Bottom of Page)"/>
        <w:docPartUnique/>
      </w:docPartObj>
    </w:sdtPr>
    <w:sdtEndPr/>
    <w:sdtContent>
      <w:p w14:paraId="7E8ACF27" w14:textId="77777777" w:rsidR="00E30079" w:rsidRDefault="00801D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3A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E3A0F58" w14:textId="77777777" w:rsidR="00E30079" w:rsidRDefault="00E300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7E313" w14:textId="77777777" w:rsidR="00B74F4A" w:rsidRDefault="00B74F4A" w:rsidP="00821999">
      <w:pPr>
        <w:spacing w:after="0" w:line="240" w:lineRule="auto"/>
      </w:pPr>
      <w:r>
        <w:separator/>
      </w:r>
    </w:p>
  </w:footnote>
  <w:footnote w:type="continuationSeparator" w:id="0">
    <w:p w14:paraId="1AC80F75" w14:textId="77777777" w:rsidR="00B74F4A" w:rsidRDefault="00B74F4A" w:rsidP="008219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4953"/>
    <w:rsid w:val="00075A4E"/>
    <w:rsid w:val="0009666E"/>
    <w:rsid w:val="000A7DE9"/>
    <w:rsid w:val="000F73F5"/>
    <w:rsid w:val="001142B0"/>
    <w:rsid w:val="00134953"/>
    <w:rsid w:val="0022577B"/>
    <w:rsid w:val="002557E2"/>
    <w:rsid w:val="002E213D"/>
    <w:rsid w:val="00305E98"/>
    <w:rsid w:val="004E2B55"/>
    <w:rsid w:val="004E496C"/>
    <w:rsid w:val="00524AC1"/>
    <w:rsid w:val="0052643A"/>
    <w:rsid w:val="00563734"/>
    <w:rsid w:val="0056597A"/>
    <w:rsid w:val="00574D3D"/>
    <w:rsid w:val="005A1BD0"/>
    <w:rsid w:val="005A6458"/>
    <w:rsid w:val="005E446E"/>
    <w:rsid w:val="006A5455"/>
    <w:rsid w:val="006E4842"/>
    <w:rsid w:val="007A4011"/>
    <w:rsid w:val="007D44BD"/>
    <w:rsid w:val="00801D0E"/>
    <w:rsid w:val="00821999"/>
    <w:rsid w:val="00842F7A"/>
    <w:rsid w:val="008A2538"/>
    <w:rsid w:val="0091452C"/>
    <w:rsid w:val="00933377"/>
    <w:rsid w:val="009515B8"/>
    <w:rsid w:val="00974DE9"/>
    <w:rsid w:val="00975F14"/>
    <w:rsid w:val="00A0438A"/>
    <w:rsid w:val="00AE09B0"/>
    <w:rsid w:val="00B21F75"/>
    <w:rsid w:val="00B363AA"/>
    <w:rsid w:val="00B74F4A"/>
    <w:rsid w:val="00B976C8"/>
    <w:rsid w:val="00BC797F"/>
    <w:rsid w:val="00BE6246"/>
    <w:rsid w:val="00C1591B"/>
    <w:rsid w:val="00C37D6A"/>
    <w:rsid w:val="00C6646C"/>
    <w:rsid w:val="00C74978"/>
    <w:rsid w:val="00CD10CA"/>
    <w:rsid w:val="00D139B3"/>
    <w:rsid w:val="00E11DA0"/>
    <w:rsid w:val="00E160D7"/>
    <w:rsid w:val="00E30079"/>
    <w:rsid w:val="00E649B8"/>
    <w:rsid w:val="00E84984"/>
    <w:rsid w:val="00EA6401"/>
    <w:rsid w:val="00EC6743"/>
    <w:rsid w:val="00ED698A"/>
    <w:rsid w:val="00F0268F"/>
    <w:rsid w:val="00F02EEB"/>
    <w:rsid w:val="00F34A6E"/>
    <w:rsid w:val="00F63E1A"/>
    <w:rsid w:val="00FC00BE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66D1"/>
  <w15:docId w15:val="{ECEF7FB5-971F-4135-A0D6-7D855390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134953"/>
  </w:style>
  <w:style w:type="paragraph" w:styleId="a3">
    <w:name w:val="header"/>
    <w:basedOn w:val="a"/>
    <w:link w:val="a4"/>
    <w:uiPriority w:val="99"/>
    <w:unhideWhenUsed/>
    <w:rsid w:val="00821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1999"/>
  </w:style>
  <w:style w:type="paragraph" w:styleId="a5">
    <w:name w:val="footer"/>
    <w:basedOn w:val="a"/>
    <w:link w:val="a6"/>
    <w:uiPriority w:val="99"/>
    <w:unhideWhenUsed/>
    <w:rsid w:val="00821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1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1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A48002DA3A80F55A3728B66D636D3CBCD8447CE33256E9E163F49EA0ADBEF55CA9180D25837EBA505066AF144AE8A04023658870393548A6B1M" TargetMode="External"/><Relationship Id="rId13" Type="http://schemas.openxmlformats.org/officeDocument/2006/relationships/image" Target="media/image1.png"/><Relationship Id="rId18" Type="http://schemas.openxmlformats.org/officeDocument/2006/relationships/hyperlink" Target="consultantplus://offline/ref=0748B2AE83D78BB1EF41C8702FCF00DD161EAF74D2E29AF1F35BBD9EA8C63EDECA9B4DB384CFC013E9B7C358185DD08F185B0442F7m9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EE311DC72E264A0BC986521665736536EAC953774DF0F1DDC95AC7C7B0AD187853F21D0A8B9F7775E384BA90DAA6D44C00FF12F7AB2E365Z6tEL" TargetMode="External"/><Relationship Id="rId12" Type="http://schemas.openxmlformats.org/officeDocument/2006/relationships/hyperlink" Target="consultantplus://offline/ref=22A48002DA3A80F55A3728B66D636D3CBCD9477CED3956E9E163F49EA0ADBEF55CA9180D25827CB8505066AF144AE8A04023658870393548A6B1M" TargetMode="External"/><Relationship Id="rId17" Type="http://schemas.openxmlformats.org/officeDocument/2006/relationships/hyperlink" Target="consultantplus://offline/ref=0748B2AE83D78BB1EF41C8702FCF00DD161EAF74D2E29AF1F35BBD9EA8C63EDECA9B4DB682C49646AAE99A0B5916DD880347044565A6265FF7m9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748B2AE83D78BB1EF41C8702FCF00DD161EAF74D2E29AF1F35BBD9EA8C63EDECA9B4DB682C49743AFE99A0B5916DD880347044565A6265FF7m9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E311DC72E264A0BC986521665736536EAC953774DF0F1DDC95AC7C7B0AD187853F21D6A1B1F67E0E625BAD44FD6558C514EF2864B2ZEt1L" TargetMode="External"/><Relationship Id="rId11" Type="http://schemas.openxmlformats.org/officeDocument/2006/relationships/hyperlink" Target="consultantplus://offline/ref=22A48002DA3A80F55A3728B66D636D3CBCD9477CED3956E9E163F49EA0ADBEF55CA9180B2C8A7EB1000A76AB5D1DE0BC45387B8F6E39A3B7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748B2AE83D78BB1EF41C8702FCF00DD161EAF74D2E29AF1F35BBD9EA8C63EDECA9B4DB682C49646A9E99A0B5916DD880347044565A6265FF7m9M" TargetMode="External"/><Relationship Id="rId10" Type="http://schemas.openxmlformats.org/officeDocument/2006/relationships/hyperlink" Target="consultantplus://offline/ref=22A48002DA3A80F55A3728B66D636D3CBCD9477CED3956E9E163F49EA0ADBEF55CA9180D2C857EB1000A76AB5D1DE0BC45387B8F6E39A3B7M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2A48002DA3A80F55A3728B66D636D3CBCD8447CE33256E9E163F49EA0ADBEF55CA9180D25837EBA505066AF144AE8A04023658870393548A6B1M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7488</Words>
  <Characters>42688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2022-05-26T06:29:00Z</cp:lastPrinted>
  <dcterms:created xsi:type="dcterms:W3CDTF">2022-04-21T12:43:00Z</dcterms:created>
  <dcterms:modified xsi:type="dcterms:W3CDTF">2022-05-26T06:29:00Z</dcterms:modified>
</cp:coreProperties>
</file>